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51F" w:rsidRDefault="00460F42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5D251F" w:rsidRDefault="00460F42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8178901" wp14:editId="59EFAF8C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45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C59ED" w:rsidRDefault="002C59ED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8178901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alt=" 签发人：×××" style="position:absolute;left:0;text-align:left;margin-left:-.75pt;margin-top:110.25pt;width:118.5pt;height:28.8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ADXMTjHAIAANQ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:rsidR="002C59ED" w:rsidRDefault="002C59ED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B2E72F0" wp14:editId="1FFC3C4D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44" name="文本框 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C59ED" w:rsidRDefault="002C59ED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2E72F0" id="文本框 3" o:spid="_x0000_s1027" type="#_x0000_t202" alt=" 签发人：×××" style="position:absolute;left:0;text-align:left;margin-left:0;margin-top:106.2pt;width:118.5pt;height:17.5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" filled="f" stroked="f">
                <v:textbox inset="0,0,0,0">
                  <w:txbxContent>
                    <w:p w:rsidR="002C59ED" w:rsidRDefault="002C59ED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:rsidR="005D251F" w:rsidRDefault="00460F42">
      <w:pPr>
        <w:spacing w:beforeLines="100" w:before="312" w:afterLines="50" w:after="156"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  <w:r w:rsidRPr="00AB2FDF">
        <w:rPr>
          <w:rFonts w:ascii="仿宋_GB2312" w:eastAsia="仿宋_GB2312" w:hint="eastAsia"/>
          <w:b/>
          <w:bCs/>
          <w:color w:val="000000"/>
          <w:sz w:val="32"/>
        </w:rPr>
        <w:t>2</w:t>
      </w:r>
      <w:r w:rsidRPr="00AB2FDF">
        <w:rPr>
          <w:rFonts w:ascii="仿宋_GB2312" w:eastAsia="仿宋_GB2312"/>
          <w:b/>
          <w:bCs/>
          <w:color w:val="000000"/>
          <w:sz w:val="32"/>
        </w:rPr>
        <w:t>02</w:t>
      </w:r>
      <w:r w:rsidR="00F82D5B">
        <w:rPr>
          <w:rFonts w:ascii="仿宋_GB2312" w:eastAsia="仿宋_GB2312"/>
          <w:b/>
          <w:bCs/>
          <w:color w:val="000000"/>
          <w:sz w:val="32"/>
        </w:rPr>
        <w:t>4</w:t>
      </w:r>
      <w:r w:rsidRPr="00AB2FDF">
        <w:rPr>
          <w:rFonts w:ascii="仿宋_GB2312" w:eastAsia="仿宋_GB2312" w:hint="eastAsia"/>
          <w:b/>
          <w:bCs/>
          <w:color w:val="000000"/>
          <w:sz w:val="32"/>
        </w:rPr>
        <w:t>年</w:t>
      </w:r>
      <w:r w:rsidR="00117F30">
        <w:rPr>
          <w:rFonts w:ascii="仿宋_GB2312" w:eastAsia="仿宋_GB2312" w:hint="eastAsia"/>
          <w:b/>
          <w:bCs/>
          <w:color w:val="000000"/>
          <w:sz w:val="32"/>
        </w:rPr>
        <w:t>总</w:t>
      </w:r>
      <w:r w:rsidRPr="00AB2FDF">
        <w:rPr>
          <w:rFonts w:ascii="仿宋_GB2312" w:eastAsia="仿宋_GB2312" w:hint="eastAsia"/>
          <w:b/>
          <w:bCs/>
          <w:color w:val="000000"/>
          <w:sz w:val="32"/>
        </w:rPr>
        <w:t>第</w:t>
      </w:r>
      <w:r w:rsidR="006C141D" w:rsidRPr="006C141D">
        <w:rPr>
          <w:rFonts w:ascii="仿宋_GB2312" w:eastAsia="仿宋_GB2312"/>
          <w:b/>
          <w:bCs/>
          <w:color w:val="000000"/>
          <w:sz w:val="32"/>
        </w:rPr>
        <w:t>62</w:t>
      </w:r>
      <w:r w:rsidRPr="00AB2FDF">
        <w:rPr>
          <w:rFonts w:ascii="仿宋_GB2312" w:eastAsia="仿宋_GB2312" w:hint="eastAsia"/>
          <w:b/>
          <w:bCs/>
          <w:color w:val="000000"/>
          <w:sz w:val="32"/>
        </w:rPr>
        <w:t>期</w:t>
      </w:r>
      <w:r w:rsidR="00F82D5B" w:rsidRPr="00F82D5B">
        <w:rPr>
          <w:rFonts w:ascii="仿宋_GB2312" w:eastAsia="仿宋_GB2312" w:hint="eastAsia"/>
          <w:b/>
          <w:bCs/>
          <w:color w:val="000000"/>
          <w:sz w:val="32"/>
        </w:rPr>
        <w:t>（天气第</w:t>
      </w:r>
      <w:r w:rsidR="006C141D" w:rsidRPr="006C141D">
        <w:rPr>
          <w:rFonts w:ascii="仿宋_GB2312" w:eastAsia="仿宋_GB2312"/>
          <w:b/>
          <w:bCs/>
          <w:color w:val="000000"/>
          <w:sz w:val="32"/>
        </w:rPr>
        <w:t>54</w:t>
      </w:r>
      <w:r w:rsidR="00F82D5B" w:rsidRPr="00F82D5B"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:rsidR="00CD5BFC" w:rsidRDefault="00CD5BFC" w:rsidP="00CD5BFC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5D251F" w:rsidRPr="00CD5BFC" w:rsidRDefault="00CD5BFC" w:rsidP="00CD5BFC">
      <w:pPr>
        <w:spacing w:line="360" w:lineRule="exact"/>
        <w:jc w:val="left"/>
        <w:rPr>
          <w:rFonts w:ascii="楷体_GB2312" w:eastAsia="楷体_GB2312" w:hAnsi="黑体"/>
          <w:sz w:val="32"/>
        </w:rPr>
      </w:pP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陕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西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省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气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proofErr w:type="gramStart"/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局      </w:t>
      </w:r>
      <w:r w:rsidRPr="00673623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 xml:space="preserve">签发：罗 </w:t>
      </w:r>
      <w:r>
        <w:rPr>
          <w:rFonts w:ascii="楷体_GB2312" w:eastAsia="楷体_GB2312" w:hAnsi="黑体"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慧</w:t>
      </w:r>
      <w:r w:rsidR="00460F4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A22B05" wp14:editId="2A591883">
                <wp:simplePos x="0" y="0"/>
                <wp:positionH relativeFrom="column">
                  <wp:posOffset>0</wp:posOffset>
                </wp:positionH>
                <wp:positionV relativeFrom="paragraph">
                  <wp:posOffset>360045</wp:posOffset>
                </wp:positionV>
                <wp:extent cx="5486400" cy="0"/>
                <wp:effectExtent l="0" t="19050" r="0" b="0"/>
                <wp:wrapNone/>
                <wp:docPr id="43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7072F9" id="直接连接符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8.35pt" to="6in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" strokecolor="red" strokeweight="2.25pt"/>
            </w:pict>
          </mc:Fallback>
        </mc:AlternateContent>
      </w:r>
    </w:p>
    <w:p w:rsidR="00BD2B3E" w:rsidRPr="004519F7" w:rsidRDefault="00BD2B3E" w:rsidP="004519F7">
      <w:pPr>
        <w:spacing w:beforeLines="50" w:before="156" w:line="560" w:lineRule="exact"/>
        <w:rPr>
          <w:rFonts w:ascii="方正小标宋简体" w:eastAsia="方正小标宋简体" w:hAnsi="黑体" w:cs="宋体"/>
          <w:color w:val="000000"/>
          <w:sz w:val="44"/>
          <w:szCs w:val="44"/>
        </w:rPr>
      </w:pPr>
    </w:p>
    <w:p w:rsidR="005D251F" w:rsidRPr="00F87AE6" w:rsidRDefault="00856B76">
      <w:pPr>
        <w:spacing w:beforeLines="100" w:before="312" w:line="560" w:lineRule="exact"/>
        <w:jc w:val="center"/>
        <w:rPr>
          <w:rFonts w:ascii="方正小标宋简体" w:eastAsia="方正小标宋简体" w:hAnsi="黑体" w:cs="宋体"/>
          <w:color w:val="000000"/>
          <w:sz w:val="44"/>
          <w:szCs w:val="44"/>
        </w:rPr>
      </w:pPr>
      <w:r w:rsidRPr="00F87AE6">
        <w:rPr>
          <w:rFonts w:ascii="方正小标宋简体" w:eastAsia="方正小标宋简体" w:hAnsi="黑体" w:cs="宋体" w:hint="eastAsia"/>
          <w:color w:val="000000"/>
          <w:sz w:val="44"/>
          <w:szCs w:val="44"/>
        </w:rPr>
        <w:t>雨雪</w:t>
      </w:r>
      <w:r w:rsidR="00460F42" w:rsidRPr="00F87AE6">
        <w:rPr>
          <w:rFonts w:ascii="方正小标宋简体" w:eastAsia="方正小标宋简体" w:hAnsi="黑体" w:cs="宋体" w:hint="eastAsia"/>
          <w:color w:val="000000"/>
          <w:sz w:val="44"/>
          <w:szCs w:val="44"/>
        </w:rPr>
        <w:t>实况及天气预报</w:t>
      </w:r>
    </w:p>
    <w:p w:rsidR="005D251F" w:rsidRPr="00F87AE6" w:rsidRDefault="00460F42">
      <w:pPr>
        <w:spacing w:beforeLines="50" w:before="156" w:afterLines="100" w:after="312" w:line="560" w:lineRule="exact"/>
        <w:jc w:val="center"/>
        <w:rPr>
          <w:rFonts w:ascii="仿宋_GB2312" w:eastAsia="仿宋_GB2312" w:cs="仿宋_GB2312"/>
          <w:color w:val="000000"/>
          <w:kern w:val="0"/>
          <w:sz w:val="36"/>
          <w:szCs w:val="36"/>
        </w:rPr>
      </w:pP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</w:t>
      </w:r>
      <w:r w:rsidRPr="00F87AE6">
        <w:rPr>
          <w:rFonts w:ascii="仿宋_GB2312" w:eastAsia="仿宋_GB2312" w:cs="仿宋_GB2312"/>
          <w:color w:val="000000"/>
          <w:kern w:val="0"/>
          <w:sz w:val="36"/>
          <w:szCs w:val="36"/>
        </w:rPr>
        <w:t>202</w:t>
      </w:r>
      <w:r w:rsidR="00F82D5B"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4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年</w:t>
      </w:r>
      <w:r w:rsidR="008E1AE3">
        <w:rPr>
          <w:rFonts w:ascii="仿宋_GB2312" w:eastAsia="仿宋_GB2312" w:cs="仿宋_GB2312"/>
          <w:color w:val="000000"/>
          <w:kern w:val="0"/>
          <w:sz w:val="36"/>
          <w:szCs w:val="36"/>
        </w:rPr>
        <w:t>2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月</w:t>
      </w:r>
      <w:r w:rsidR="0014598E">
        <w:rPr>
          <w:rFonts w:ascii="仿宋_GB2312" w:eastAsia="仿宋_GB2312" w:cs="仿宋_GB2312"/>
          <w:color w:val="000000"/>
          <w:kern w:val="0"/>
          <w:sz w:val="36"/>
          <w:szCs w:val="36"/>
        </w:rPr>
        <w:t>1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</w:t>
      </w:r>
      <w:r w:rsidR="003D2453" w:rsidRPr="00F87AE6">
        <w:rPr>
          <w:rFonts w:ascii="仿宋_GB2312" w:eastAsia="仿宋_GB2312" w:cs="仿宋_GB2312"/>
          <w:color w:val="000000"/>
          <w:kern w:val="0"/>
          <w:sz w:val="36"/>
          <w:szCs w:val="36"/>
        </w:rPr>
        <w:t>1</w:t>
      </w:r>
      <w:r w:rsidR="0014598E">
        <w:rPr>
          <w:rFonts w:ascii="仿宋_GB2312" w:eastAsia="仿宋_GB2312" w:cs="仿宋_GB2312"/>
          <w:color w:val="000000"/>
          <w:kern w:val="0"/>
          <w:sz w:val="36"/>
          <w:szCs w:val="36"/>
        </w:rPr>
        <w:t>2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时）</w:t>
      </w:r>
    </w:p>
    <w:p w:rsidR="005D251F" w:rsidRPr="00F87AE6" w:rsidRDefault="00EA1274" w:rsidP="004519F7">
      <w:pPr>
        <w:spacing w:line="480" w:lineRule="exact"/>
        <w:ind w:firstLineChars="200" w:firstLine="720"/>
        <w:rPr>
          <w:rFonts w:ascii="仿宋_GB2312" w:eastAsia="仿宋_GB2312" w:hAnsi="仿宋_GB2312" w:cs="仿宋_GB2312"/>
          <w:color w:val="000000"/>
          <w:sz w:val="36"/>
          <w:szCs w:val="36"/>
        </w:rPr>
      </w:pPr>
      <w:r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昨</w:t>
      </w:r>
      <w:r w:rsidR="008E1AE3">
        <w:rPr>
          <w:rFonts w:ascii="仿宋_GB2312" w:eastAsia="仿宋_GB2312" w:hAnsi="仿宋_GB2312" w:cs="仿宋_GB2312"/>
          <w:color w:val="000000"/>
          <w:sz w:val="36"/>
          <w:szCs w:val="36"/>
        </w:rPr>
        <w:t>晨起</w:t>
      </w:r>
      <w:r w:rsidR="00DE2324" w:rsidRPr="00DE2324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我省出现</w:t>
      </w:r>
      <w:r w:rsidR="008E1AE3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大范围</w:t>
      </w:r>
      <w:r w:rsidR="00DE2324" w:rsidRPr="00DE2324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雨雪天气，</w:t>
      </w:r>
      <w:r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主要</w:t>
      </w:r>
      <w:r>
        <w:rPr>
          <w:rFonts w:ascii="仿宋_GB2312" w:eastAsia="仿宋_GB2312" w:hAnsi="仿宋_GB2312" w:cs="仿宋_GB2312"/>
          <w:color w:val="000000"/>
          <w:sz w:val="36"/>
          <w:szCs w:val="36"/>
        </w:rPr>
        <w:t>降水时段出现在</w:t>
      </w:r>
      <w:r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昨日傍晚</w:t>
      </w:r>
      <w:r>
        <w:rPr>
          <w:rFonts w:ascii="仿宋_GB2312" w:eastAsia="仿宋_GB2312" w:hAnsi="仿宋_GB2312" w:cs="仿宋_GB2312"/>
          <w:color w:val="000000"/>
          <w:sz w:val="36"/>
          <w:szCs w:val="36"/>
        </w:rPr>
        <w:t>至夜间，</w:t>
      </w:r>
      <w:r w:rsidR="008D5D44" w:rsidRPr="008D5D44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榆林南部、延安大部、</w:t>
      </w:r>
      <w:r w:rsidR="00642372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关中大部、商洛北部</w:t>
      </w:r>
      <w:r w:rsidR="002C0AAF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局地</w:t>
      </w:r>
      <w:r w:rsidR="00642372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出现小到中雪</w:t>
      </w:r>
      <w:r w:rsidR="008D5D44" w:rsidRPr="008D5D44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，</w:t>
      </w:r>
      <w:r w:rsidR="002C0AAF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其中榆林东部部分、延安东北部、渭南北部</w:t>
      </w:r>
      <w:r w:rsidR="002C0AAF" w:rsidRPr="008D5D44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中到大雪，</w:t>
      </w:r>
      <w:r w:rsidR="00C068AD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陕南</w:t>
      </w:r>
      <w:r w:rsidR="00642372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大部</w:t>
      </w:r>
      <w:r w:rsidR="00C068AD">
        <w:rPr>
          <w:rFonts w:ascii="仿宋_GB2312" w:eastAsia="仿宋_GB2312" w:hAnsi="仿宋_GB2312" w:cs="仿宋_GB2312"/>
          <w:color w:val="000000"/>
          <w:sz w:val="36"/>
          <w:szCs w:val="36"/>
        </w:rPr>
        <w:t>以降雨为主</w:t>
      </w:r>
      <w:r w:rsidR="008D5D44" w:rsidRPr="008D5D44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。</w:t>
      </w:r>
      <w:r w:rsidR="002C0AAF" w:rsidRPr="00CF4145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今日上午</w:t>
      </w:r>
      <w:r w:rsidR="0098399C" w:rsidRPr="00CF4145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我省</w:t>
      </w:r>
      <w:r w:rsidR="0098399C" w:rsidRPr="00CF4145">
        <w:rPr>
          <w:rFonts w:ascii="仿宋_GB2312" w:eastAsia="仿宋_GB2312" w:hAnsi="仿宋_GB2312" w:cs="仿宋_GB2312"/>
          <w:color w:val="000000"/>
          <w:sz w:val="36"/>
          <w:szCs w:val="36"/>
        </w:rPr>
        <w:t>中北部出现</w:t>
      </w:r>
      <w:r w:rsidR="0098399C" w:rsidRPr="00CF4145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降雪</w:t>
      </w:r>
      <w:r w:rsidR="0098399C" w:rsidRPr="00CF4145">
        <w:rPr>
          <w:rFonts w:ascii="仿宋_GB2312" w:eastAsia="仿宋_GB2312" w:hAnsi="仿宋_GB2312" w:cs="仿宋_GB2312"/>
          <w:color w:val="000000"/>
          <w:sz w:val="36"/>
          <w:szCs w:val="36"/>
        </w:rPr>
        <w:t>，陕南出现小雨</w:t>
      </w:r>
      <w:r w:rsidR="002C0AAF" w:rsidRPr="00CF4145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。</w:t>
      </w:r>
      <w:r w:rsidR="003D7100" w:rsidRPr="00CF4145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预计</w:t>
      </w:r>
      <w:r w:rsidR="003D7100" w:rsidRPr="00CF4145">
        <w:rPr>
          <w:rFonts w:ascii="仿宋_GB2312" w:eastAsia="仿宋_GB2312" w:hAnsi="仿宋_GB2312" w:cs="仿宋_GB2312"/>
          <w:color w:val="000000"/>
          <w:sz w:val="36"/>
          <w:szCs w:val="36"/>
        </w:rPr>
        <w:t>今天下午</w:t>
      </w:r>
      <w:r w:rsidR="009724B5" w:rsidRPr="00CF4145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我省中南部</w:t>
      </w:r>
      <w:r w:rsidR="009724B5" w:rsidRPr="00CF4145">
        <w:rPr>
          <w:rFonts w:ascii="仿宋_GB2312" w:eastAsia="仿宋_GB2312" w:hAnsi="仿宋_GB2312" w:cs="仿宋_GB2312"/>
          <w:color w:val="000000"/>
          <w:sz w:val="36"/>
          <w:szCs w:val="36"/>
        </w:rPr>
        <w:t>仍有雨雪天气，</w:t>
      </w:r>
      <w:r w:rsidR="009724B5" w:rsidRPr="00CF4145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全省大部</w:t>
      </w:r>
      <w:r w:rsidR="009724B5" w:rsidRPr="00CF4145">
        <w:rPr>
          <w:rFonts w:ascii="仿宋_GB2312" w:eastAsia="仿宋_GB2312" w:hAnsi="仿宋_GB2312" w:cs="仿宋_GB2312"/>
          <w:color w:val="000000"/>
          <w:sz w:val="36"/>
          <w:szCs w:val="36"/>
        </w:rPr>
        <w:t>有降温</w:t>
      </w:r>
      <w:r w:rsidR="004A350B" w:rsidRPr="00CF4145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。</w:t>
      </w:r>
    </w:p>
    <w:p w:rsidR="00B02CC1" w:rsidRPr="00F87AE6" w:rsidRDefault="002A66A0" w:rsidP="002A66A0">
      <w:pPr>
        <w:spacing w:line="56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一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今日</w:t>
      </w:r>
      <w:r w:rsidR="005411DE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雨雪</w:t>
      </w:r>
      <w:r w:rsidR="00460F42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实况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（</w:t>
      </w:r>
      <w:r w:rsidR="00164814">
        <w:rPr>
          <w:rFonts w:ascii="黑体" w:eastAsia="黑体" w:hAnsi="微软雅黑" w:cs="宋体" w:hint="eastAsia"/>
          <w:color w:val="000000"/>
          <w:sz w:val="36"/>
          <w:szCs w:val="36"/>
        </w:rPr>
        <w:t>1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日06时—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1</w:t>
      </w:r>
      <w:r w:rsidR="00164814">
        <w:rPr>
          <w:rFonts w:ascii="黑体" w:eastAsia="黑体" w:hAnsi="微软雅黑" w:cs="宋体"/>
          <w:color w:val="000000"/>
          <w:sz w:val="36"/>
          <w:szCs w:val="36"/>
        </w:rPr>
        <w:t>2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时）</w:t>
      </w:r>
    </w:p>
    <w:p w:rsidR="00F744A7" w:rsidRPr="00F87AE6" w:rsidRDefault="00164814" w:rsidP="004519F7">
      <w:pPr>
        <w:spacing w:line="48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 w:rsidRPr="004519F7">
        <w:rPr>
          <w:rFonts w:ascii="仿宋_GB2312" w:eastAsia="仿宋_GB2312" w:hAnsi="仿宋"/>
          <w:bCs/>
          <w:sz w:val="36"/>
          <w:szCs w:val="36"/>
        </w:rPr>
        <w:t>1</w:t>
      </w:r>
      <w:r w:rsidR="00386C28" w:rsidRPr="004519F7">
        <w:rPr>
          <w:rFonts w:ascii="仿宋_GB2312" w:eastAsia="仿宋_GB2312" w:hAnsi="仿宋" w:hint="eastAsia"/>
          <w:bCs/>
          <w:sz w:val="36"/>
          <w:szCs w:val="36"/>
        </w:rPr>
        <w:t>日06时—1</w:t>
      </w:r>
      <w:r w:rsidRPr="004519F7">
        <w:rPr>
          <w:rFonts w:ascii="仿宋_GB2312" w:eastAsia="仿宋_GB2312" w:hAnsi="仿宋"/>
          <w:bCs/>
          <w:sz w:val="36"/>
          <w:szCs w:val="36"/>
        </w:rPr>
        <w:t>2</w:t>
      </w:r>
      <w:r w:rsidR="00386C28" w:rsidRPr="004519F7">
        <w:rPr>
          <w:rFonts w:ascii="仿宋_GB2312" w:eastAsia="仿宋_GB2312" w:hAnsi="仿宋" w:hint="eastAsia"/>
          <w:bCs/>
          <w:sz w:val="36"/>
          <w:szCs w:val="36"/>
        </w:rPr>
        <w:t>时（</w:t>
      </w:r>
      <w:r w:rsidRPr="004519F7">
        <w:rPr>
          <w:rFonts w:ascii="仿宋_GB2312" w:eastAsia="仿宋_GB2312" w:hAnsi="仿宋"/>
          <w:bCs/>
          <w:sz w:val="36"/>
          <w:szCs w:val="36"/>
        </w:rPr>
        <w:t>6</w:t>
      </w:r>
      <w:r w:rsidR="00386C28" w:rsidRPr="004519F7">
        <w:rPr>
          <w:rFonts w:ascii="仿宋_GB2312" w:eastAsia="仿宋_GB2312" w:hAnsi="仿宋" w:hint="eastAsia"/>
          <w:bCs/>
          <w:sz w:val="36"/>
          <w:szCs w:val="36"/>
        </w:rPr>
        <w:t>小时），</w:t>
      </w:r>
      <w:r w:rsidR="004519F7" w:rsidRPr="004519F7">
        <w:rPr>
          <w:rFonts w:ascii="仿宋_GB2312" w:eastAsia="仿宋_GB2312" w:hAnsi="仿宋" w:hint="eastAsia"/>
          <w:bCs/>
          <w:sz w:val="36"/>
          <w:szCs w:val="36"/>
        </w:rPr>
        <w:t>陕北大部</w:t>
      </w:r>
      <w:r w:rsidR="00FC3463" w:rsidRPr="004519F7">
        <w:rPr>
          <w:rFonts w:ascii="仿宋_GB2312" w:eastAsia="仿宋_GB2312" w:hAnsi="仿宋" w:hint="eastAsia"/>
          <w:bCs/>
          <w:sz w:val="36"/>
          <w:szCs w:val="36"/>
        </w:rPr>
        <w:t>、关中中</w:t>
      </w:r>
      <w:r w:rsidR="004519F7" w:rsidRPr="004519F7">
        <w:rPr>
          <w:rFonts w:ascii="仿宋_GB2312" w:eastAsia="仿宋_GB2312" w:hAnsi="仿宋" w:hint="eastAsia"/>
          <w:bCs/>
          <w:sz w:val="36"/>
          <w:szCs w:val="36"/>
        </w:rPr>
        <w:t>部</w:t>
      </w:r>
      <w:r w:rsidR="004519F7" w:rsidRPr="004519F7">
        <w:rPr>
          <w:rFonts w:ascii="仿宋_GB2312" w:eastAsia="仿宋_GB2312" w:hAnsi="仿宋"/>
          <w:bCs/>
          <w:sz w:val="36"/>
          <w:szCs w:val="36"/>
        </w:rPr>
        <w:t>及北部</w:t>
      </w:r>
      <w:r w:rsidR="00FC3463" w:rsidRPr="004519F7">
        <w:rPr>
          <w:rFonts w:ascii="仿宋_GB2312" w:eastAsia="仿宋_GB2312" w:hAnsi="仿宋" w:hint="eastAsia"/>
          <w:bCs/>
          <w:sz w:val="36"/>
          <w:szCs w:val="36"/>
        </w:rPr>
        <w:t>共</w:t>
      </w:r>
      <w:r w:rsidR="00CF4145" w:rsidRPr="004519F7">
        <w:rPr>
          <w:rFonts w:ascii="仿宋_GB2312" w:eastAsia="仿宋_GB2312" w:hAnsi="仿宋" w:hint="eastAsia"/>
          <w:bCs/>
          <w:sz w:val="36"/>
          <w:szCs w:val="36"/>
        </w:rPr>
        <w:t>41</w:t>
      </w:r>
      <w:r w:rsidR="00FC3463" w:rsidRPr="004519F7">
        <w:rPr>
          <w:rFonts w:ascii="仿宋_GB2312" w:eastAsia="仿宋_GB2312" w:hAnsi="仿宋" w:hint="eastAsia"/>
          <w:bCs/>
          <w:sz w:val="36"/>
          <w:szCs w:val="36"/>
        </w:rPr>
        <w:t>个区县出现间歇性小雪或雨夹雪，其中关中北部局地出现间歇性中到大雪，西安西部部分区县及陕南多地出现小雨</w:t>
      </w:r>
      <w:r w:rsidR="00DD00FC" w:rsidRPr="004519F7">
        <w:rPr>
          <w:rFonts w:ascii="仿宋_GB2312" w:eastAsia="仿宋_GB2312" w:hAnsi="仿宋" w:hint="eastAsia"/>
          <w:bCs/>
          <w:sz w:val="36"/>
          <w:szCs w:val="36"/>
        </w:rPr>
        <w:t>。</w:t>
      </w:r>
      <w:r w:rsidR="00C93128" w:rsidRPr="004519F7">
        <w:rPr>
          <w:rFonts w:ascii="仿宋_GB2312" w:eastAsia="仿宋_GB2312" w:hAnsi="仿宋" w:hint="eastAsia"/>
          <w:bCs/>
          <w:sz w:val="36"/>
          <w:szCs w:val="36"/>
        </w:rPr>
        <w:t>全省共有</w:t>
      </w:r>
      <w:r w:rsidR="004519F7" w:rsidRPr="004519F7">
        <w:rPr>
          <w:rFonts w:ascii="仿宋_GB2312" w:eastAsia="仿宋_GB2312" w:hAnsi="仿宋" w:hint="eastAsia"/>
          <w:bCs/>
          <w:sz w:val="36"/>
          <w:szCs w:val="36"/>
        </w:rPr>
        <w:t>73个区县411</w:t>
      </w:r>
      <w:r w:rsidR="00C93128" w:rsidRPr="004519F7">
        <w:rPr>
          <w:rFonts w:ascii="仿宋_GB2312" w:eastAsia="仿宋_GB2312" w:hAnsi="仿宋" w:hint="eastAsia"/>
          <w:bCs/>
          <w:sz w:val="36"/>
          <w:szCs w:val="36"/>
        </w:rPr>
        <w:t>个监测站出现降水，</w:t>
      </w:r>
      <w:r w:rsidR="004519F7" w:rsidRPr="004519F7">
        <w:rPr>
          <w:rFonts w:ascii="仿宋_GB2312" w:eastAsia="仿宋_GB2312" w:hAnsi="仿宋" w:hint="eastAsia"/>
          <w:bCs/>
          <w:sz w:val="36"/>
          <w:szCs w:val="36"/>
        </w:rPr>
        <w:t>最</w:t>
      </w:r>
      <w:r w:rsidR="004519F7" w:rsidRPr="004519F7">
        <w:rPr>
          <w:rFonts w:ascii="仿宋_GB2312" w:eastAsia="仿宋_GB2312" w:hAnsi="仿宋" w:hint="eastAsia"/>
          <w:bCs/>
          <w:sz w:val="36"/>
          <w:szCs w:val="36"/>
        </w:rPr>
        <w:lastRenderedPageBreak/>
        <w:t>大洛南</w:t>
      </w:r>
      <w:proofErr w:type="gramStart"/>
      <w:r w:rsidR="004519F7" w:rsidRPr="004519F7">
        <w:rPr>
          <w:rFonts w:ascii="仿宋_GB2312" w:eastAsia="仿宋_GB2312" w:hAnsi="仿宋" w:hint="eastAsia"/>
          <w:bCs/>
          <w:sz w:val="36"/>
          <w:szCs w:val="36"/>
        </w:rPr>
        <w:t>寺耳镇</w:t>
      </w:r>
      <w:proofErr w:type="gramEnd"/>
      <w:r w:rsidR="004519F7" w:rsidRPr="004519F7">
        <w:rPr>
          <w:rFonts w:ascii="仿宋_GB2312" w:eastAsia="仿宋_GB2312" w:hAnsi="仿宋" w:hint="eastAsia"/>
          <w:bCs/>
          <w:sz w:val="36"/>
          <w:szCs w:val="36"/>
        </w:rPr>
        <w:t>2.3毫米</w:t>
      </w:r>
      <w:r w:rsidR="00C93128" w:rsidRPr="004519F7">
        <w:rPr>
          <w:rFonts w:ascii="仿宋_GB2312" w:eastAsia="仿宋_GB2312" w:hAnsi="仿宋" w:hint="eastAsia"/>
          <w:bCs/>
          <w:sz w:val="36"/>
          <w:szCs w:val="36"/>
        </w:rPr>
        <w:t>；</w:t>
      </w:r>
      <w:r w:rsidR="004519F7" w:rsidRPr="004519F7">
        <w:rPr>
          <w:rFonts w:ascii="仿宋_GB2312" w:eastAsia="仿宋_GB2312" w:hAnsi="仿宋" w:hint="eastAsia"/>
          <w:bCs/>
          <w:sz w:val="36"/>
          <w:szCs w:val="36"/>
        </w:rPr>
        <w:t>城区最大0.3</w:t>
      </w:r>
      <w:r w:rsidR="004519F7">
        <w:rPr>
          <w:rFonts w:ascii="仿宋_GB2312" w:eastAsia="仿宋_GB2312" w:hAnsi="仿宋" w:hint="eastAsia"/>
          <w:bCs/>
          <w:sz w:val="36"/>
          <w:szCs w:val="36"/>
        </w:rPr>
        <w:t>毫米（西安港务区管委会）</w:t>
      </w:r>
      <w:r w:rsidR="00C93128" w:rsidRPr="004519F7">
        <w:rPr>
          <w:rFonts w:ascii="仿宋_GB2312" w:eastAsia="仿宋_GB2312" w:hAnsi="仿宋" w:hint="eastAsia"/>
          <w:bCs/>
          <w:sz w:val="36"/>
          <w:szCs w:val="36"/>
        </w:rPr>
        <w:t>（图1、表1）。</w:t>
      </w:r>
      <w:r w:rsidRPr="00625178">
        <w:rPr>
          <w:rFonts w:ascii="仿宋_GB2312" w:eastAsia="仿宋_GB2312" w:hAnsi="仿宋"/>
          <w:bCs/>
          <w:sz w:val="36"/>
          <w:szCs w:val="36"/>
        </w:rPr>
        <w:t>1</w:t>
      </w:r>
      <w:r w:rsidR="00B86FB7" w:rsidRPr="00625178">
        <w:rPr>
          <w:rFonts w:ascii="仿宋_GB2312" w:eastAsia="仿宋_GB2312" w:hAnsi="仿宋" w:hint="eastAsia"/>
          <w:bCs/>
          <w:sz w:val="36"/>
          <w:szCs w:val="36"/>
        </w:rPr>
        <w:t>日</w:t>
      </w:r>
      <w:r w:rsidRPr="00625178">
        <w:rPr>
          <w:rFonts w:ascii="仿宋_GB2312" w:eastAsia="仿宋_GB2312" w:hAnsi="仿宋" w:hint="eastAsia"/>
          <w:bCs/>
          <w:sz w:val="36"/>
          <w:szCs w:val="36"/>
        </w:rPr>
        <w:t>08</w:t>
      </w:r>
      <w:r w:rsidR="00B86FB7" w:rsidRPr="00625178">
        <w:rPr>
          <w:rFonts w:ascii="仿宋_GB2312" w:eastAsia="仿宋_GB2312" w:hAnsi="仿宋" w:hint="eastAsia"/>
          <w:bCs/>
          <w:sz w:val="36"/>
          <w:szCs w:val="36"/>
        </w:rPr>
        <w:t>时</w:t>
      </w:r>
      <w:r w:rsidR="00625178" w:rsidRPr="00625178">
        <w:rPr>
          <w:rFonts w:ascii="仿宋_GB2312" w:eastAsia="仿宋_GB2312" w:hAnsi="仿宋" w:hint="eastAsia"/>
          <w:bCs/>
          <w:sz w:val="36"/>
          <w:szCs w:val="36"/>
        </w:rPr>
        <w:t>监测显示，陕北大部</w:t>
      </w:r>
      <w:r w:rsidR="00C93128" w:rsidRPr="00625178">
        <w:rPr>
          <w:rFonts w:ascii="仿宋_GB2312" w:eastAsia="仿宋_GB2312" w:hAnsi="仿宋" w:hint="eastAsia"/>
          <w:bCs/>
          <w:sz w:val="36"/>
          <w:szCs w:val="36"/>
        </w:rPr>
        <w:t>、关中</w:t>
      </w:r>
      <w:r w:rsidR="00625178" w:rsidRPr="00625178">
        <w:rPr>
          <w:rFonts w:ascii="仿宋_GB2312" w:eastAsia="仿宋_GB2312" w:hAnsi="仿宋" w:hint="eastAsia"/>
          <w:bCs/>
          <w:sz w:val="36"/>
          <w:szCs w:val="36"/>
        </w:rPr>
        <w:t>北部</w:t>
      </w:r>
      <w:r w:rsidR="00625178" w:rsidRPr="00625178">
        <w:rPr>
          <w:rFonts w:ascii="仿宋_GB2312" w:eastAsia="仿宋_GB2312" w:hAnsi="仿宋"/>
          <w:bCs/>
          <w:sz w:val="36"/>
          <w:szCs w:val="36"/>
        </w:rPr>
        <w:t>及东部</w:t>
      </w:r>
      <w:r w:rsidR="00C93128" w:rsidRPr="00625178">
        <w:rPr>
          <w:rFonts w:ascii="仿宋_GB2312" w:eastAsia="仿宋_GB2312" w:hAnsi="仿宋" w:hint="eastAsia"/>
          <w:bCs/>
          <w:sz w:val="36"/>
          <w:szCs w:val="36"/>
        </w:rPr>
        <w:t>共</w:t>
      </w:r>
      <w:r w:rsidR="00625178" w:rsidRPr="00625178">
        <w:rPr>
          <w:rFonts w:ascii="仿宋_GB2312" w:eastAsia="仿宋_GB2312" w:hAnsi="仿宋" w:hint="eastAsia"/>
          <w:bCs/>
          <w:sz w:val="36"/>
          <w:szCs w:val="36"/>
        </w:rPr>
        <w:t>36</w:t>
      </w:r>
      <w:r w:rsidR="00C93128" w:rsidRPr="00625178">
        <w:rPr>
          <w:rFonts w:ascii="仿宋_GB2312" w:eastAsia="仿宋_GB2312" w:hAnsi="仿宋" w:hint="eastAsia"/>
          <w:bCs/>
          <w:sz w:val="36"/>
          <w:szCs w:val="36"/>
        </w:rPr>
        <w:t>个区县出现1～</w:t>
      </w:r>
      <w:r w:rsidR="00625178" w:rsidRPr="00625178">
        <w:rPr>
          <w:rFonts w:ascii="仿宋_GB2312" w:eastAsia="仿宋_GB2312" w:hAnsi="仿宋" w:hint="eastAsia"/>
          <w:bCs/>
          <w:sz w:val="36"/>
          <w:szCs w:val="36"/>
        </w:rPr>
        <w:t>9厘米的积雪，最深吴起</w:t>
      </w:r>
      <w:r w:rsidR="00C93128" w:rsidRPr="00625178">
        <w:rPr>
          <w:rFonts w:ascii="仿宋_GB2312" w:eastAsia="仿宋_GB2312" w:hAnsi="仿宋" w:hint="eastAsia"/>
          <w:bCs/>
          <w:sz w:val="36"/>
          <w:szCs w:val="36"/>
        </w:rPr>
        <w:t>为</w:t>
      </w:r>
      <w:r w:rsidR="00625178" w:rsidRPr="00625178">
        <w:rPr>
          <w:rFonts w:ascii="仿宋_GB2312" w:eastAsia="仿宋_GB2312" w:hAnsi="仿宋" w:hint="eastAsia"/>
          <w:bCs/>
          <w:sz w:val="36"/>
          <w:szCs w:val="36"/>
        </w:rPr>
        <w:t>9厘米，其次延安8</w:t>
      </w:r>
      <w:r w:rsidR="00C93128" w:rsidRPr="00625178">
        <w:rPr>
          <w:rFonts w:ascii="仿宋_GB2312" w:eastAsia="仿宋_GB2312" w:hAnsi="仿宋" w:hint="eastAsia"/>
          <w:bCs/>
          <w:sz w:val="36"/>
          <w:szCs w:val="36"/>
        </w:rPr>
        <w:t>厘米（图2）。</w:t>
      </w:r>
    </w:p>
    <w:p w:rsidR="002456D7" w:rsidRPr="001E1DB8" w:rsidRDefault="00CF4145" w:rsidP="00CA05C9">
      <w:pPr>
        <w:jc w:val="center"/>
        <w:rPr>
          <w:rFonts w:ascii="仿宋_GB2312" w:eastAsia="仿宋_GB2312" w:hAnsi="仿宋"/>
          <w:bCs/>
          <w:sz w:val="32"/>
          <w:szCs w:val="32"/>
        </w:rPr>
      </w:pPr>
      <w:r>
        <w:rPr>
          <w:noProof/>
        </w:rPr>
        <w:drawing>
          <wp:inline distT="0" distB="0" distL="0" distR="0" wp14:anchorId="0882AFBB" wp14:editId="08D8A6A2">
            <wp:extent cx="2724034" cy="3060000"/>
            <wp:effectExtent l="0" t="0" r="635" b="7620"/>
            <wp:docPr id="4" name="图片 4" descr="http://10.172.46.210:9000/dmms/upload/20240201/1f56d3696c3c44704ab7a9b22ba25d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10.172.46.210:9000/dmms/upload/20240201/1f56d3696c3c44704ab7a9b22ba25de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034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0A82CD9E" wp14:editId="7972B484">
            <wp:extent cx="2724034" cy="3060000"/>
            <wp:effectExtent l="0" t="0" r="635" b="7620"/>
            <wp:docPr id="3" name="图片 3" descr="http://10.172.46.210:9000/dmms/upload/20240201/327c7504def1144a856d7fb61649f4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10.172.46.210:9000/dmms/upload/20240201/327c7504def1144a856d7fb61649f43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034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56D7" w:rsidRPr="00F87AE6" w:rsidRDefault="002456D7" w:rsidP="002456D7">
      <w:pPr>
        <w:widowControl/>
        <w:spacing w:line="500" w:lineRule="exact"/>
        <w:jc w:val="center"/>
        <w:rPr>
          <w:rFonts w:ascii="仿宋_GB2312" w:eastAsia="仿宋_GB2312" w:hAnsi="仿宋"/>
          <w:b/>
          <w:bCs/>
          <w:sz w:val="28"/>
        </w:rPr>
      </w:pPr>
      <w:r w:rsidRPr="000B710B">
        <w:rPr>
          <w:rFonts w:ascii="仿宋_GB2312" w:eastAsia="仿宋_GB2312" w:hAnsi="仿宋" w:hint="eastAsia"/>
          <w:b/>
          <w:bCs/>
          <w:sz w:val="28"/>
        </w:rPr>
        <w:t>图</w:t>
      </w:r>
      <w:r w:rsidR="00D5346B" w:rsidRPr="000B710B">
        <w:rPr>
          <w:rFonts w:ascii="仿宋_GB2312" w:eastAsia="仿宋_GB2312" w:hAnsi="仿宋" w:hint="eastAsia"/>
          <w:b/>
          <w:bCs/>
          <w:sz w:val="28"/>
        </w:rPr>
        <w:t>1</w:t>
      </w:r>
      <w:r w:rsidRPr="00F87AE6">
        <w:rPr>
          <w:rFonts w:ascii="仿宋_GB2312" w:eastAsia="仿宋_GB2312" w:hAnsi="仿宋" w:hint="eastAsia"/>
          <w:b/>
          <w:bCs/>
          <w:sz w:val="28"/>
        </w:rPr>
        <w:t xml:space="preserve">  </w:t>
      </w:r>
      <w:r w:rsidR="00813960">
        <w:rPr>
          <w:rFonts w:ascii="仿宋_GB2312" w:eastAsia="仿宋_GB2312" w:hAnsi="仿宋" w:hint="eastAsia"/>
          <w:b/>
          <w:bCs/>
          <w:sz w:val="28"/>
        </w:rPr>
        <w:t>1</w:t>
      </w:r>
      <w:r w:rsidRPr="00F87AE6">
        <w:rPr>
          <w:rFonts w:ascii="仿宋_GB2312" w:eastAsia="仿宋_GB2312" w:hAnsi="仿宋" w:hint="eastAsia"/>
          <w:b/>
          <w:bCs/>
          <w:sz w:val="28"/>
        </w:rPr>
        <w:t>日</w:t>
      </w:r>
      <w:r w:rsidR="00FC1DA7" w:rsidRPr="00F87AE6">
        <w:rPr>
          <w:rFonts w:ascii="仿宋_GB2312" w:eastAsia="仿宋_GB2312" w:hAnsi="仿宋" w:hint="eastAsia"/>
          <w:b/>
          <w:bCs/>
          <w:sz w:val="28"/>
        </w:rPr>
        <w:t>06</w:t>
      </w:r>
      <w:r w:rsidRPr="00F87AE6">
        <w:rPr>
          <w:rFonts w:ascii="仿宋_GB2312" w:eastAsia="仿宋_GB2312" w:hAnsi="仿宋" w:hint="eastAsia"/>
          <w:b/>
          <w:bCs/>
          <w:sz w:val="28"/>
        </w:rPr>
        <w:t>时—</w:t>
      </w:r>
      <w:r w:rsidR="006D2C47" w:rsidRPr="00F87AE6">
        <w:rPr>
          <w:rFonts w:ascii="仿宋_GB2312" w:eastAsia="仿宋_GB2312" w:hAnsi="仿宋" w:hint="eastAsia"/>
          <w:b/>
          <w:bCs/>
          <w:sz w:val="28"/>
        </w:rPr>
        <w:t>1</w:t>
      </w:r>
      <w:r w:rsidR="00813960">
        <w:rPr>
          <w:rFonts w:ascii="仿宋_GB2312" w:eastAsia="仿宋_GB2312" w:hAnsi="仿宋"/>
          <w:b/>
          <w:bCs/>
          <w:sz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</w:rPr>
        <w:t>时降水量和降雪落区图</w:t>
      </w:r>
    </w:p>
    <w:p w:rsidR="00BE0F3A" w:rsidRDefault="00625178" w:rsidP="001E1DB8">
      <w:pPr>
        <w:widowControl/>
        <w:jc w:val="center"/>
        <w:rPr>
          <w:rFonts w:ascii="仿宋_GB2312" w:eastAsia="仿宋_GB2312" w:hAnsi="仿宋"/>
          <w:b/>
          <w:bCs/>
          <w:sz w:val="28"/>
        </w:rPr>
      </w:pPr>
      <w:bookmarkStart w:id="1" w:name="mark_1"/>
      <w:bookmarkEnd w:id="1"/>
      <w:r>
        <w:rPr>
          <w:noProof/>
        </w:rPr>
        <w:drawing>
          <wp:inline distT="0" distB="0" distL="0" distR="0" wp14:anchorId="6C90F3D5" wp14:editId="7503C56F">
            <wp:extent cx="2724034" cy="3060000"/>
            <wp:effectExtent l="0" t="0" r="635" b="7620"/>
            <wp:docPr id="2" name="图片 2" descr="http://10.172.46.210:9000/dmms/upload/20240201/11c52a82ff054b2b2a754a68458045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0.172.46.210:9000/dmms/upload/20240201/11c52a82ff054b2b2a754a684580457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034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DB8" w:rsidRPr="00F87AE6" w:rsidRDefault="001E1DB8" w:rsidP="001E1DB8">
      <w:pPr>
        <w:widowControl/>
        <w:jc w:val="center"/>
        <w:rPr>
          <w:rFonts w:ascii="仿宋_GB2312" w:eastAsia="仿宋_GB2312" w:hAnsi="仿宋"/>
          <w:b/>
          <w:bCs/>
          <w:sz w:val="28"/>
        </w:rPr>
      </w:pPr>
      <w:r w:rsidRPr="00813960">
        <w:rPr>
          <w:rFonts w:ascii="仿宋_GB2312" w:eastAsia="仿宋_GB2312" w:hAnsi="仿宋" w:hint="eastAsia"/>
          <w:b/>
          <w:bCs/>
          <w:sz w:val="28"/>
        </w:rPr>
        <w:t>图</w:t>
      </w:r>
      <w:r w:rsidRPr="00813960">
        <w:rPr>
          <w:rFonts w:ascii="仿宋_GB2312" w:eastAsia="仿宋_GB2312" w:hAnsi="仿宋"/>
          <w:b/>
          <w:bCs/>
          <w:sz w:val="28"/>
        </w:rPr>
        <w:t>2</w:t>
      </w:r>
      <w:r w:rsidR="00164814">
        <w:rPr>
          <w:rFonts w:ascii="仿宋_GB2312" w:eastAsia="仿宋_GB2312" w:hAnsi="仿宋" w:hint="eastAsia"/>
          <w:b/>
          <w:bCs/>
          <w:sz w:val="28"/>
        </w:rPr>
        <w:t xml:space="preserve">  1</w:t>
      </w:r>
      <w:r w:rsidRPr="00F87AE6">
        <w:rPr>
          <w:rFonts w:ascii="仿宋_GB2312" w:eastAsia="仿宋_GB2312" w:hAnsi="仿宋" w:hint="eastAsia"/>
          <w:b/>
          <w:bCs/>
          <w:sz w:val="28"/>
        </w:rPr>
        <w:t>日</w:t>
      </w:r>
      <w:r w:rsidR="00164814">
        <w:rPr>
          <w:rFonts w:ascii="仿宋_GB2312" w:eastAsia="仿宋_GB2312" w:hAnsi="仿宋"/>
          <w:b/>
          <w:bCs/>
          <w:sz w:val="28"/>
        </w:rPr>
        <w:t>08</w:t>
      </w:r>
      <w:r w:rsidRPr="00F87AE6">
        <w:rPr>
          <w:rFonts w:ascii="仿宋_GB2312" w:eastAsia="仿宋_GB2312" w:hAnsi="仿宋" w:hint="eastAsia"/>
          <w:b/>
          <w:bCs/>
          <w:sz w:val="28"/>
        </w:rPr>
        <w:t>时全省积雪深度</w:t>
      </w:r>
      <w:r w:rsidR="009D6ECE" w:rsidRPr="00F87AE6">
        <w:rPr>
          <w:rFonts w:ascii="仿宋_GB2312" w:eastAsia="仿宋_GB2312" w:hAnsi="仿宋" w:hint="eastAsia"/>
          <w:b/>
          <w:bCs/>
          <w:sz w:val="28"/>
        </w:rPr>
        <w:t>分布</w:t>
      </w:r>
      <w:r w:rsidRPr="00F87AE6">
        <w:rPr>
          <w:rFonts w:ascii="仿宋_GB2312" w:eastAsia="仿宋_GB2312" w:hAnsi="仿宋" w:hint="eastAsia"/>
          <w:b/>
          <w:bCs/>
          <w:sz w:val="28"/>
        </w:rPr>
        <w:t>图</w:t>
      </w:r>
    </w:p>
    <w:p w:rsidR="004519F7" w:rsidRDefault="002456D7">
      <w:pPr>
        <w:jc w:val="center"/>
      </w:pPr>
      <w:r w:rsidRPr="004A350B">
        <w:rPr>
          <w:rFonts w:ascii="仿宋_GB2312" w:eastAsia="仿宋_GB2312" w:hAnsi="仿宋" w:hint="eastAsia"/>
          <w:b/>
          <w:bCs/>
          <w:sz w:val="28"/>
          <w:szCs w:val="28"/>
        </w:rPr>
        <w:lastRenderedPageBreak/>
        <w:t>表</w:t>
      </w:r>
      <w:r w:rsidR="00D5346B" w:rsidRPr="004A350B">
        <w:rPr>
          <w:rFonts w:ascii="仿宋_GB2312" w:eastAsia="仿宋_GB2312" w:hAnsi="仿宋" w:hint="eastAsia"/>
          <w:b/>
          <w:bCs/>
          <w:sz w:val="28"/>
          <w:szCs w:val="28"/>
        </w:rPr>
        <w:t>1</w:t>
      </w:r>
      <w:r w:rsidRPr="004A350B">
        <w:rPr>
          <w:rFonts w:ascii="仿宋_GB2312" w:eastAsia="仿宋_GB2312" w:hAnsi="仿宋" w:hint="eastAsia"/>
          <w:b/>
          <w:bCs/>
          <w:sz w:val="28"/>
          <w:szCs w:val="28"/>
        </w:rPr>
        <w:t xml:space="preserve"> </w:t>
      </w:r>
      <w:r w:rsidR="004519F7">
        <w:rPr>
          <w:rFonts w:ascii="仿宋_GB2312" w:eastAsia="仿宋_GB2312" w:hAnsi="仿宋"/>
          <w:b/>
          <w:bCs/>
          <w:sz w:val="28"/>
          <w:szCs w:val="28"/>
        </w:rPr>
        <w:t xml:space="preserve"> </w:t>
      </w:r>
      <w:r w:rsidR="004519F7">
        <w:rPr>
          <w:rFonts w:ascii="仿宋GB2312" w:eastAsia="仿宋GB2312" w:hAnsi="仿宋GB2312" w:cs="仿宋GB2312"/>
          <w:b/>
          <w:sz w:val="24"/>
        </w:rPr>
        <w:t>2月1日06时—1日12时全省累计降水量≥1毫米监测站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41"/>
        <w:gridCol w:w="1740"/>
        <w:gridCol w:w="1089"/>
        <w:gridCol w:w="738"/>
        <w:gridCol w:w="940"/>
        <w:gridCol w:w="1740"/>
        <w:gridCol w:w="1089"/>
      </w:tblGrid>
      <w:tr w:rsidR="004519F7">
        <w:trPr>
          <w:trHeight w:hRule="exact" w:val="500"/>
          <w:tblHeader/>
        </w:trPr>
        <w:tc>
          <w:tcPr>
            <w:tcW w:w="800" w:type="dxa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寺耳镇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双桥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2.3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岚皋联春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花瓶子镇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1.7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洄</w:t>
            </w:r>
            <w:proofErr w:type="gramEnd"/>
            <w:r>
              <w:rPr>
                <w:rFonts w:ascii="仿宋GB2312" w:eastAsia="仿宋GB2312" w:hAnsi="仿宋GB2312" w:cs="仿宋GB2312"/>
              </w:rPr>
              <w:t>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</w:t>
            </w:r>
            <w:proofErr w:type="gramStart"/>
            <w:r>
              <w:rPr>
                <w:rFonts w:ascii="仿宋GB2312" w:eastAsia="仿宋GB2312" w:hAnsi="仿宋GB2312" w:cs="仿宋GB2312"/>
              </w:rPr>
              <w:t>镇铁庙村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1.6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四季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四季木竹*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</w:t>
            </w:r>
            <w:proofErr w:type="gramStart"/>
            <w:r>
              <w:rPr>
                <w:rFonts w:ascii="仿宋GB2312" w:eastAsia="仿宋GB2312" w:hAnsi="仿宋GB2312" w:cs="仿宋GB2312"/>
              </w:rPr>
              <w:t>镇寺底铺</w:t>
            </w:r>
            <w:proofErr w:type="gramEnd"/>
            <w:r>
              <w:rPr>
                <w:rFonts w:ascii="仿宋GB2312" w:eastAsia="仿宋GB2312" w:hAnsi="仿宋GB2312" w:cs="仿宋GB2312"/>
              </w:rPr>
              <w:t>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延坪镇西泉小学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延坪镇枫树村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湘河镇</w:t>
            </w:r>
            <w:proofErr w:type="gramEnd"/>
            <w:r>
              <w:rPr>
                <w:rFonts w:ascii="仿宋GB2312" w:eastAsia="仿宋GB2312" w:hAnsi="仿宋GB2312" w:cs="仿宋GB2312"/>
              </w:rPr>
              <w:t>梳洗楼村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界</w:t>
            </w:r>
            <w:proofErr w:type="gramEnd"/>
            <w:r>
              <w:rPr>
                <w:rFonts w:ascii="仿宋GB2312" w:eastAsia="仿宋GB2312" w:hAnsi="仿宋GB2312" w:cs="仿宋GB2312"/>
              </w:rPr>
              <w:t>岭*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官元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高坝店镇申家</w:t>
            </w:r>
            <w:proofErr w:type="gramStart"/>
            <w:r>
              <w:rPr>
                <w:rFonts w:ascii="仿宋GB2312" w:eastAsia="仿宋GB2312" w:hAnsi="仿宋GB2312" w:cs="仿宋GB2312"/>
              </w:rPr>
              <w:t>垤</w:t>
            </w:r>
            <w:proofErr w:type="gramEnd"/>
            <w:r>
              <w:rPr>
                <w:rFonts w:ascii="仿宋GB2312" w:eastAsia="仿宋GB2312" w:hAnsi="仿宋GB2312" w:cs="仿宋GB2312"/>
              </w:rPr>
              <w:t>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花里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1.4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佳县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1.4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高坝镇申家</w:t>
            </w:r>
            <w:proofErr w:type="gramStart"/>
            <w:r>
              <w:rPr>
                <w:rFonts w:ascii="仿宋GB2312" w:eastAsia="仿宋GB2312" w:hAnsi="仿宋GB2312" w:cs="仿宋GB2312"/>
              </w:rPr>
              <w:t>垤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八仙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寺坪镇毛里岗村*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崔木镇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晓道*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1.2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湘河镇</w:t>
            </w:r>
            <w:proofErr w:type="gramEnd"/>
            <w:r>
              <w:rPr>
                <w:rFonts w:ascii="仿宋GB2312" w:eastAsia="仿宋GB2312" w:hAnsi="仿宋GB2312" w:cs="仿宋GB2312"/>
              </w:rPr>
              <w:t>白浪社区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1.2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白马滩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1.2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椿树槽地面塌陷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十里坪镇中棚村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1.2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</w:t>
            </w:r>
            <w:proofErr w:type="gramEnd"/>
            <w:r>
              <w:rPr>
                <w:rFonts w:ascii="仿宋GB2312" w:eastAsia="仿宋GB2312" w:hAnsi="仿宋GB2312" w:cs="仿宋GB2312"/>
              </w:rPr>
              <w:t>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红军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1.2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卡子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1.1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兔儿沟滑坡*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富水镇龙窝村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法官镇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</w:tr>
      <w:tr w:rsidR="004519F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溢河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龙驹寨街道江湾村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519F7" w:rsidRDefault="004519F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1.0</w:t>
            </w:r>
          </w:p>
        </w:tc>
      </w:tr>
    </w:tbl>
    <w:p w:rsidR="00C93128" w:rsidRPr="00F87AE6" w:rsidRDefault="00C93128" w:rsidP="00C93128">
      <w:pPr>
        <w:spacing w:line="56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二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近24小时雨雪实况（</w:t>
      </w:r>
      <w:r w:rsidR="00881538">
        <w:rPr>
          <w:rFonts w:ascii="黑体" w:eastAsia="黑体" w:hAnsi="微软雅黑" w:cs="宋体" w:hint="eastAsia"/>
          <w:color w:val="000000"/>
          <w:sz w:val="36"/>
          <w:szCs w:val="36"/>
        </w:rPr>
        <w:t>31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日1</w:t>
      </w:r>
      <w:r>
        <w:rPr>
          <w:rFonts w:ascii="黑体" w:eastAsia="黑体" w:hAnsi="微软雅黑" w:cs="宋体"/>
          <w:color w:val="000000"/>
          <w:sz w:val="36"/>
          <w:szCs w:val="36"/>
        </w:rPr>
        <w:t>2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时—</w:t>
      </w:r>
      <w:r>
        <w:rPr>
          <w:rFonts w:ascii="黑体" w:eastAsia="黑体" w:hAnsi="微软雅黑" w:cs="宋体" w:hint="eastAsia"/>
          <w:color w:val="000000"/>
          <w:sz w:val="36"/>
          <w:szCs w:val="36"/>
        </w:rPr>
        <w:t>1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1</w:t>
      </w:r>
      <w:r>
        <w:rPr>
          <w:rFonts w:ascii="黑体" w:eastAsia="黑体" w:hAnsi="微软雅黑" w:cs="宋体"/>
          <w:color w:val="000000"/>
          <w:sz w:val="36"/>
          <w:szCs w:val="36"/>
        </w:rPr>
        <w:t>2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时）</w:t>
      </w:r>
    </w:p>
    <w:p w:rsidR="00C93128" w:rsidRDefault="00881538" w:rsidP="00C93128">
      <w:pPr>
        <w:spacing w:line="56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 w:rsidRPr="002C59ED">
        <w:rPr>
          <w:rFonts w:ascii="仿宋_GB2312" w:eastAsia="仿宋_GB2312" w:hAnsi="仿宋" w:hint="eastAsia"/>
          <w:bCs/>
          <w:sz w:val="36"/>
          <w:szCs w:val="36"/>
        </w:rPr>
        <w:t>31</w:t>
      </w:r>
      <w:r w:rsidR="00C93128" w:rsidRPr="002C59ED">
        <w:rPr>
          <w:rFonts w:ascii="仿宋_GB2312" w:eastAsia="仿宋_GB2312" w:hAnsi="仿宋" w:hint="eastAsia"/>
          <w:bCs/>
          <w:sz w:val="36"/>
          <w:szCs w:val="36"/>
        </w:rPr>
        <w:t>日1</w:t>
      </w:r>
      <w:r w:rsidR="00C93128" w:rsidRPr="002C59ED">
        <w:rPr>
          <w:rFonts w:ascii="仿宋_GB2312" w:eastAsia="仿宋_GB2312" w:hAnsi="仿宋"/>
          <w:bCs/>
          <w:sz w:val="36"/>
          <w:szCs w:val="36"/>
        </w:rPr>
        <w:t>2</w:t>
      </w:r>
      <w:r w:rsidR="00C93128" w:rsidRPr="002C59ED">
        <w:rPr>
          <w:rFonts w:ascii="仿宋_GB2312" w:eastAsia="仿宋_GB2312" w:hAnsi="仿宋" w:hint="eastAsia"/>
          <w:bCs/>
          <w:sz w:val="36"/>
          <w:szCs w:val="36"/>
        </w:rPr>
        <w:t>时—1日1</w:t>
      </w:r>
      <w:r w:rsidR="00C93128" w:rsidRPr="002C59ED">
        <w:rPr>
          <w:rFonts w:ascii="仿宋_GB2312" w:eastAsia="仿宋_GB2312" w:hAnsi="仿宋"/>
          <w:bCs/>
          <w:sz w:val="36"/>
          <w:szCs w:val="36"/>
        </w:rPr>
        <w:t>2</w:t>
      </w:r>
      <w:r w:rsidR="00C93128" w:rsidRPr="002C59ED">
        <w:rPr>
          <w:rFonts w:ascii="仿宋_GB2312" w:eastAsia="仿宋_GB2312" w:hAnsi="仿宋" w:hint="eastAsia"/>
          <w:bCs/>
          <w:sz w:val="36"/>
          <w:szCs w:val="36"/>
        </w:rPr>
        <w:t>时全省共有</w:t>
      </w:r>
      <w:r w:rsidR="002C59ED" w:rsidRPr="002C59ED">
        <w:rPr>
          <w:rFonts w:ascii="仿宋_GB2312" w:eastAsia="仿宋_GB2312" w:hAnsi="仿宋" w:hint="eastAsia"/>
          <w:bCs/>
          <w:sz w:val="36"/>
          <w:szCs w:val="36"/>
        </w:rPr>
        <w:t>98个区县691个</w:t>
      </w:r>
      <w:r w:rsidR="00C93128" w:rsidRPr="002C59ED">
        <w:rPr>
          <w:rFonts w:ascii="仿宋_GB2312" w:eastAsia="仿宋_GB2312" w:hAnsi="仿宋"/>
          <w:bCs/>
          <w:sz w:val="36"/>
          <w:szCs w:val="36"/>
        </w:rPr>
        <w:t>监测站出现降水，最大</w:t>
      </w:r>
      <w:r w:rsidR="002C59ED" w:rsidRPr="002C59ED">
        <w:rPr>
          <w:rFonts w:ascii="仿宋_GB2312" w:eastAsia="仿宋_GB2312" w:hAnsi="仿宋" w:hint="eastAsia"/>
          <w:bCs/>
          <w:sz w:val="36"/>
          <w:szCs w:val="36"/>
        </w:rPr>
        <w:t>丹凤铁峪铺镇9.5毫米</w:t>
      </w:r>
      <w:r w:rsidR="00C93128" w:rsidRPr="002C59ED">
        <w:rPr>
          <w:rFonts w:ascii="仿宋_GB2312" w:eastAsia="仿宋_GB2312" w:hAnsi="仿宋"/>
          <w:bCs/>
          <w:sz w:val="36"/>
          <w:szCs w:val="36"/>
        </w:rPr>
        <w:t>，其中</w:t>
      </w:r>
      <w:r w:rsidR="002C59ED" w:rsidRPr="002C59ED">
        <w:rPr>
          <w:rFonts w:ascii="仿宋_GB2312" w:eastAsia="仿宋_GB2312" w:hAnsi="仿宋"/>
          <w:bCs/>
          <w:sz w:val="36"/>
          <w:szCs w:val="36"/>
        </w:rPr>
        <w:t>73</w:t>
      </w:r>
      <w:r w:rsidR="00C93128" w:rsidRPr="002C59ED">
        <w:rPr>
          <w:rFonts w:ascii="仿宋_GB2312" w:eastAsia="仿宋_GB2312" w:hAnsi="仿宋"/>
          <w:bCs/>
          <w:sz w:val="36"/>
          <w:szCs w:val="36"/>
        </w:rPr>
        <w:t>站</w:t>
      </w:r>
      <w:r w:rsidR="00C93128" w:rsidRPr="002C59ED">
        <w:rPr>
          <w:rFonts w:ascii="仿宋_GB2312" w:eastAsia="仿宋_GB2312" w:hAnsi="仿宋" w:hint="eastAsia"/>
          <w:bCs/>
          <w:sz w:val="36"/>
          <w:szCs w:val="36"/>
        </w:rPr>
        <w:t>大于</w:t>
      </w:r>
      <w:r w:rsidR="002C59ED" w:rsidRPr="002C59ED">
        <w:rPr>
          <w:rFonts w:ascii="仿宋_GB2312" w:eastAsia="仿宋_GB2312" w:hAnsi="仿宋"/>
          <w:bCs/>
          <w:sz w:val="36"/>
          <w:szCs w:val="36"/>
        </w:rPr>
        <w:t>5</w:t>
      </w:r>
      <w:r w:rsidR="00C93128" w:rsidRPr="002C59ED">
        <w:rPr>
          <w:rFonts w:ascii="仿宋_GB2312" w:eastAsia="仿宋_GB2312" w:hAnsi="仿宋" w:hint="eastAsia"/>
          <w:bCs/>
          <w:sz w:val="36"/>
          <w:szCs w:val="36"/>
        </w:rPr>
        <w:t>毫米</w:t>
      </w:r>
      <w:r w:rsidR="00C93128" w:rsidRPr="002C59ED">
        <w:rPr>
          <w:rFonts w:ascii="仿宋_GB2312" w:eastAsia="仿宋_GB2312" w:hAnsi="仿宋"/>
          <w:bCs/>
          <w:sz w:val="36"/>
          <w:szCs w:val="36"/>
        </w:rPr>
        <w:t>；</w:t>
      </w:r>
      <w:r w:rsidR="002C59ED" w:rsidRPr="002C59ED">
        <w:rPr>
          <w:rFonts w:ascii="仿宋_GB2312" w:eastAsia="仿宋_GB2312" w:hAnsi="仿宋" w:hint="eastAsia"/>
          <w:bCs/>
          <w:sz w:val="36"/>
          <w:szCs w:val="36"/>
        </w:rPr>
        <w:t>西安站1.0毫米，城区最大1.2毫米（</w:t>
      </w:r>
      <w:proofErr w:type="gramStart"/>
      <w:r w:rsidR="002C59ED" w:rsidRPr="002C59ED">
        <w:rPr>
          <w:rFonts w:ascii="仿宋_GB2312" w:eastAsia="仿宋_GB2312" w:hAnsi="仿宋" w:hint="eastAsia"/>
          <w:bCs/>
          <w:sz w:val="36"/>
          <w:szCs w:val="36"/>
        </w:rPr>
        <w:t>港务区奥体</w:t>
      </w:r>
      <w:proofErr w:type="gramEnd"/>
      <w:r w:rsidR="002C59ED" w:rsidRPr="002C59ED">
        <w:rPr>
          <w:rFonts w:ascii="仿宋_GB2312" w:eastAsia="仿宋_GB2312" w:hAnsi="仿宋" w:hint="eastAsia"/>
          <w:bCs/>
          <w:sz w:val="36"/>
          <w:szCs w:val="36"/>
        </w:rPr>
        <w:t>中心北门）。</w:t>
      </w:r>
      <w:r w:rsidR="00C93128" w:rsidRPr="002C59ED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C93128" w:rsidRPr="002C59ED">
        <w:rPr>
          <w:rFonts w:ascii="仿宋_GB2312" w:eastAsia="仿宋_GB2312" w:hAnsi="仿宋"/>
          <w:bCs/>
          <w:sz w:val="36"/>
          <w:szCs w:val="36"/>
        </w:rPr>
        <w:t>3</w:t>
      </w:r>
      <w:r w:rsidR="00C93128" w:rsidRPr="002C59ED">
        <w:rPr>
          <w:rFonts w:ascii="仿宋_GB2312" w:eastAsia="仿宋_GB2312" w:hAnsi="仿宋" w:hint="eastAsia"/>
          <w:bCs/>
          <w:sz w:val="36"/>
          <w:szCs w:val="36"/>
        </w:rPr>
        <w:t>，表</w:t>
      </w:r>
      <w:r w:rsidR="00C93128" w:rsidRPr="002C59ED">
        <w:rPr>
          <w:rFonts w:ascii="仿宋_GB2312" w:eastAsia="仿宋_GB2312" w:hAnsi="仿宋"/>
          <w:bCs/>
          <w:sz w:val="36"/>
          <w:szCs w:val="36"/>
        </w:rPr>
        <w:t>2</w:t>
      </w:r>
      <w:r w:rsidR="00C93128" w:rsidRPr="002C59ED">
        <w:rPr>
          <w:rFonts w:ascii="仿宋_GB2312" w:eastAsia="仿宋_GB2312" w:hAnsi="仿宋" w:hint="eastAsia"/>
          <w:bCs/>
          <w:sz w:val="36"/>
          <w:szCs w:val="36"/>
        </w:rPr>
        <w:t>）。</w:t>
      </w:r>
    </w:p>
    <w:p w:rsidR="00C93128" w:rsidRDefault="002C59ED" w:rsidP="00C93128">
      <w:pPr>
        <w:jc w:val="center"/>
        <w:rPr>
          <w:rFonts w:ascii="仿宋_GB2312" w:eastAsia="仿宋_GB2312" w:hAnsi="仿宋"/>
          <w:bCs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5EF5289A" wp14:editId="776A0E73">
            <wp:extent cx="2724034" cy="3060000"/>
            <wp:effectExtent l="0" t="0" r="635" b="7620"/>
            <wp:docPr id="20" name="图片 20" descr="http://10.172.46.210:9000/dmms/upload/20240201/c0bdb8606206a6259ff482f261146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10.172.46.210:9000/dmms/upload/20240201/c0bdb8606206a6259ff482f261146105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034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987" w:rsidRPr="00F87AE6" w:rsidRDefault="00C93128" w:rsidP="00114987">
      <w:pPr>
        <w:widowControl/>
        <w:spacing w:line="500" w:lineRule="exact"/>
        <w:jc w:val="center"/>
        <w:rPr>
          <w:rFonts w:ascii="仿宋_GB2312" w:eastAsia="仿宋_GB2312" w:hAnsi="仿宋"/>
          <w:b/>
          <w:bCs/>
          <w:sz w:val="28"/>
          <w:szCs w:val="28"/>
        </w:rPr>
      </w:pPr>
      <w:r w:rsidRPr="00CF35FE">
        <w:rPr>
          <w:rFonts w:ascii="仿宋_GB2312" w:eastAsia="仿宋_GB2312" w:hAnsi="仿宋" w:hint="eastAsia"/>
          <w:b/>
          <w:bCs/>
          <w:sz w:val="28"/>
          <w:szCs w:val="28"/>
        </w:rPr>
        <w:t>图</w:t>
      </w:r>
      <w:r w:rsidRPr="00CF35FE">
        <w:rPr>
          <w:rFonts w:ascii="仿宋_GB2312" w:eastAsia="仿宋_GB2312" w:hAnsi="仿宋"/>
          <w:b/>
          <w:bCs/>
          <w:sz w:val="28"/>
          <w:szCs w:val="28"/>
        </w:rPr>
        <w:t>3</w:t>
      </w:r>
      <w:r w:rsidR="009D54D0">
        <w:rPr>
          <w:rFonts w:ascii="仿宋_GB2312" w:eastAsia="仿宋_GB2312" w:hAnsi="仿宋"/>
          <w:b/>
          <w:bCs/>
          <w:sz w:val="28"/>
          <w:szCs w:val="28"/>
        </w:rPr>
        <w:t xml:space="preserve">  3</w:t>
      </w:r>
      <w:r w:rsidR="00A41ADC">
        <w:rPr>
          <w:rFonts w:ascii="仿宋_GB2312" w:eastAsia="仿宋_GB2312" w:hAnsi="仿宋"/>
          <w:b/>
          <w:bCs/>
          <w:sz w:val="28"/>
          <w:szCs w:val="28"/>
        </w:rPr>
        <w:t>1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日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>1</w:t>
      </w:r>
      <w:r>
        <w:rPr>
          <w:rFonts w:ascii="仿宋_GB2312" w:eastAsia="仿宋_GB2312" w:hAnsi="仿宋"/>
          <w:b/>
          <w:bCs/>
          <w:sz w:val="28"/>
          <w:szCs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时—</w:t>
      </w:r>
      <w:r>
        <w:rPr>
          <w:rFonts w:ascii="仿宋_GB2312" w:eastAsia="仿宋_GB2312" w:hAnsi="仿宋"/>
          <w:b/>
          <w:bCs/>
          <w:sz w:val="28"/>
          <w:szCs w:val="28"/>
        </w:rPr>
        <w:t>1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日1</w:t>
      </w:r>
      <w:r>
        <w:rPr>
          <w:rFonts w:ascii="仿宋_GB2312" w:eastAsia="仿宋_GB2312" w:hAnsi="仿宋"/>
          <w:b/>
          <w:bCs/>
          <w:sz w:val="28"/>
          <w:szCs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时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>降水量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分布图</w:t>
      </w:r>
    </w:p>
    <w:p w:rsidR="002C59ED" w:rsidRDefault="00114987">
      <w:pPr>
        <w:jc w:val="center"/>
      </w:pPr>
      <w:r w:rsidRPr="00030B1E">
        <w:rPr>
          <w:rFonts w:ascii="仿宋_GB2312" w:eastAsia="仿宋_GB2312" w:hAnsi="仿宋" w:hint="eastAsia"/>
          <w:b/>
          <w:bCs/>
          <w:sz w:val="28"/>
          <w:szCs w:val="28"/>
        </w:rPr>
        <w:t>表</w:t>
      </w:r>
      <w:r>
        <w:rPr>
          <w:rFonts w:ascii="仿宋_GB2312" w:eastAsia="仿宋_GB2312" w:hAnsi="仿宋"/>
          <w:b/>
          <w:bCs/>
          <w:sz w:val="28"/>
          <w:szCs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 xml:space="preserve"> 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 xml:space="preserve"> </w:t>
      </w:r>
      <w:r w:rsidR="002C59ED">
        <w:rPr>
          <w:rFonts w:ascii="仿宋GB2312" w:eastAsia="仿宋GB2312" w:hAnsi="仿宋GB2312" w:cs="仿宋GB2312"/>
          <w:b/>
          <w:sz w:val="24"/>
        </w:rPr>
        <w:t>1月31日12时—2月1日12时全省累计降水量≥5毫米监测站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41"/>
        <w:gridCol w:w="1740"/>
        <w:gridCol w:w="1089"/>
        <w:gridCol w:w="738"/>
        <w:gridCol w:w="940"/>
        <w:gridCol w:w="1740"/>
        <w:gridCol w:w="1089"/>
      </w:tblGrid>
      <w:tr w:rsidR="002C59ED">
        <w:trPr>
          <w:trHeight w:hRule="exact" w:val="500"/>
          <w:tblHeader/>
        </w:trPr>
        <w:tc>
          <w:tcPr>
            <w:tcW w:w="800" w:type="dxa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</w:t>
            </w:r>
            <w:proofErr w:type="gramStart"/>
            <w:r>
              <w:rPr>
                <w:rFonts w:ascii="仿宋GB2312" w:eastAsia="仿宋GB2312" w:hAnsi="仿宋GB2312" w:cs="仿宋GB2312"/>
              </w:rPr>
              <w:t>镇寺底铺</w:t>
            </w:r>
            <w:proofErr w:type="gramEnd"/>
            <w:r>
              <w:rPr>
                <w:rFonts w:ascii="仿宋GB2312" w:eastAsia="仿宋GB2312" w:hAnsi="仿宋GB2312" w:cs="仿宋GB2312"/>
              </w:rPr>
              <w:t>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9.4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龙驹寨街道店子社区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8.7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</w:t>
            </w:r>
            <w:proofErr w:type="gramEnd"/>
            <w:r>
              <w:rPr>
                <w:rFonts w:ascii="仿宋GB2312" w:eastAsia="仿宋GB2312" w:hAnsi="仿宋GB2312" w:cs="仿宋GB2312"/>
              </w:rPr>
              <w:t>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富水镇龙窝村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8.1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十里坪镇中棚村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龙驹寨街道江湾村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7.7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上苍坊乐园*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花瓶子镇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7.6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城关</w:t>
            </w:r>
            <w:proofErr w:type="gramStart"/>
            <w:r>
              <w:rPr>
                <w:rFonts w:ascii="仿宋GB2312" w:eastAsia="仿宋GB2312" w:hAnsi="仿宋GB2312" w:cs="仿宋GB2312"/>
              </w:rPr>
              <w:t>街道县</w:t>
            </w:r>
            <w:proofErr w:type="gramEnd"/>
            <w:r>
              <w:rPr>
                <w:rFonts w:ascii="仿宋GB2312" w:eastAsia="仿宋GB2312" w:hAnsi="仿宋GB2312" w:cs="仿宋GB2312"/>
              </w:rPr>
              <w:t>河水库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中村镇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7.5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水沟镇八里坡村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7.2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湘河镇</w:t>
            </w:r>
            <w:proofErr w:type="gramEnd"/>
            <w:r>
              <w:rPr>
                <w:rFonts w:ascii="仿宋GB2312" w:eastAsia="仿宋GB2312" w:hAnsi="仿宋GB2312" w:cs="仿宋GB2312"/>
              </w:rPr>
              <w:t>梳洗楼村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7.0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试马镇大坪村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6.9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杨家园则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阁楼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过</w:t>
            </w:r>
            <w:proofErr w:type="gramStart"/>
            <w:r>
              <w:rPr>
                <w:rFonts w:ascii="仿宋GB2312" w:eastAsia="仿宋GB2312" w:hAnsi="仿宋GB2312" w:cs="仿宋GB2312"/>
              </w:rPr>
              <w:t>凤楼镇</w:t>
            </w:r>
            <w:proofErr w:type="gramEnd"/>
            <w:r>
              <w:rPr>
                <w:rFonts w:ascii="仿宋GB2312" w:eastAsia="仿宋GB2312" w:hAnsi="仿宋GB2312" w:cs="仿宋GB2312"/>
              </w:rPr>
              <w:t>徐家店村*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延坪镇西泉小学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延坪镇枫树村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6.6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湘河镇</w:t>
            </w:r>
            <w:proofErr w:type="gramEnd"/>
            <w:r>
              <w:rPr>
                <w:rFonts w:ascii="仿宋GB2312" w:eastAsia="仿宋GB2312" w:hAnsi="仿宋GB2312" w:cs="仿宋GB2312"/>
              </w:rPr>
              <w:t>白浪社区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李家岔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6.6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过风楼镇太平庄村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兔儿沟滑坡*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6.5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赵川镇老府湾</w:t>
            </w:r>
            <w:proofErr w:type="gramEnd"/>
            <w:r>
              <w:rPr>
                <w:rFonts w:ascii="仿宋GB2312" w:eastAsia="仿宋GB2312" w:hAnsi="仿宋GB2312" w:cs="仿宋GB2312"/>
              </w:rPr>
              <w:t>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冠山村碾子坪滑坡*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6.4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33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薛家</w:t>
            </w:r>
            <w:proofErr w:type="gramStart"/>
            <w:r>
              <w:rPr>
                <w:rFonts w:ascii="仿宋GB2312" w:eastAsia="仿宋GB2312" w:hAnsi="仿宋GB2312" w:cs="仿宋GB2312"/>
              </w:rPr>
              <w:t>峁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王阎镇</w:t>
            </w:r>
            <w:proofErr w:type="gramEnd"/>
            <w:r>
              <w:rPr>
                <w:rFonts w:ascii="仿宋GB2312" w:eastAsia="仿宋GB2312" w:hAnsi="仿宋GB2312" w:cs="仿宋GB2312"/>
              </w:rPr>
              <w:t>大坪村*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6.3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武关镇枣园村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</w:t>
            </w:r>
            <w:proofErr w:type="gramStart"/>
            <w:r>
              <w:rPr>
                <w:rFonts w:ascii="仿宋GB2312" w:eastAsia="仿宋GB2312" w:hAnsi="仿宋GB2312" w:cs="仿宋GB2312"/>
              </w:rPr>
              <w:t>塬</w:t>
            </w:r>
            <w:proofErr w:type="gramEnd"/>
            <w:r>
              <w:rPr>
                <w:rFonts w:ascii="仿宋GB2312" w:eastAsia="仿宋GB2312" w:hAnsi="仿宋GB2312" w:cs="仿宋GB2312"/>
              </w:rPr>
              <w:t>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6.3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宝塔区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冯庄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高坝店镇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6.2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法官镇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青山镇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6.1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银花镇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白马滩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义合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寺坪镇毛里岗村*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郭旗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铁峪铺镇李山村*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南宽坪镇</w:t>
            </w:r>
            <w:proofErr w:type="gramEnd"/>
            <w:r>
              <w:rPr>
                <w:rFonts w:ascii="仿宋GB2312" w:eastAsia="仿宋GB2312" w:hAnsi="仿宋GB2312" w:cs="仿宋GB2312"/>
              </w:rPr>
              <w:t>莲花社区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两岭镇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关庄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黒沟河村崩塌*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吴家院滑坡*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下锅厂</w:t>
            </w:r>
            <w:proofErr w:type="gramEnd"/>
            <w:r>
              <w:rPr>
                <w:rFonts w:ascii="仿宋GB2312" w:eastAsia="仿宋GB2312" w:hAnsi="仿宋GB2312" w:cs="仿宋GB2312"/>
              </w:rPr>
              <w:t>不稳定斜坡*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桐树</w:t>
            </w:r>
            <w:proofErr w:type="gramStart"/>
            <w:r>
              <w:rPr>
                <w:rFonts w:ascii="仿宋GB2312" w:eastAsia="仿宋GB2312" w:hAnsi="仿宋GB2312" w:cs="仿宋GB2312"/>
              </w:rPr>
              <w:t>凸</w:t>
            </w:r>
            <w:proofErr w:type="gramEnd"/>
            <w:r>
              <w:rPr>
                <w:rFonts w:ascii="仿宋GB2312" w:eastAsia="仿宋GB2312" w:hAnsi="仿宋GB2312" w:cs="仿宋GB2312"/>
              </w:rPr>
              <w:t>滑坡*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5.8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赵川镇</w:t>
            </w:r>
            <w:proofErr w:type="gramEnd"/>
            <w:r>
              <w:rPr>
                <w:rFonts w:ascii="仿宋GB2312" w:eastAsia="仿宋GB2312" w:hAnsi="仿宋GB2312" w:cs="仿宋GB2312"/>
              </w:rPr>
              <w:t>松树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龙驹寨街道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神木市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红碱</w:t>
            </w:r>
            <w:proofErr w:type="gramStart"/>
            <w:r>
              <w:rPr>
                <w:rFonts w:ascii="仿宋GB2312" w:eastAsia="仿宋GB2312" w:hAnsi="仿宋GB2312" w:cs="仿宋GB2312"/>
              </w:rPr>
              <w:t>淖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宝塔区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金丝峡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清油河镇团坪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5.6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两岭镇两岭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5.5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清涧县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李家塔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竹林关</w:t>
            </w:r>
            <w:proofErr w:type="gramEnd"/>
            <w:r>
              <w:rPr>
                <w:rFonts w:ascii="仿宋GB2312" w:eastAsia="仿宋GB2312" w:hAnsi="仿宋GB2312" w:cs="仿宋GB2312"/>
              </w:rPr>
              <w:t>镇大桑园村*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5.4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清涧县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清涧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</w:t>
            </w:r>
            <w:proofErr w:type="gramStart"/>
            <w:r>
              <w:rPr>
                <w:rFonts w:ascii="仿宋GB2312" w:eastAsia="仿宋GB2312" w:hAnsi="仿宋GB2312" w:cs="仿宋GB2312"/>
              </w:rPr>
              <w:t>街道宽坪村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5.3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武关镇梨园社区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5.2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合阳县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合阳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椿树槽地面塌陷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5.0</w:t>
            </w:r>
          </w:p>
        </w:tc>
      </w:tr>
      <w:tr w:rsidR="002C59E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子洲县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子洲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C59ED" w:rsidRDefault="002C59E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5.0</w:t>
            </w:r>
          </w:p>
        </w:tc>
        <w:tc>
          <w:tcPr>
            <w:tcW w:w="800" w:type="dxa"/>
            <w:shd w:val="clear" w:color="auto" w:fill="FFFFFF"/>
          </w:tcPr>
          <w:p w:rsidR="002C59ED" w:rsidRDefault="002C59ED"/>
        </w:tc>
        <w:tc>
          <w:tcPr>
            <w:tcW w:w="1000" w:type="dxa"/>
            <w:shd w:val="clear" w:color="auto" w:fill="FFFFFF"/>
          </w:tcPr>
          <w:p w:rsidR="002C59ED" w:rsidRDefault="002C59ED"/>
        </w:tc>
        <w:tc>
          <w:tcPr>
            <w:tcW w:w="2000" w:type="dxa"/>
            <w:shd w:val="clear" w:color="auto" w:fill="FFFFFF"/>
          </w:tcPr>
          <w:p w:rsidR="002C59ED" w:rsidRDefault="002C59ED"/>
        </w:tc>
        <w:tc>
          <w:tcPr>
            <w:tcW w:w="1200" w:type="dxa"/>
            <w:shd w:val="clear" w:color="auto" w:fill="FFFFFF"/>
          </w:tcPr>
          <w:p w:rsidR="002C59ED" w:rsidRDefault="002C59ED"/>
        </w:tc>
      </w:tr>
    </w:tbl>
    <w:p w:rsidR="00114987" w:rsidRPr="00F87AE6" w:rsidRDefault="00114987" w:rsidP="00114987">
      <w:pPr>
        <w:spacing w:line="56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三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过程以来雨雪实况（</w:t>
      </w:r>
      <w:r>
        <w:rPr>
          <w:rFonts w:ascii="黑体" w:eastAsia="黑体" w:hAnsi="微软雅黑" w:cs="宋体" w:hint="eastAsia"/>
          <w:color w:val="000000"/>
          <w:sz w:val="36"/>
          <w:szCs w:val="36"/>
        </w:rPr>
        <w:t>31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日06时—</w:t>
      </w:r>
      <w:r>
        <w:rPr>
          <w:rFonts w:ascii="黑体" w:eastAsia="黑体" w:hAnsi="微软雅黑" w:cs="宋体" w:hint="eastAsia"/>
          <w:color w:val="000000"/>
          <w:sz w:val="36"/>
          <w:szCs w:val="36"/>
        </w:rPr>
        <w:t>1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1</w:t>
      </w:r>
      <w:r>
        <w:rPr>
          <w:rFonts w:ascii="黑体" w:eastAsia="黑体" w:hAnsi="微软雅黑" w:cs="宋体"/>
          <w:color w:val="000000"/>
          <w:sz w:val="36"/>
          <w:szCs w:val="36"/>
        </w:rPr>
        <w:t>2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时）</w:t>
      </w:r>
    </w:p>
    <w:p w:rsidR="00114987" w:rsidRPr="00F87AE6" w:rsidRDefault="00A41ADC" w:rsidP="00114987">
      <w:pPr>
        <w:spacing w:line="56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 w:rsidRPr="005C30A3">
        <w:rPr>
          <w:rFonts w:ascii="仿宋_GB2312" w:eastAsia="仿宋_GB2312" w:hAnsi="仿宋"/>
          <w:bCs/>
          <w:sz w:val="36"/>
          <w:szCs w:val="36"/>
        </w:rPr>
        <w:t>31</w:t>
      </w:r>
      <w:r w:rsidR="00114987" w:rsidRPr="005C30A3">
        <w:rPr>
          <w:rFonts w:ascii="仿宋_GB2312" w:eastAsia="仿宋_GB2312" w:hAnsi="仿宋" w:hint="eastAsia"/>
          <w:bCs/>
          <w:sz w:val="36"/>
          <w:szCs w:val="36"/>
        </w:rPr>
        <w:t>日06时—1日1</w:t>
      </w:r>
      <w:r w:rsidR="00114987" w:rsidRPr="005C30A3">
        <w:rPr>
          <w:rFonts w:ascii="仿宋_GB2312" w:eastAsia="仿宋_GB2312" w:hAnsi="仿宋"/>
          <w:bCs/>
          <w:sz w:val="36"/>
          <w:szCs w:val="36"/>
        </w:rPr>
        <w:t>2</w:t>
      </w:r>
      <w:r w:rsidR="00114987" w:rsidRPr="005C30A3">
        <w:rPr>
          <w:rFonts w:ascii="仿宋_GB2312" w:eastAsia="仿宋_GB2312" w:hAnsi="仿宋" w:hint="eastAsia"/>
          <w:bCs/>
          <w:sz w:val="36"/>
          <w:szCs w:val="36"/>
        </w:rPr>
        <w:t>时（</w:t>
      </w:r>
      <w:r w:rsidRPr="005C30A3">
        <w:rPr>
          <w:rFonts w:ascii="仿宋_GB2312" w:eastAsia="仿宋_GB2312" w:hAnsi="仿宋"/>
          <w:bCs/>
          <w:sz w:val="36"/>
          <w:szCs w:val="36"/>
        </w:rPr>
        <w:t>30</w:t>
      </w:r>
      <w:r w:rsidR="00114987" w:rsidRPr="005C30A3">
        <w:rPr>
          <w:rFonts w:ascii="仿宋_GB2312" w:eastAsia="仿宋_GB2312" w:hAnsi="仿宋" w:hint="eastAsia"/>
          <w:bCs/>
          <w:sz w:val="36"/>
          <w:szCs w:val="36"/>
        </w:rPr>
        <w:t>小时），全省共有</w:t>
      </w:r>
      <w:r w:rsidR="005C30A3" w:rsidRPr="005C30A3">
        <w:rPr>
          <w:rFonts w:ascii="仿宋_GB2312" w:eastAsia="仿宋_GB2312" w:hAnsi="仿宋" w:hint="eastAsia"/>
          <w:bCs/>
          <w:sz w:val="36"/>
          <w:szCs w:val="36"/>
        </w:rPr>
        <w:t>98个区县692个</w:t>
      </w:r>
      <w:r w:rsidR="00114987" w:rsidRPr="005C30A3">
        <w:rPr>
          <w:rFonts w:ascii="仿宋_GB2312" w:eastAsia="仿宋_GB2312" w:hAnsi="仿宋"/>
          <w:bCs/>
          <w:sz w:val="36"/>
          <w:szCs w:val="36"/>
        </w:rPr>
        <w:t>监测站出现降水，最大</w:t>
      </w:r>
      <w:r w:rsidR="005C30A3" w:rsidRPr="005C30A3">
        <w:rPr>
          <w:rFonts w:ascii="仿宋_GB2312" w:eastAsia="仿宋_GB2312" w:hAnsi="仿宋" w:hint="eastAsia"/>
          <w:bCs/>
          <w:sz w:val="36"/>
          <w:szCs w:val="36"/>
        </w:rPr>
        <w:t>丹凤铁峪铺镇9.5毫米</w:t>
      </w:r>
      <w:r w:rsidR="00114987" w:rsidRPr="005C30A3">
        <w:rPr>
          <w:rFonts w:ascii="仿宋_GB2312" w:eastAsia="仿宋_GB2312" w:hAnsi="仿宋"/>
          <w:bCs/>
          <w:sz w:val="36"/>
          <w:szCs w:val="36"/>
        </w:rPr>
        <w:t>；</w:t>
      </w:r>
      <w:r w:rsidR="00114987" w:rsidRPr="005C30A3">
        <w:rPr>
          <w:rFonts w:ascii="仿宋_GB2312" w:eastAsia="仿宋_GB2312" w:hAnsi="仿宋" w:hint="eastAsia"/>
          <w:bCs/>
          <w:sz w:val="36"/>
          <w:szCs w:val="36"/>
        </w:rPr>
        <w:t>共</w:t>
      </w:r>
      <w:r w:rsidR="005C30A3" w:rsidRPr="005C30A3">
        <w:rPr>
          <w:rFonts w:ascii="仿宋_GB2312" w:eastAsia="仿宋_GB2312" w:hAnsi="仿宋"/>
          <w:bCs/>
          <w:sz w:val="36"/>
          <w:szCs w:val="36"/>
        </w:rPr>
        <w:t>74</w:t>
      </w:r>
      <w:r w:rsidR="00114987" w:rsidRPr="005C30A3">
        <w:rPr>
          <w:rFonts w:ascii="仿宋_GB2312" w:eastAsia="仿宋_GB2312" w:hAnsi="仿宋"/>
          <w:bCs/>
          <w:sz w:val="36"/>
          <w:szCs w:val="36"/>
        </w:rPr>
        <w:t>站累计降水超过5</w:t>
      </w:r>
      <w:r w:rsidR="005C30A3" w:rsidRPr="005C30A3">
        <w:rPr>
          <w:rFonts w:ascii="仿宋_GB2312" w:eastAsia="仿宋_GB2312" w:hAnsi="仿宋"/>
          <w:bCs/>
          <w:sz w:val="36"/>
          <w:szCs w:val="36"/>
        </w:rPr>
        <w:t>毫米</w:t>
      </w:r>
      <w:r w:rsidR="00114987" w:rsidRPr="005C30A3">
        <w:rPr>
          <w:rFonts w:ascii="仿宋_GB2312" w:eastAsia="仿宋_GB2312" w:hAnsi="仿宋"/>
          <w:bCs/>
          <w:sz w:val="36"/>
          <w:szCs w:val="36"/>
        </w:rPr>
        <w:t>，</w:t>
      </w:r>
      <w:r w:rsidR="005C30A3" w:rsidRPr="005C30A3">
        <w:rPr>
          <w:rFonts w:ascii="仿宋_GB2312" w:eastAsia="仿宋_GB2312" w:hAnsi="仿宋" w:hint="eastAsia"/>
          <w:bCs/>
          <w:sz w:val="36"/>
          <w:szCs w:val="36"/>
        </w:rPr>
        <w:t>西安站1.0毫米，城区最大1.2毫米（</w:t>
      </w:r>
      <w:proofErr w:type="gramStart"/>
      <w:r w:rsidR="005C30A3" w:rsidRPr="005C30A3">
        <w:rPr>
          <w:rFonts w:ascii="仿宋_GB2312" w:eastAsia="仿宋_GB2312" w:hAnsi="仿宋" w:hint="eastAsia"/>
          <w:bCs/>
          <w:sz w:val="36"/>
          <w:szCs w:val="36"/>
        </w:rPr>
        <w:t>港务区奥体</w:t>
      </w:r>
      <w:proofErr w:type="gramEnd"/>
      <w:r w:rsidR="005C30A3" w:rsidRPr="005C30A3">
        <w:rPr>
          <w:rFonts w:ascii="仿宋_GB2312" w:eastAsia="仿宋_GB2312" w:hAnsi="仿宋" w:hint="eastAsia"/>
          <w:bCs/>
          <w:sz w:val="36"/>
          <w:szCs w:val="36"/>
        </w:rPr>
        <w:t>中心北门）</w:t>
      </w:r>
      <w:r w:rsidR="00114987" w:rsidRPr="005C30A3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114987" w:rsidRPr="005C30A3">
        <w:rPr>
          <w:rFonts w:ascii="仿宋_GB2312" w:eastAsia="仿宋_GB2312" w:hAnsi="仿宋"/>
          <w:bCs/>
          <w:sz w:val="36"/>
          <w:szCs w:val="36"/>
        </w:rPr>
        <w:t>4</w:t>
      </w:r>
      <w:r w:rsidR="00114987" w:rsidRPr="005C30A3">
        <w:rPr>
          <w:rFonts w:ascii="仿宋_GB2312" w:eastAsia="仿宋_GB2312" w:hAnsi="仿宋" w:hint="eastAsia"/>
          <w:bCs/>
          <w:sz w:val="36"/>
          <w:szCs w:val="36"/>
        </w:rPr>
        <w:t>，表</w:t>
      </w:r>
      <w:r w:rsidR="00114987" w:rsidRPr="005C30A3">
        <w:rPr>
          <w:rFonts w:ascii="仿宋_GB2312" w:eastAsia="仿宋_GB2312" w:hAnsi="仿宋"/>
          <w:bCs/>
          <w:sz w:val="36"/>
          <w:szCs w:val="36"/>
        </w:rPr>
        <w:t>3</w:t>
      </w:r>
      <w:r w:rsidR="00114987" w:rsidRPr="005C30A3">
        <w:rPr>
          <w:rFonts w:ascii="仿宋_GB2312" w:eastAsia="仿宋_GB2312" w:hAnsi="仿宋" w:hint="eastAsia"/>
          <w:bCs/>
          <w:sz w:val="36"/>
          <w:szCs w:val="36"/>
        </w:rPr>
        <w:t>）。</w:t>
      </w:r>
    </w:p>
    <w:p w:rsidR="00114987" w:rsidRDefault="005C30A3" w:rsidP="00114987">
      <w:pPr>
        <w:jc w:val="center"/>
        <w:rPr>
          <w:rFonts w:ascii="仿宋_GB2312" w:eastAsia="仿宋_GB2312" w:hAnsi="仿宋"/>
          <w:bCs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12A6FDCC" wp14:editId="4AE31F94">
            <wp:extent cx="2724034" cy="3060000"/>
            <wp:effectExtent l="0" t="0" r="635" b="7620"/>
            <wp:docPr id="21" name="图片 21" descr="http://10.172.46.210:9000/dmms/upload/20240201/ad8e749cbea4ad52206611727891c73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0.172.46.210:9000/dmms/upload/20240201/ad8e749cbea4ad52206611727891c73c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034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987" w:rsidRPr="00F87AE6" w:rsidRDefault="00114987" w:rsidP="00114987">
      <w:pPr>
        <w:widowControl/>
        <w:spacing w:line="500" w:lineRule="exact"/>
        <w:jc w:val="center"/>
        <w:rPr>
          <w:rFonts w:ascii="仿宋_GB2312" w:eastAsia="仿宋_GB2312" w:hAnsi="仿宋"/>
          <w:b/>
          <w:bCs/>
          <w:sz w:val="28"/>
          <w:szCs w:val="28"/>
        </w:rPr>
      </w:pPr>
      <w:r w:rsidRPr="002C08D1">
        <w:rPr>
          <w:rFonts w:ascii="仿宋_GB2312" w:eastAsia="仿宋_GB2312" w:hAnsi="仿宋" w:hint="eastAsia"/>
          <w:b/>
          <w:bCs/>
          <w:sz w:val="28"/>
          <w:szCs w:val="28"/>
        </w:rPr>
        <w:t>图</w:t>
      </w:r>
      <w:r w:rsidRPr="002C08D1">
        <w:rPr>
          <w:rFonts w:ascii="仿宋_GB2312" w:eastAsia="仿宋_GB2312" w:hAnsi="仿宋"/>
          <w:b/>
          <w:bCs/>
          <w:sz w:val="28"/>
          <w:szCs w:val="28"/>
        </w:rPr>
        <w:t>4</w:t>
      </w:r>
      <w:r w:rsidR="00A41ADC">
        <w:rPr>
          <w:rFonts w:ascii="仿宋_GB2312" w:eastAsia="仿宋_GB2312" w:hAnsi="仿宋"/>
          <w:b/>
          <w:bCs/>
          <w:sz w:val="28"/>
          <w:szCs w:val="28"/>
        </w:rPr>
        <w:t xml:space="preserve">  31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日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>06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时—</w:t>
      </w:r>
      <w:r>
        <w:rPr>
          <w:rFonts w:ascii="仿宋_GB2312" w:eastAsia="仿宋_GB2312" w:hAnsi="仿宋"/>
          <w:b/>
          <w:bCs/>
          <w:sz w:val="28"/>
          <w:szCs w:val="28"/>
        </w:rPr>
        <w:t>1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日1</w:t>
      </w:r>
      <w:r>
        <w:rPr>
          <w:rFonts w:ascii="仿宋_GB2312" w:eastAsia="仿宋_GB2312" w:hAnsi="仿宋"/>
          <w:b/>
          <w:bCs/>
          <w:sz w:val="28"/>
          <w:szCs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时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>降水量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分布图</w:t>
      </w:r>
    </w:p>
    <w:p w:rsidR="005C30A3" w:rsidRDefault="00114987">
      <w:pPr>
        <w:jc w:val="center"/>
      </w:pPr>
      <w:r w:rsidRPr="00030B1E">
        <w:rPr>
          <w:rFonts w:ascii="仿宋_GB2312" w:eastAsia="仿宋_GB2312" w:hAnsi="仿宋" w:hint="eastAsia"/>
          <w:b/>
          <w:bCs/>
          <w:sz w:val="28"/>
          <w:szCs w:val="28"/>
        </w:rPr>
        <w:t>表</w:t>
      </w:r>
      <w:r w:rsidRPr="00030B1E">
        <w:rPr>
          <w:rFonts w:ascii="仿宋_GB2312" w:eastAsia="仿宋_GB2312" w:hAnsi="仿宋"/>
          <w:b/>
          <w:bCs/>
          <w:sz w:val="28"/>
          <w:szCs w:val="28"/>
        </w:rPr>
        <w:t>3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 xml:space="preserve"> 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 xml:space="preserve"> </w:t>
      </w:r>
      <w:r w:rsidR="005C30A3">
        <w:rPr>
          <w:rFonts w:ascii="仿宋GB2312" w:eastAsia="仿宋GB2312" w:hAnsi="仿宋GB2312" w:cs="仿宋GB2312"/>
          <w:b/>
          <w:sz w:val="24"/>
        </w:rPr>
        <w:t>1月31日06时—2月1日12时全省累计降水量≥5毫米监测站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41"/>
        <w:gridCol w:w="1740"/>
        <w:gridCol w:w="1089"/>
        <w:gridCol w:w="738"/>
        <w:gridCol w:w="940"/>
        <w:gridCol w:w="1740"/>
        <w:gridCol w:w="1089"/>
      </w:tblGrid>
      <w:tr w:rsidR="005C30A3">
        <w:trPr>
          <w:trHeight w:hRule="exact" w:val="500"/>
          <w:tblHeader/>
        </w:trPr>
        <w:tc>
          <w:tcPr>
            <w:tcW w:w="800" w:type="dxa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</w:t>
            </w:r>
            <w:proofErr w:type="gramStart"/>
            <w:r>
              <w:rPr>
                <w:rFonts w:ascii="仿宋GB2312" w:eastAsia="仿宋GB2312" w:hAnsi="仿宋GB2312" w:cs="仿宋GB2312"/>
              </w:rPr>
              <w:t>镇寺底铺</w:t>
            </w:r>
            <w:proofErr w:type="gramEnd"/>
            <w:r>
              <w:rPr>
                <w:rFonts w:ascii="仿宋GB2312" w:eastAsia="仿宋GB2312" w:hAnsi="仿宋GB2312" w:cs="仿宋GB2312"/>
              </w:rPr>
              <w:t>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9.4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龙驹寨街道店子社区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8.7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</w:t>
            </w:r>
            <w:proofErr w:type="gramEnd"/>
            <w:r>
              <w:rPr>
                <w:rFonts w:ascii="仿宋GB2312" w:eastAsia="仿宋GB2312" w:hAnsi="仿宋GB2312" w:cs="仿宋GB2312"/>
              </w:rPr>
              <w:t>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富水镇龙窝村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8.1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十里坪镇中棚村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龙驹寨街道江湾村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7.7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上苍坊乐园*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花瓶子镇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7.6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城关</w:t>
            </w:r>
            <w:proofErr w:type="gramStart"/>
            <w:r>
              <w:rPr>
                <w:rFonts w:ascii="仿宋GB2312" w:eastAsia="仿宋GB2312" w:hAnsi="仿宋GB2312" w:cs="仿宋GB2312"/>
              </w:rPr>
              <w:t>街道县</w:t>
            </w:r>
            <w:proofErr w:type="gramEnd"/>
            <w:r>
              <w:rPr>
                <w:rFonts w:ascii="仿宋GB2312" w:eastAsia="仿宋GB2312" w:hAnsi="仿宋GB2312" w:cs="仿宋GB2312"/>
              </w:rPr>
              <w:t>河水库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中村镇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7.5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水沟镇八里坡村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7.2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湘河镇</w:t>
            </w:r>
            <w:proofErr w:type="gramEnd"/>
            <w:r>
              <w:rPr>
                <w:rFonts w:ascii="仿宋GB2312" w:eastAsia="仿宋GB2312" w:hAnsi="仿宋GB2312" w:cs="仿宋GB2312"/>
              </w:rPr>
              <w:t>梳洗楼村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7.1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7.0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试马镇大坪村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6.9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杨家园则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阁楼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过</w:t>
            </w:r>
            <w:proofErr w:type="gramStart"/>
            <w:r>
              <w:rPr>
                <w:rFonts w:ascii="仿宋GB2312" w:eastAsia="仿宋GB2312" w:hAnsi="仿宋GB2312" w:cs="仿宋GB2312"/>
              </w:rPr>
              <w:t>凤楼镇</w:t>
            </w:r>
            <w:proofErr w:type="gramEnd"/>
            <w:r>
              <w:rPr>
                <w:rFonts w:ascii="仿宋GB2312" w:eastAsia="仿宋GB2312" w:hAnsi="仿宋GB2312" w:cs="仿宋GB2312"/>
              </w:rPr>
              <w:t>徐家店村*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延坪镇西泉小学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延坪镇枫树村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湘河镇</w:t>
            </w:r>
            <w:proofErr w:type="gramEnd"/>
            <w:r>
              <w:rPr>
                <w:rFonts w:ascii="仿宋GB2312" w:eastAsia="仿宋GB2312" w:hAnsi="仿宋GB2312" w:cs="仿宋GB2312"/>
              </w:rPr>
              <w:t>白浪社区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6.6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李家岔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过风楼镇太平庄村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6.5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兔儿沟滑坡*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赵川镇老府湾</w:t>
            </w:r>
            <w:proofErr w:type="gramEnd"/>
            <w:r>
              <w:rPr>
                <w:rFonts w:ascii="仿宋GB2312" w:eastAsia="仿宋GB2312" w:hAnsi="仿宋GB2312" w:cs="仿宋GB2312"/>
              </w:rPr>
              <w:t>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6.4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33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冠山村碾子坪滑坡*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薛家</w:t>
            </w:r>
            <w:proofErr w:type="gramStart"/>
            <w:r>
              <w:rPr>
                <w:rFonts w:ascii="仿宋GB2312" w:eastAsia="仿宋GB2312" w:hAnsi="仿宋GB2312" w:cs="仿宋GB2312"/>
              </w:rPr>
              <w:t>峁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6.4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王阎镇</w:t>
            </w:r>
            <w:proofErr w:type="gramEnd"/>
            <w:r>
              <w:rPr>
                <w:rFonts w:ascii="仿宋GB2312" w:eastAsia="仿宋GB2312" w:hAnsi="仿宋GB2312" w:cs="仿宋GB2312"/>
              </w:rPr>
              <w:t>大坪村*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武关镇枣园村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6.3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</w:t>
            </w:r>
            <w:proofErr w:type="gramStart"/>
            <w:r>
              <w:rPr>
                <w:rFonts w:ascii="仿宋GB2312" w:eastAsia="仿宋GB2312" w:hAnsi="仿宋GB2312" w:cs="仿宋GB2312"/>
              </w:rPr>
              <w:t>塬</w:t>
            </w:r>
            <w:proofErr w:type="gramEnd"/>
            <w:r>
              <w:rPr>
                <w:rFonts w:ascii="仿宋GB2312" w:eastAsia="仿宋GB2312" w:hAnsi="仿宋GB2312" w:cs="仿宋GB2312"/>
              </w:rPr>
              <w:t>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宝塔区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冯庄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6.2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高坝店镇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法官镇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6.1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青山镇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银花镇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白马滩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义合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寺坪镇毛里岗村*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郭旗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铁峪铺镇李山村*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南宽坪镇</w:t>
            </w:r>
            <w:proofErr w:type="gramEnd"/>
            <w:r>
              <w:rPr>
                <w:rFonts w:ascii="仿宋GB2312" w:eastAsia="仿宋GB2312" w:hAnsi="仿宋GB2312" w:cs="仿宋GB2312"/>
              </w:rPr>
              <w:t>莲花社区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两岭镇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关庄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黒沟河村崩塌*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吴家院滑坡*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下锅厂</w:t>
            </w:r>
            <w:proofErr w:type="gramEnd"/>
            <w:r>
              <w:rPr>
                <w:rFonts w:ascii="仿宋GB2312" w:eastAsia="仿宋GB2312" w:hAnsi="仿宋GB2312" w:cs="仿宋GB2312"/>
              </w:rPr>
              <w:t>不稳定斜坡*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桐树</w:t>
            </w:r>
            <w:proofErr w:type="gramStart"/>
            <w:r>
              <w:rPr>
                <w:rFonts w:ascii="仿宋GB2312" w:eastAsia="仿宋GB2312" w:hAnsi="仿宋GB2312" w:cs="仿宋GB2312"/>
              </w:rPr>
              <w:t>凸</w:t>
            </w:r>
            <w:proofErr w:type="gramEnd"/>
            <w:r>
              <w:rPr>
                <w:rFonts w:ascii="仿宋GB2312" w:eastAsia="仿宋GB2312" w:hAnsi="仿宋GB2312" w:cs="仿宋GB2312"/>
              </w:rPr>
              <w:t>滑坡*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5.8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赵川镇</w:t>
            </w:r>
            <w:proofErr w:type="gramEnd"/>
            <w:r>
              <w:rPr>
                <w:rFonts w:ascii="仿宋GB2312" w:eastAsia="仿宋GB2312" w:hAnsi="仿宋GB2312" w:cs="仿宋GB2312"/>
              </w:rPr>
              <w:t>松树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龙驹寨街道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神木市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红碱</w:t>
            </w:r>
            <w:proofErr w:type="gramStart"/>
            <w:r>
              <w:rPr>
                <w:rFonts w:ascii="仿宋GB2312" w:eastAsia="仿宋GB2312" w:hAnsi="仿宋GB2312" w:cs="仿宋GB2312"/>
              </w:rPr>
              <w:t>淖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宝塔区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金丝峡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清油河镇团坪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5.6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两岭镇两岭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高桥铁佛*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5.5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清涧县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李家塔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5.4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竹林关</w:t>
            </w:r>
            <w:proofErr w:type="gramEnd"/>
            <w:r>
              <w:rPr>
                <w:rFonts w:ascii="仿宋GB2312" w:eastAsia="仿宋GB2312" w:hAnsi="仿宋GB2312" w:cs="仿宋GB2312"/>
              </w:rPr>
              <w:t>镇大桑园村*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清涧县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清涧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5.4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</w:t>
            </w:r>
            <w:proofErr w:type="gramStart"/>
            <w:r>
              <w:rPr>
                <w:rFonts w:ascii="仿宋GB2312" w:eastAsia="仿宋GB2312" w:hAnsi="仿宋GB2312" w:cs="仿宋GB2312"/>
              </w:rPr>
              <w:t>街道宽坪村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武关镇梨园社区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5.3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合阳县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合阳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5.2</w:t>
            </w:r>
          </w:p>
        </w:tc>
      </w:tr>
      <w:tr w:rsidR="005C30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椿树槽地面塌陷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子洲县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子洲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C30A3" w:rsidRDefault="005C30A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5.0</w:t>
            </w:r>
          </w:p>
        </w:tc>
      </w:tr>
    </w:tbl>
    <w:p w:rsidR="005D251F" w:rsidRPr="00F87AE6" w:rsidRDefault="005411DE" w:rsidP="00E66C3D">
      <w:pPr>
        <w:spacing w:line="56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二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="00460F42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未来天气预报</w:t>
      </w:r>
    </w:p>
    <w:p w:rsidR="00A41ADC" w:rsidRPr="009724B5" w:rsidRDefault="00A41ADC" w:rsidP="000A7F1A">
      <w:pPr>
        <w:spacing w:line="56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 w:rsidRPr="009724B5">
        <w:rPr>
          <w:rFonts w:ascii="仿宋_GB2312" w:eastAsia="仿宋_GB2312" w:hAnsi="仿宋" w:hint="eastAsia"/>
          <w:bCs/>
          <w:sz w:val="36"/>
          <w:szCs w:val="36"/>
        </w:rPr>
        <w:t>受西风槽和冷空气共同影响，未来三天我省有一次明显的雨雪、降温天气过程。</w:t>
      </w:r>
    </w:p>
    <w:p w:rsidR="000A7F1A" w:rsidRPr="007B5137" w:rsidRDefault="000A7F1A" w:rsidP="000A7F1A">
      <w:pPr>
        <w:spacing w:line="560" w:lineRule="exact"/>
        <w:ind w:firstLineChars="200" w:firstLine="723"/>
        <w:rPr>
          <w:rFonts w:ascii="仿宋_GB2312" w:eastAsia="仿宋_GB2312" w:hAnsi="仿宋"/>
          <w:bCs/>
          <w:sz w:val="36"/>
          <w:szCs w:val="36"/>
          <w:highlight w:val="yellow"/>
        </w:rPr>
      </w:pPr>
      <w:r w:rsidRPr="007B5137">
        <w:rPr>
          <w:rFonts w:ascii="仿宋_GB2312" w:eastAsia="仿宋_GB2312" w:hAnsi="仿宋" w:hint="eastAsia"/>
          <w:b/>
          <w:bCs/>
          <w:sz w:val="36"/>
          <w:szCs w:val="36"/>
        </w:rPr>
        <w:t>今天下午：</w:t>
      </w:r>
      <w:r w:rsidR="007B5137" w:rsidRPr="007B5137">
        <w:rPr>
          <w:rFonts w:ascii="仿宋_GB2312" w:eastAsia="仿宋_GB2312" w:hAnsi="仿宋" w:hint="eastAsia"/>
          <w:bCs/>
          <w:sz w:val="36"/>
          <w:szCs w:val="36"/>
        </w:rPr>
        <w:t>全省阴天，关中南部、商洛有雨夹雪或小雨转小雪，陕南部分地方有小雨或雨夹雪，巴山局地有冻雨。陕北、关中北部有4级左右偏东或偏南风，阵风可达5</w:t>
      </w:r>
      <w:r w:rsidR="007B5137" w:rsidRPr="00625178">
        <w:rPr>
          <w:rFonts w:ascii="仿宋_GB2312" w:eastAsia="仿宋_GB2312" w:hAnsi="仿宋" w:hint="eastAsia"/>
          <w:bCs/>
          <w:sz w:val="36"/>
          <w:szCs w:val="36"/>
        </w:rPr>
        <w:t>～</w:t>
      </w:r>
      <w:r w:rsidR="007B5137" w:rsidRPr="007B5137">
        <w:rPr>
          <w:rFonts w:ascii="仿宋_GB2312" w:eastAsia="仿宋_GB2312" w:hAnsi="仿宋" w:hint="eastAsia"/>
          <w:bCs/>
          <w:sz w:val="36"/>
          <w:szCs w:val="36"/>
        </w:rPr>
        <w:t>6级。日平均气温全省大部下降4℃左右，陕北东部、</w:t>
      </w:r>
      <w:r w:rsidR="007B5137" w:rsidRPr="007B5137">
        <w:rPr>
          <w:rFonts w:ascii="仿宋_GB2312" w:eastAsia="仿宋_GB2312" w:hAnsi="仿宋" w:hint="eastAsia"/>
          <w:bCs/>
          <w:sz w:val="36"/>
          <w:szCs w:val="36"/>
        </w:rPr>
        <w:lastRenderedPageBreak/>
        <w:t>关中东部、陕南东部可达6～8℃。</w:t>
      </w:r>
    </w:p>
    <w:p w:rsidR="001028C9" w:rsidRPr="00ED7E4A" w:rsidRDefault="001028C9" w:rsidP="00035A42">
      <w:pPr>
        <w:spacing w:line="560" w:lineRule="exact"/>
        <w:ind w:firstLineChars="200" w:firstLine="723"/>
        <w:rPr>
          <w:rFonts w:ascii="仿宋_GB2312" w:eastAsia="仿宋_GB2312" w:hAnsi="仿宋"/>
          <w:bCs/>
          <w:sz w:val="36"/>
          <w:szCs w:val="36"/>
          <w:highlight w:val="yellow"/>
        </w:rPr>
      </w:pPr>
      <w:r w:rsidRPr="007B5137">
        <w:rPr>
          <w:rFonts w:ascii="仿宋_GB2312" w:eastAsia="仿宋_GB2312" w:hAnsi="仿宋" w:hint="eastAsia"/>
          <w:b/>
          <w:bCs/>
          <w:sz w:val="36"/>
          <w:szCs w:val="36"/>
        </w:rPr>
        <w:t>今天晚上</w:t>
      </w:r>
      <w:r w:rsidRPr="007B5137">
        <w:rPr>
          <w:rFonts w:ascii="仿宋_GB2312" w:eastAsia="仿宋_GB2312" w:hAnsi="仿宋" w:hint="eastAsia"/>
          <w:bCs/>
          <w:sz w:val="36"/>
          <w:szCs w:val="36"/>
        </w:rPr>
        <w:t>：</w:t>
      </w:r>
      <w:r w:rsidR="007B5137" w:rsidRPr="007B5137">
        <w:rPr>
          <w:rFonts w:ascii="仿宋_GB2312" w:eastAsia="仿宋_GB2312" w:hAnsi="仿宋" w:hint="eastAsia"/>
          <w:bCs/>
          <w:sz w:val="36"/>
          <w:szCs w:val="36"/>
        </w:rPr>
        <w:t>全省阴天，陕北西部和南部部分地方、关中大部、商洛有小雪，其中关中西部、秦岭山区和商洛局地中雪；汉中、安康有雨夹雪转小到中雪。关中东部局地有4级左右偏东风。</w:t>
      </w:r>
    </w:p>
    <w:p w:rsidR="001028C9" w:rsidRPr="00F87AE6" w:rsidRDefault="001028C9" w:rsidP="00035A42">
      <w:pPr>
        <w:spacing w:line="560" w:lineRule="exact"/>
        <w:ind w:firstLineChars="200" w:firstLine="723"/>
        <w:rPr>
          <w:rFonts w:ascii="仿宋_GB2312" w:eastAsia="仿宋_GB2312" w:hAnsi="仿宋"/>
          <w:bCs/>
          <w:sz w:val="36"/>
          <w:szCs w:val="36"/>
        </w:rPr>
      </w:pPr>
      <w:r w:rsidRPr="007B5137">
        <w:rPr>
          <w:rFonts w:ascii="仿宋_GB2312" w:eastAsia="仿宋_GB2312" w:hAnsi="仿宋" w:hint="eastAsia"/>
          <w:b/>
          <w:bCs/>
          <w:sz w:val="36"/>
          <w:szCs w:val="36"/>
        </w:rPr>
        <w:t>明天白天</w:t>
      </w:r>
      <w:r w:rsidRPr="007B5137">
        <w:rPr>
          <w:rFonts w:ascii="仿宋_GB2312" w:eastAsia="仿宋_GB2312" w:hAnsi="仿宋" w:hint="eastAsia"/>
          <w:bCs/>
          <w:sz w:val="36"/>
          <w:szCs w:val="36"/>
        </w:rPr>
        <w:t>：</w:t>
      </w:r>
      <w:r w:rsidR="007B5137" w:rsidRPr="007B5137">
        <w:rPr>
          <w:rFonts w:ascii="仿宋_GB2312" w:eastAsia="仿宋_GB2312" w:hAnsi="仿宋" w:hint="eastAsia"/>
          <w:bCs/>
          <w:sz w:val="36"/>
          <w:szCs w:val="36"/>
        </w:rPr>
        <w:t>全省阴天，榆林北部和关中西部有雨夹雪或分散性小雪；陕北中南部、关中东部和陕南东部有中雪，其中延安大部有大雪；陕南西部有小雪或雨夹雪，巴山局地有冻雨。关中东部局地有4级左右偏东风</w:t>
      </w:r>
      <w:r w:rsidR="003C4DE6" w:rsidRPr="007B5137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2A1A95">
        <w:rPr>
          <w:rFonts w:ascii="仿宋_GB2312" w:eastAsia="仿宋_GB2312" w:hAnsi="仿宋"/>
          <w:bCs/>
          <w:sz w:val="36"/>
          <w:szCs w:val="36"/>
        </w:rPr>
        <w:t>5</w:t>
      </w:r>
      <w:r w:rsidR="003C4DE6" w:rsidRPr="007B5137">
        <w:rPr>
          <w:rFonts w:ascii="仿宋_GB2312" w:eastAsia="仿宋_GB2312" w:hAnsi="仿宋" w:hint="eastAsia"/>
          <w:bCs/>
          <w:sz w:val="36"/>
          <w:szCs w:val="36"/>
        </w:rPr>
        <w:t>）</w:t>
      </w:r>
      <w:r w:rsidRPr="007B5137">
        <w:rPr>
          <w:rFonts w:ascii="仿宋_GB2312" w:eastAsia="仿宋_GB2312" w:hAnsi="仿宋" w:hint="eastAsia"/>
          <w:bCs/>
          <w:sz w:val="36"/>
          <w:szCs w:val="36"/>
        </w:rPr>
        <w:t>。</w:t>
      </w:r>
    </w:p>
    <w:p w:rsidR="001028C9" w:rsidRPr="002A1A95" w:rsidRDefault="002A1A95" w:rsidP="002A1A95"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ascii="宋体" w:hAnsi="宋体"/>
          <w:noProof/>
          <w:color w:val="FF0000"/>
          <w:kern w:val="0"/>
          <w:sz w:val="28"/>
          <w:szCs w:val="28"/>
        </w:rPr>
        <w:drawing>
          <wp:inline distT="0" distB="0" distL="0" distR="0">
            <wp:extent cx="2178685" cy="3235960"/>
            <wp:effectExtent l="0" t="0" r="0" b="2540"/>
            <wp:docPr id="14" name="图片 14" descr="图片 - 2024-02-01T102035.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图片 - 2024-02-01T102035.6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124" b="7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685" cy="323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color w:val="FF0000"/>
          <w:kern w:val="0"/>
          <w:sz w:val="28"/>
          <w:szCs w:val="28"/>
        </w:rPr>
        <w:drawing>
          <wp:inline distT="0" distB="0" distL="0" distR="0">
            <wp:extent cx="668020" cy="2131060"/>
            <wp:effectExtent l="0" t="0" r="0" b="2540"/>
            <wp:docPr id="10" name="图片 10" descr="图片 - 2024-01-31T164529.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图片 - 2024-01-31T164529.39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312" t="20555" b="-1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8C9" w:rsidRPr="00BF26D9" w:rsidRDefault="002E5E93" w:rsidP="007B5137">
      <w:pPr>
        <w:jc w:val="center"/>
        <w:rPr>
          <w:rFonts w:ascii="仿宋_GB2312" w:eastAsia="仿宋_GB2312" w:hAnsi="宋体"/>
          <w:b/>
          <w:bCs/>
          <w:sz w:val="28"/>
          <w:szCs w:val="28"/>
        </w:rPr>
      </w:pPr>
      <w:r w:rsidRPr="00BF26D9">
        <w:rPr>
          <w:rFonts w:ascii="仿宋_GB2312" w:eastAsia="仿宋_GB2312" w:hAnsi="仿宋" w:hint="eastAsia"/>
          <w:b/>
          <w:bCs/>
          <w:sz w:val="28"/>
        </w:rPr>
        <w:t>图</w:t>
      </w:r>
      <w:r w:rsidR="002A1A95">
        <w:rPr>
          <w:rFonts w:ascii="仿宋_GB2312" w:eastAsia="仿宋_GB2312" w:hAnsi="仿宋" w:hint="eastAsia"/>
          <w:b/>
          <w:bCs/>
          <w:sz w:val="28"/>
        </w:rPr>
        <w:t>5</w:t>
      </w:r>
      <w:r w:rsidRPr="00BF26D9">
        <w:rPr>
          <w:rFonts w:ascii="仿宋_GB2312" w:eastAsia="仿宋_GB2312" w:hAnsi="仿宋" w:hint="eastAsia"/>
          <w:b/>
          <w:bCs/>
          <w:sz w:val="28"/>
        </w:rPr>
        <w:t xml:space="preserve">  </w:t>
      </w:r>
      <w:r w:rsidR="007B5137">
        <w:rPr>
          <w:rFonts w:ascii="仿宋_GB2312" w:eastAsia="仿宋_GB2312" w:hAnsi="仿宋"/>
          <w:b/>
          <w:bCs/>
          <w:sz w:val="28"/>
        </w:rPr>
        <w:t>2</w:t>
      </w:r>
      <w:r w:rsidR="00491061">
        <w:rPr>
          <w:rFonts w:ascii="仿宋_GB2312" w:eastAsia="仿宋_GB2312" w:hAnsi="仿宋" w:hint="eastAsia"/>
          <w:b/>
          <w:bCs/>
          <w:sz w:val="28"/>
        </w:rPr>
        <w:t>月</w:t>
      </w:r>
      <w:r w:rsidR="00FA6979" w:rsidRPr="00BF26D9">
        <w:rPr>
          <w:rFonts w:ascii="仿宋_GB2312" w:eastAsia="仿宋_GB2312" w:hAnsi="宋体" w:hint="eastAsia"/>
          <w:b/>
          <w:bCs/>
          <w:sz w:val="28"/>
          <w:szCs w:val="28"/>
        </w:rPr>
        <w:t>1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日20时-</w:t>
      </w:r>
      <w:r w:rsidR="007B5137">
        <w:rPr>
          <w:rFonts w:ascii="仿宋_GB2312" w:eastAsia="仿宋_GB2312" w:hAnsi="宋体"/>
          <w:b/>
          <w:bCs/>
          <w:sz w:val="28"/>
          <w:szCs w:val="28"/>
        </w:rPr>
        <w:t>2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日20时落区图</w:t>
      </w:r>
    </w:p>
    <w:p w:rsidR="001028C9" w:rsidRPr="00BF26D9" w:rsidRDefault="00A666CD" w:rsidP="00035A42">
      <w:pPr>
        <w:spacing w:line="560" w:lineRule="exact"/>
        <w:ind w:firstLineChars="200" w:firstLine="723"/>
        <w:rPr>
          <w:rFonts w:ascii="仿宋_GB2312" w:eastAsia="仿宋_GB2312" w:hAnsi="仿宋"/>
          <w:bCs/>
          <w:sz w:val="36"/>
          <w:szCs w:val="36"/>
        </w:rPr>
      </w:pPr>
      <w:r w:rsidRPr="00A666CD">
        <w:rPr>
          <w:rFonts w:ascii="仿宋_GB2312" w:eastAsia="仿宋_GB2312" w:hAnsi="仿宋" w:hint="eastAsia"/>
          <w:b/>
          <w:bCs/>
          <w:sz w:val="36"/>
          <w:szCs w:val="36"/>
        </w:rPr>
        <w:t>2月</w:t>
      </w:r>
      <w:r w:rsidR="002A1A95">
        <w:rPr>
          <w:rFonts w:ascii="仿宋_GB2312" w:eastAsia="仿宋_GB2312" w:hAnsi="仿宋" w:hint="eastAsia"/>
          <w:b/>
          <w:bCs/>
          <w:sz w:val="36"/>
          <w:szCs w:val="36"/>
        </w:rPr>
        <w:t>02</w:t>
      </w:r>
      <w:r w:rsidRPr="00A666CD">
        <w:rPr>
          <w:rFonts w:ascii="仿宋_GB2312" w:eastAsia="仿宋_GB2312" w:hAnsi="仿宋" w:hint="eastAsia"/>
          <w:b/>
          <w:bCs/>
          <w:sz w:val="36"/>
          <w:szCs w:val="36"/>
        </w:rPr>
        <w:t>日20时</w:t>
      </w:r>
      <w:r w:rsidR="00FF35F5">
        <w:rPr>
          <w:rFonts w:ascii="仿宋_GB2312" w:eastAsia="仿宋_GB2312" w:hAnsi="仿宋" w:hint="eastAsia"/>
          <w:b/>
          <w:bCs/>
          <w:sz w:val="36"/>
          <w:szCs w:val="36"/>
        </w:rPr>
        <w:t>-</w:t>
      </w:r>
      <w:r w:rsidR="002A1A95">
        <w:rPr>
          <w:rFonts w:ascii="仿宋_GB2312" w:eastAsia="仿宋_GB2312" w:hAnsi="仿宋" w:hint="eastAsia"/>
          <w:b/>
          <w:bCs/>
          <w:sz w:val="36"/>
          <w:szCs w:val="36"/>
        </w:rPr>
        <w:t>03</w:t>
      </w:r>
      <w:r w:rsidRPr="00A666CD">
        <w:rPr>
          <w:rFonts w:ascii="仿宋_GB2312" w:eastAsia="仿宋_GB2312" w:hAnsi="仿宋" w:hint="eastAsia"/>
          <w:b/>
          <w:bCs/>
          <w:sz w:val="36"/>
          <w:szCs w:val="36"/>
        </w:rPr>
        <w:t>日20时:</w:t>
      </w:r>
      <w:r w:rsidR="002A1A95" w:rsidRPr="002A1A95">
        <w:rPr>
          <w:rFonts w:ascii="宋体" w:hAnsi="宋体" w:hint="eastAsia"/>
          <w:sz w:val="28"/>
          <w:szCs w:val="28"/>
        </w:rPr>
        <w:t xml:space="preserve"> </w:t>
      </w:r>
      <w:r w:rsidR="002A1A95">
        <w:rPr>
          <w:rFonts w:ascii="仿宋_GB2312" w:eastAsia="仿宋_GB2312" w:hAnsi="仿宋" w:hint="eastAsia"/>
          <w:bCs/>
          <w:sz w:val="36"/>
          <w:szCs w:val="36"/>
        </w:rPr>
        <w:t>全省阴天有小到中雪，商洛南部局地有大雪</w:t>
      </w:r>
      <w:r w:rsidR="003C4DE6" w:rsidRPr="00BF26D9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2A1A95">
        <w:rPr>
          <w:rFonts w:ascii="仿宋_GB2312" w:eastAsia="仿宋_GB2312" w:hAnsi="仿宋"/>
          <w:bCs/>
          <w:sz w:val="36"/>
          <w:szCs w:val="36"/>
        </w:rPr>
        <w:t>6</w:t>
      </w:r>
      <w:r w:rsidR="003C4DE6" w:rsidRPr="00BF26D9">
        <w:rPr>
          <w:rFonts w:ascii="仿宋_GB2312" w:eastAsia="仿宋_GB2312" w:hAnsi="仿宋" w:hint="eastAsia"/>
          <w:bCs/>
          <w:sz w:val="36"/>
          <w:szCs w:val="36"/>
        </w:rPr>
        <w:t>）</w:t>
      </w:r>
      <w:r w:rsidR="001028C9" w:rsidRPr="00BF26D9">
        <w:rPr>
          <w:rFonts w:ascii="仿宋_GB2312" w:eastAsia="仿宋_GB2312" w:hAnsi="仿宋" w:hint="eastAsia"/>
          <w:bCs/>
          <w:sz w:val="36"/>
          <w:szCs w:val="36"/>
        </w:rPr>
        <w:t>。</w:t>
      </w:r>
    </w:p>
    <w:p w:rsidR="001028C9" w:rsidRPr="002A1A95" w:rsidRDefault="002A1A95" w:rsidP="002A1A95">
      <w:pPr>
        <w:jc w:val="center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/>
          <w:noProof/>
          <w:color w:val="FF0000"/>
          <w:kern w:val="0"/>
          <w:sz w:val="28"/>
          <w:szCs w:val="28"/>
        </w:rPr>
        <w:lastRenderedPageBreak/>
        <w:drawing>
          <wp:inline distT="0" distB="0" distL="0" distR="0">
            <wp:extent cx="2130653" cy="3164619"/>
            <wp:effectExtent l="0" t="0" r="3175" b="0"/>
            <wp:docPr id="16" name="图片 16" descr="图片 - 2024-02-01T095928.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图片 - 2024-02-01T095928.33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816" r="231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712" cy="3166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color w:val="FF0000"/>
          <w:kern w:val="0"/>
          <w:sz w:val="28"/>
          <w:szCs w:val="28"/>
        </w:rPr>
        <w:drawing>
          <wp:inline distT="0" distB="0" distL="0" distR="0">
            <wp:extent cx="668020" cy="2131060"/>
            <wp:effectExtent l="0" t="0" r="0" b="2540"/>
            <wp:docPr id="15" name="图片 15" descr="图片 - 2024-01-31T164529.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图片 - 2024-01-31T164529.39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312" t="20555" b="-1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8C9" w:rsidRPr="00BF26D9" w:rsidRDefault="002E5E93" w:rsidP="007B5137">
      <w:pPr>
        <w:jc w:val="center"/>
        <w:rPr>
          <w:rFonts w:ascii="仿宋_GB2312" w:eastAsia="仿宋_GB2312" w:hAnsi="宋体"/>
          <w:b/>
          <w:bCs/>
          <w:sz w:val="24"/>
          <w:szCs w:val="28"/>
        </w:rPr>
      </w:pPr>
      <w:r w:rsidRPr="00BF26D9">
        <w:rPr>
          <w:rFonts w:ascii="仿宋_GB2312" w:eastAsia="仿宋_GB2312" w:hAnsi="仿宋" w:hint="eastAsia"/>
          <w:b/>
          <w:bCs/>
          <w:sz w:val="28"/>
        </w:rPr>
        <w:t>图</w:t>
      </w:r>
      <w:r w:rsidR="002A1A95">
        <w:rPr>
          <w:rFonts w:ascii="仿宋_GB2312" w:eastAsia="仿宋_GB2312" w:hAnsi="仿宋" w:hint="eastAsia"/>
          <w:b/>
          <w:bCs/>
          <w:sz w:val="28"/>
        </w:rPr>
        <w:t>6</w:t>
      </w:r>
      <w:r w:rsidRPr="00BF26D9">
        <w:rPr>
          <w:rFonts w:ascii="仿宋_GB2312" w:eastAsia="仿宋_GB2312" w:hAnsi="仿宋" w:hint="eastAsia"/>
          <w:b/>
          <w:bCs/>
          <w:sz w:val="28"/>
        </w:rPr>
        <w:t xml:space="preserve">  </w:t>
      </w:r>
      <w:r w:rsidR="00BF26D9" w:rsidRPr="00BF26D9">
        <w:rPr>
          <w:rFonts w:ascii="仿宋_GB2312" w:eastAsia="仿宋_GB2312" w:hAnsi="宋体" w:hint="eastAsia"/>
          <w:b/>
          <w:bCs/>
          <w:sz w:val="28"/>
          <w:szCs w:val="28"/>
        </w:rPr>
        <w:t>2月</w:t>
      </w:r>
      <w:r w:rsidR="007B5137">
        <w:rPr>
          <w:rFonts w:ascii="仿宋_GB2312" w:eastAsia="仿宋_GB2312" w:hAnsi="宋体" w:hint="eastAsia"/>
          <w:b/>
          <w:bCs/>
          <w:sz w:val="28"/>
          <w:szCs w:val="28"/>
        </w:rPr>
        <w:t>2</w:t>
      </w:r>
      <w:r w:rsidR="00BF26D9" w:rsidRPr="00BF26D9">
        <w:rPr>
          <w:rFonts w:ascii="仿宋_GB2312" w:eastAsia="仿宋_GB2312" w:hAnsi="宋体" w:hint="eastAsia"/>
          <w:b/>
          <w:bCs/>
          <w:sz w:val="28"/>
          <w:szCs w:val="28"/>
        </w:rPr>
        <w:t>日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20时</w:t>
      </w:r>
      <w:r w:rsidR="007B5137">
        <w:rPr>
          <w:rFonts w:ascii="仿宋_GB2312" w:eastAsia="仿宋_GB2312" w:hAnsi="宋体" w:hint="eastAsia"/>
          <w:b/>
          <w:bCs/>
          <w:sz w:val="28"/>
          <w:szCs w:val="28"/>
        </w:rPr>
        <w:t>-3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日20时落区图</w:t>
      </w:r>
    </w:p>
    <w:p w:rsidR="001028C9" w:rsidRPr="00BF26D9" w:rsidRDefault="00A666CD" w:rsidP="00035A42">
      <w:pPr>
        <w:spacing w:line="560" w:lineRule="exact"/>
        <w:ind w:firstLineChars="200" w:firstLine="723"/>
        <w:rPr>
          <w:rFonts w:ascii="仿宋_GB2312" w:eastAsia="仿宋_GB2312" w:hAnsi="仿宋"/>
          <w:bCs/>
          <w:sz w:val="36"/>
          <w:szCs w:val="36"/>
        </w:rPr>
      </w:pPr>
      <w:r w:rsidRPr="00A666CD">
        <w:rPr>
          <w:rFonts w:ascii="仿宋_GB2312" w:eastAsia="仿宋_GB2312" w:hAnsi="仿宋" w:hint="eastAsia"/>
          <w:b/>
          <w:bCs/>
          <w:sz w:val="36"/>
          <w:szCs w:val="36"/>
        </w:rPr>
        <w:t>2月</w:t>
      </w:r>
      <w:r w:rsidR="002A1A95">
        <w:rPr>
          <w:rFonts w:ascii="仿宋_GB2312" w:eastAsia="仿宋_GB2312" w:hAnsi="仿宋" w:hint="eastAsia"/>
          <w:b/>
          <w:bCs/>
          <w:sz w:val="36"/>
          <w:szCs w:val="36"/>
        </w:rPr>
        <w:t>03</w:t>
      </w:r>
      <w:r w:rsidRPr="00A666CD">
        <w:rPr>
          <w:rFonts w:ascii="仿宋_GB2312" w:eastAsia="仿宋_GB2312" w:hAnsi="仿宋" w:hint="eastAsia"/>
          <w:b/>
          <w:bCs/>
          <w:sz w:val="36"/>
          <w:szCs w:val="36"/>
        </w:rPr>
        <w:t>日20时-0</w:t>
      </w:r>
      <w:r w:rsidR="002A1A95">
        <w:rPr>
          <w:rFonts w:ascii="仿宋_GB2312" w:eastAsia="仿宋_GB2312" w:hAnsi="仿宋"/>
          <w:b/>
          <w:bCs/>
          <w:sz w:val="36"/>
          <w:szCs w:val="36"/>
        </w:rPr>
        <w:t>4</w:t>
      </w:r>
      <w:r w:rsidRPr="00A666CD">
        <w:rPr>
          <w:rFonts w:ascii="仿宋_GB2312" w:eastAsia="仿宋_GB2312" w:hAnsi="仿宋" w:hint="eastAsia"/>
          <w:b/>
          <w:bCs/>
          <w:sz w:val="36"/>
          <w:szCs w:val="36"/>
        </w:rPr>
        <w:t>日20时:</w:t>
      </w:r>
      <w:r w:rsidR="002A1A95" w:rsidRPr="002A1A95">
        <w:rPr>
          <w:rFonts w:ascii="仿宋_GB2312" w:eastAsia="仿宋_GB2312" w:hAnsi="仿宋" w:hint="eastAsia"/>
          <w:bCs/>
          <w:sz w:val="36"/>
          <w:szCs w:val="36"/>
        </w:rPr>
        <w:t>全省阴天。陕北、关中有小到中雪，榆林东部局地有大雪；陕南、秦巴山区有中到大雪</w:t>
      </w:r>
      <w:r w:rsidR="00C90FE7" w:rsidRPr="00BF26D9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2A1A95">
        <w:rPr>
          <w:rFonts w:ascii="仿宋_GB2312" w:eastAsia="仿宋_GB2312" w:hAnsi="仿宋"/>
          <w:bCs/>
          <w:sz w:val="36"/>
          <w:szCs w:val="36"/>
        </w:rPr>
        <w:t>7</w:t>
      </w:r>
      <w:r w:rsidR="00C90FE7" w:rsidRPr="00BF26D9">
        <w:rPr>
          <w:rFonts w:ascii="仿宋_GB2312" w:eastAsia="仿宋_GB2312" w:hAnsi="仿宋" w:hint="eastAsia"/>
          <w:bCs/>
          <w:sz w:val="36"/>
          <w:szCs w:val="36"/>
        </w:rPr>
        <w:t>）</w:t>
      </w:r>
      <w:r w:rsidR="001028C9" w:rsidRPr="00BF26D9">
        <w:rPr>
          <w:rFonts w:ascii="仿宋_GB2312" w:eastAsia="仿宋_GB2312" w:hAnsi="仿宋" w:hint="eastAsia"/>
          <w:bCs/>
          <w:sz w:val="36"/>
          <w:szCs w:val="36"/>
        </w:rPr>
        <w:t>。</w:t>
      </w:r>
    </w:p>
    <w:p w:rsidR="00A666CD" w:rsidRPr="002A1A95" w:rsidRDefault="002A1A95" w:rsidP="002A1A95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noProof/>
          <w:sz w:val="28"/>
          <w:szCs w:val="28"/>
        </w:rPr>
        <w:drawing>
          <wp:inline distT="0" distB="0" distL="0" distR="0">
            <wp:extent cx="2194560" cy="3200766"/>
            <wp:effectExtent l="0" t="0" r="0" b="0"/>
            <wp:docPr id="18" name="图片 18" descr="图片 - 2024-02-01T100404.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图片 - 2024-02-01T100404.59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516" r="22942" b="11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170" cy="3203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color w:val="FF0000"/>
          <w:kern w:val="0"/>
          <w:sz w:val="28"/>
          <w:szCs w:val="28"/>
        </w:rPr>
        <w:drawing>
          <wp:inline distT="0" distB="0" distL="0" distR="0">
            <wp:extent cx="668020" cy="2131060"/>
            <wp:effectExtent l="0" t="0" r="0" b="2540"/>
            <wp:docPr id="17" name="图片 17" descr="图片 - 2024-01-31T164529.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图片 - 2024-01-31T164529.39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312" t="20555" b="-1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8C9" w:rsidRPr="00BF26D9" w:rsidRDefault="002E5E93" w:rsidP="007B5137">
      <w:pPr>
        <w:jc w:val="center"/>
        <w:rPr>
          <w:rFonts w:ascii="仿宋_GB2312" w:eastAsia="仿宋_GB2312" w:hAnsi="宋体"/>
          <w:b/>
          <w:bCs/>
          <w:sz w:val="28"/>
          <w:szCs w:val="28"/>
        </w:rPr>
      </w:pPr>
      <w:r w:rsidRPr="00BF26D9">
        <w:rPr>
          <w:rFonts w:ascii="仿宋_GB2312" w:eastAsia="仿宋_GB2312" w:hAnsi="仿宋" w:hint="eastAsia"/>
          <w:b/>
          <w:bCs/>
          <w:sz w:val="28"/>
        </w:rPr>
        <w:t>图</w:t>
      </w:r>
      <w:r w:rsidR="002A1A95">
        <w:rPr>
          <w:rFonts w:ascii="仿宋_GB2312" w:eastAsia="仿宋_GB2312" w:hAnsi="仿宋" w:hint="eastAsia"/>
          <w:b/>
          <w:bCs/>
          <w:sz w:val="28"/>
          <w:szCs w:val="28"/>
        </w:rPr>
        <w:t>7</w:t>
      </w:r>
      <w:r w:rsidRPr="00BF26D9">
        <w:rPr>
          <w:rFonts w:ascii="仿宋_GB2312" w:eastAsia="仿宋_GB2312" w:hAnsi="仿宋" w:hint="eastAsia"/>
          <w:b/>
          <w:bCs/>
          <w:sz w:val="28"/>
          <w:szCs w:val="28"/>
        </w:rPr>
        <w:t xml:space="preserve">  </w:t>
      </w:r>
      <w:r w:rsidR="00BF26D9" w:rsidRPr="00BF26D9">
        <w:rPr>
          <w:rFonts w:ascii="仿宋_GB2312" w:eastAsia="仿宋_GB2312" w:hAnsi="仿宋" w:hint="eastAsia"/>
          <w:b/>
          <w:bCs/>
          <w:sz w:val="28"/>
          <w:szCs w:val="28"/>
        </w:rPr>
        <w:t>2月</w:t>
      </w:r>
      <w:r w:rsidR="007B5137">
        <w:rPr>
          <w:rFonts w:ascii="仿宋_GB2312" w:eastAsia="仿宋_GB2312" w:hAnsi="宋体" w:hint="eastAsia"/>
          <w:b/>
          <w:bCs/>
          <w:sz w:val="28"/>
          <w:szCs w:val="28"/>
        </w:rPr>
        <w:t>3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日20时-</w:t>
      </w:r>
      <w:r w:rsidR="007B5137">
        <w:rPr>
          <w:rFonts w:ascii="仿宋_GB2312" w:eastAsia="仿宋_GB2312" w:hAnsi="宋体" w:hint="eastAsia"/>
          <w:b/>
          <w:bCs/>
          <w:sz w:val="28"/>
          <w:szCs w:val="28"/>
        </w:rPr>
        <w:t>4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</w:t>
      </w:r>
      <w:r w:rsidR="00E73B14" w:rsidRPr="00BF26D9">
        <w:rPr>
          <w:rFonts w:ascii="仿宋_GB2312" w:eastAsia="仿宋_GB2312" w:hAnsi="宋体" w:hint="eastAsia"/>
          <w:b/>
          <w:bCs/>
          <w:sz w:val="28"/>
          <w:szCs w:val="28"/>
        </w:rPr>
        <w:t>降水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落区图</w:t>
      </w:r>
    </w:p>
    <w:p w:rsidR="009D6ECE" w:rsidRPr="00F87AE6" w:rsidRDefault="00B5341E" w:rsidP="0047369F">
      <w:pPr>
        <w:spacing w:line="560" w:lineRule="exact"/>
        <w:ind w:firstLineChars="200" w:firstLine="720"/>
        <w:rPr>
          <w:rFonts w:ascii="仿宋_GB2312" w:eastAsia="仿宋_GB2312" w:hAnsi="仿宋"/>
          <w:b/>
          <w:bCs/>
          <w:sz w:val="36"/>
          <w:szCs w:val="36"/>
        </w:rPr>
      </w:pPr>
      <w:r>
        <w:rPr>
          <w:rFonts w:ascii="黑体" w:eastAsia="黑体" w:hAnsi="微软雅黑" w:cs="宋体" w:hint="eastAsia"/>
          <w:color w:val="000000"/>
          <w:sz w:val="36"/>
          <w:szCs w:val="36"/>
        </w:rPr>
        <w:lastRenderedPageBreak/>
        <w:t>三</w:t>
      </w:r>
      <w:r w:rsidR="00C2628F"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="00C2628F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关注与建议</w:t>
      </w:r>
    </w:p>
    <w:p w:rsidR="006F5C23" w:rsidRPr="00352592" w:rsidRDefault="006F5C23" w:rsidP="006F5C23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  <w:r w:rsidRPr="00352592">
        <w:rPr>
          <w:rFonts w:ascii="仿宋_GB2312" w:eastAsia="仿宋_GB2312" w:hAnsi="宋体" w:hint="eastAsia"/>
          <w:bCs/>
          <w:sz w:val="36"/>
          <w:szCs w:val="32"/>
        </w:rPr>
        <w:t>1.</w:t>
      </w:r>
      <w:r w:rsidR="007559BF">
        <w:rPr>
          <w:rFonts w:ascii="仿宋_GB2312" w:eastAsia="仿宋_GB2312" w:hAnsi="宋体" w:hint="eastAsia"/>
          <w:bCs/>
          <w:sz w:val="36"/>
          <w:szCs w:val="32"/>
        </w:rPr>
        <w:t>低温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雨雪冰冻</w:t>
      </w:r>
      <w:r w:rsidR="00833C1C">
        <w:rPr>
          <w:rFonts w:ascii="仿宋_GB2312" w:eastAsia="仿宋_GB2312" w:hAnsi="宋体" w:hint="eastAsia"/>
          <w:bCs/>
          <w:sz w:val="36"/>
          <w:szCs w:val="32"/>
        </w:rPr>
        <w:t>天气</w:t>
      </w:r>
      <w:r w:rsidRPr="00352592">
        <w:rPr>
          <w:rFonts w:ascii="仿宋_GB2312" w:eastAsia="仿宋_GB2312" w:hAnsi="宋体"/>
          <w:bCs/>
          <w:sz w:val="36"/>
          <w:szCs w:val="32"/>
        </w:rPr>
        <w:t>易造成路面湿滑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和</w:t>
      </w:r>
      <w:r w:rsidRPr="00352592">
        <w:rPr>
          <w:rFonts w:ascii="仿宋_GB2312" w:eastAsia="仿宋_GB2312" w:hAnsi="宋体"/>
          <w:bCs/>
          <w:sz w:val="36"/>
          <w:szCs w:val="32"/>
        </w:rPr>
        <w:t>能见度降低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，</w:t>
      </w:r>
      <w:r w:rsidR="00653D33" w:rsidRPr="00352592">
        <w:rPr>
          <w:rFonts w:ascii="仿宋_GB2312" w:eastAsia="仿宋_GB2312" w:hAnsi="宋体"/>
          <w:bCs/>
          <w:sz w:val="36"/>
          <w:szCs w:val="32"/>
        </w:rPr>
        <w:t>建议</w:t>
      </w:r>
      <w:r w:rsidR="00653D33" w:rsidRPr="00352592">
        <w:rPr>
          <w:rFonts w:ascii="仿宋_GB2312" w:eastAsia="仿宋_GB2312" w:hAnsi="宋体" w:hint="eastAsia"/>
          <w:bCs/>
          <w:sz w:val="36"/>
          <w:szCs w:val="32"/>
        </w:rPr>
        <w:t>交通部门</w:t>
      </w:r>
      <w:r w:rsidR="00653D33" w:rsidRPr="00352592">
        <w:rPr>
          <w:rFonts w:ascii="仿宋_GB2312" w:eastAsia="仿宋_GB2312" w:hAnsi="宋体"/>
          <w:bCs/>
          <w:sz w:val="36"/>
          <w:szCs w:val="32"/>
        </w:rPr>
        <w:t>提前</w:t>
      </w:r>
      <w:r w:rsidR="00653D33">
        <w:rPr>
          <w:rFonts w:ascii="仿宋_GB2312" w:eastAsia="仿宋_GB2312" w:hAnsi="宋体" w:hint="eastAsia"/>
          <w:bCs/>
          <w:sz w:val="36"/>
          <w:szCs w:val="32"/>
        </w:rPr>
        <w:t>做好春运道路交通雨雪防范措施，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特别是山区</w:t>
      </w:r>
      <w:r w:rsidRPr="00352592">
        <w:rPr>
          <w:rFonts w:ascii="仿宋_GB2312" w:eastAsia="仿宋_GB2312" w:hAnsi="宋体"/>
          <w:bCs/>
          <w:sz w:val="36"/>
          <w:szCs w:val="32"/>
        </w:rPr>
        <w:t>、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桥梁隧道、急弯陡坡、临水临崖及易积雪结冰等高风险</w:t>
      </w:r>
      <w:r w:rsidRPr="00352592">
        <w:rPr>
          <w:rFonts w:ascii="仿宋_GB2312" w:eastAsia="仿宋_GB2312" w:hAnsi="宋体"/>
          <w:bCs/>
          <w:sz w:val="36"/>
          <w:szCs w:val="32"/>
        </w:rPr>
        <w:t>路段，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做好</w:t>
      </w:r>
      <w:r w:rsidRPr="00352592">
        <w:rPr>
          <w:rFonts w:ascii="仿宋_GB2312" w:eastAsia="仿宋_GB2312" w:hAnsi="宋体"/>
          <w:bCs/>
          <w:sz w:val="36"/>
          <w:szCs w:val="32"/>
        </w:rPr>
        <w:t>除冰融雪物资储备及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路面</w:t>
      </w:r>
      <w:r w:rsidRPr="00352592">
        <w:rPr>
          <w:rFonts w:ascii="仿宋_GB2312" w:eastAsia="仿宋_GB2312" w:hAnsi="宋体"/>
          <w:bCs/>
          <w:sz w:val="36"/>
          <w:szCs w:val="32"/>
        </w:rPr>
        <w:t>巡查工作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，必要时对部分路段实施管制措施。</w:t>
      </w:r>
    </w:p>
    <w:p w:rsidR="006F5C23" w:rsidRDefault="00154308" w:rsidP="006F5C23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  <w:r>
        <w:rPr>
          <w:rFonts w:ascii="仿宋_GB2312" w:eastAsia="仿宋_GB2312" w:hAnsi="宋体"/>
          <w:bCs/>
          <w:sz w:val="36"/>
          <w:szCs w:val="32"/>
        </w:rPr>
        <w:t>2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.受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强降雪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、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大风影响区域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，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农业部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门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需提前组织农户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及时清除棚上积雪，提前检查、加固设施棚体，防止</w:t>
      </w:r>
      <w:proofErr w:type="gramStart"/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大风毁棚或</w:t>
      </w:r>
      <w:proofErr w:type="gramEnd"/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撕裂棚膜；同时继续做好农牧业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设施防寒保温工作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。</w:t>
      </w:r>
    </w:p>
    <w:p w:rsidR="00154308" w:rsidRPr="00154308" w:rsidRDefault="00154308" w:rsidP="00154308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  <w:r>
        <w:rPr>
          <w:rFonts w:ascii="仿宋_GB2312" w:eastAsia="仿宋_GB2312" w:hAnsi="宋体"/>
          <w:bCs/>
          <w:sz w:val="36"/>
          <w:szCs w:val="32"/>
        </w:rPr>
        <w:t>3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.相关部门和单位继续加强能源及电、水、热等</w:t>
      </w:r>
      <w:proofErr w:type="gramStart"/>
      <w:r w:rsidRPr="00352592">
        <w:rPr>
          <w:rFonts w:ascii="仿宋_GB2312" w:eastAsia="仿宋_GB2312" w:hAnsi="宋体" w:hint="eastAsia"/>
          <w:bCs/>
          <w:sz w:val="36"/>
          <w:szCs w:val="32"/>
        </w:rPr>
        <w:t>研</w:t>
      </w:r>
      <w:proofErr w:type="gramEnd"/>
      <w:r w:rsidRPr="00352592">
        <w:rPr>
          <w:rFonts w:ascii="仿宋_GB2312" w:eastAsia="仿宋_GB2312" w:hAnsi="宋体" w:hint="eastAsia"/>
          <w:bCs/>
          <w:sz w:val="36"/>
          <w:szCs w:val="32"/>
        </w:rPr>
        <w:t>判调度工作，同时做好相关设施设备的维护和巡检。</w:t>
      </w:r>
    </w:p>
    <w:p w:rsidR="006F5C23" w:rsidRPr="00352592" w:rsidRDefault="006F5C23" w:rsidP="006F5C23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  <w:r w:rsidRPr="00352592">
        <w:rPr>
          <w:rFonts w:ascii="仿宋_GB2312" w:eastAsia="仿宋_GB2312" w:hAnsi="宋体" w:hint="eastAsia"/>
          <w:bCs/>
          <w:sz w:val="36"/>
          <w:szCs w:val="32"/>
        </w:rPr>
        <w:t>4.</w:t>
      </w:r>
      <w:r w:rsidR="007559BF">
        <w:rPr>
          <w:rFonts w:ascii="仿宋_GB2312" w:eastAsia="仿宋_GB2312" w:hAnsi="宋体" w:hint="eastAsia"/>
          <w:bCs/>
          <w:sz w:val="36"/>
          <w:szCs w:val="32"/>
        </w:rPr>
        <w:t>受雨雪天气影响，我省大部气温持续偏低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，公众需注意防寒保暖，预防感冒、呼吸道及心脑血管等疾病的发生，出行注意安全。</w:t>
      </w:r>
    </w:p>
    <w:p w:rsidR="00413EEE" w:rsidRDefault="00413EEE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F62EB1" w:rsidRPr="00F62EB1" w:rsidRDefault="00F62EB1" w:rsidP="00CD5BFC">
      <w:pPr>
        <w:spacing w:line="400" w:lineRule="exact"/>
        <w:ind w:firstLine="643"/>
        <w:rPr>
          <w:rFonts w:ascii="仿宋_GB2312" w:eastAsia="仿宋_GB2312" w:hAnsi="宋体" w:hint="eastAsia"/>
          <w:sz w:val="32"/>
          <w:szCs w:val="32"/>
        </w:rPr>
      </w:pPr>
    </w:p>
    <w:p w:rsidR="00CD5BFC" w:rsidRDefault="00CD5BFC" w:rsidP="00CD5BFC">
      <w:pPr>
        <w:spacing w:line="400" w:lineRule="exact"/>
        <w:ind w:firstLine="643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仿宋_GB2312" w:eastAsia="仿宋_GB2312" w:hint="eastAsia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D3E1813" wp14:editId="722E4F8A">
                <wp:simplePos x="0" y="0"/>
                <wp:positionH relativeFrom="column">
                  <wp:posOffset>-50800</wp:posOffset>
                </wp:positionH>
                <wp:positionV relativeFrom="paragraph">
                  <wp:posOffset>229235</wp:posOffset>
                </wp:positionV>
                <wp:extent cx="5680075" cy="0"/>
                <wp:effectExtent l="0" t="4445" r="0" b="5080"/>
                <wp:wrapNone/>
                <wp:docPr id="5" name="直接箭头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988B4E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5" o:spid="_x0000_s1026" type="#_x0000_t32" style="position:absolute;left:0;text-align:left;margin-left:-4pt;margin-top:18.05pt;width:447.25pt;height: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"/>
            </w:pict>
          </mc:Fallback>
        </mc:AlternateContent>
      </w:r>
    </w:p>
    <w:p w:rsidR="00CD5BFC" w:rsidRDefault="00CD5BFC" w:rsidP="00CD5BFC">
      <w:pPr>
        <w:spacing w:line="360" w:lineRule="exact"/>
        <w:ind w:left="605" w:rightChars="107" w:right="22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省委、人大、政府、政协领导同志，省委、人大、政府、政协办公厅。</w:t>
      </w:r>
    </w:p>
    <w:p w:rsidR="00CD5BFC" w:rsidRDefault="00CD5BFC" w:rsidP="00CD5BFC">
      <w:pPr>
        <w:spacing w:line="360" w:lineRule="exact"/>
        <w:ind w:left="605" w:right="224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</w:t>
      </w:r>
      <w:r w:rsidRPr="005C653C">
        <w:rPr>
          <w:rFonts w:eastAsia="仿宋_GB2312" w:hint="eastAsia"/>
          <w:color w:val="000000"/>
          <w:w w:val="95"/>
          <w:sz w:val="32"/>
          <w:szCs w:val="32"/>
        </w:rPr>
        <w:t>省应急管理厅，省水利厅，</w:t>
      </w:r>
      <w:proofErr w:type="gramStart"/>
      <w:r w:rsidRPr="005C653C">
        <w:rPr>
          <w:rFonts w:eastAsia="仿宋_GB2312" w:hint="eastAsia"/>
          <w:color w:val="000000"/>
          <w:w w:val="95"/>
          <w:sz w:val="32"/>
          <w:szCs w:val="32"/>
        </w:rPr>
        <w:t>省发改</w:t>
      </w:r>
      <w:proofErr w:type="gramEnd"/>
      <w:r w:rsidRPr="005C653C">
        <w:rPr>
          <w:rFonts w:eastAsia="仿宋_GB2312" w:hint="eastAsia"/>
          <w:color w:val="000000"/>
          <w:w w:val="95"/>
          <w:sz w:val="32"/>
          <w:szCs w:val="32"/>
        </w:rPr>
        <w:t>委，省交通运输厅，省公安</w:t>
      </w:r>
      <w:bookmarkStart w:id="2" w:name="_GoBack"/>
      <w:bookmarkEnd w:id="2"/>
      <w:r w:rsidRPr="005C653C">
        <w:rPr>
          <w:rFonts w:eastAsia="仿宋_GB2312" w:hint="eastAsia"/>
          <w:color w:val="000000"/>
          <w:w w:val="95"/>
          <w:sz w:val="32"/>
          <w:szCs w:val="32"/>
        </w:rPr>
        <w:t>厅，</w:t>
      </w:r>
      <w:r>
        <w:rPr>
          <w:rFonts w:eastAsia="仿宋_GB2312" w:hint="eastAsia"/>
          <w:color w:val="000000"/>
          <w:w w:val="95"/>
          <w:sz w:val="32"/>
          <w:szCs w:val="32"/>
        </w:rPr>
        <w:t>省自然资源厅，省生态环境厅，省农业农村厅等</w:t>
      </w:r>
      <w:r w:rsidRPr="005C653C">
        <w:rPr>
          <w:rFonts w:eastAsia="仿宋_GB2312" w:hint="eastAsia"/>
          <w:color w:val="000000"/>
          <w:w w:val="95"/>
          <w:sz w:val="32"/>
          <w:szCs w:val="32"/>
        </w:rPr>
        <w:t>。</w:t>
      </w:r>
    </w:p>
    <w:p w:rsidR="00FC3FAE" w:rsidRPr="000C1C54" w:rsidRDefault="00CD5BFC" w:rsidP="00CD5BFC">
      <w:pPr>
        <w:spacing w:beforeLines="50" w:before="156"/>
        <w:jc w:val="left"/>
        <w:rPr>
          <w:rFonts w:ascii="仿宋_GB2312" w:eastAsia="仿宋_GB2312" w:hAnsi="仿宋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5AE5BA3" wp14:editId="3CFE7BD1">
                <wp:simplePos x="0" y="0"/>
                <wp:positionH relativeFrom="column">
                  <wp:posOffset>-7620</wp:posOffset>
                </wp:positionH>
                <wp:positionV relativeFrom="paragraph">
                  <wp:posOffset>10160</wp:posOffset>
                </wp:positionV>
                <wp:extent cx="5792470" cy="0"/>
                <wp:effectExtent l="0" t="4445" r="0" b="5080"/>
                <wp:wrapNone/>
                <wp:docPr id="7" name="直接箭头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5B90308" id="直接箭头连接符 7" o:spid="_x0000_s1026" type="#_x0000_t32" style="position:absolute;left:0;text-align:left;margin-left:-.6pt;margin-top:.8pt;width:456.1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"/>
            </w:pict>
          </mc:Fallback>
        </mc:AlternateContent>
      </w:r>
      <w:r w:rsidR="000C1C54" w:rsidRPr="000C1C54"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r w:rsidR="00AC3AF2">
        <w:rPr>
          <w:rFonts w:eastAsia="仿宋_GB2312" w:hint="eastAsia"/>
          <w:color w:val="000000"/>
          <w:spacing w:val="-18"/>
          <w:sz w:val="28"/>
          <w:szCs w:val="28"/>
        </w:rPr>
        <w:t>范倩莹</w:t>
      </w:r>
      <w:r w:rsidR="00BC0241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2A1A95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="002A1A95" w:rsidRPr="002A1A95">
        <w:rPr>
          <w:rFonts w:eastAsia="仿宋_GB2312" w:hint="eastAsia"/>
          <w:bCs/>
          <w:color w:val="000000"/>
          <w:spacing w:val="-18"/>
          <w:sz w:val="28"/>
          <w:szCs w:val="28"/>
        </w:rPr>
        <w:t>祁春娟</w:t>
      </w:r>
      <w:r w:rsidR="000C1C54" w:rsidRPr="000C1C54">
        <w:rPr>
          <w:rFonts w:eastAsia="仿宋_GB2312"/>
          <w:color w:val="000000"/>
          <w:spacing w:val="-18"/>
          <w:sz w:val="28"/>
          <w:szCs w:val="28"/>
        </w:rPr>
        <w:t xml:space="preserve">    </w:t>
      </w:r>
      <w:r w:rsidR="000C1C54">
        <w:rPr>
          <w:rFonts w:eastAsia="仿宋_GB2312"/>
          <w:color w:val="000000"/>
          <w:spacing w:val="-18"/>
          <w:sz w:val="28"/>
          <w:szCs w:val="28"/>
        </w:rPr>
        <w:t xml:space="preserve">        </w:t>
      </w:r>
      <w:r w:rsidR="000C1C54" w:rsidRPr="000C1C54">
        <w:rPr>
          <w:rFonts w:eastAsia="仿宋_GB2312"/>
          <w:color w:val="000000"/>
          <w:spacing w:val="-18"/>
          <w:sz w:val="28"/>
          <w:szCs w:val="28"/>
        </w:rPr>
        <w:t xml:space="preserve">        </w:t>
      </w:r>
      <w:r w:rsidR="000C1C54" w:rsidRPr="000C1C54">
        <w:rPr>
          <w:rFonts w:eastAsia="仿宋_GB2312" w:hint="eastAsia"/>
          <w:color w:val="000000"/>
          <w:spacing w:val="-18"/>
          <w:sz w:val="28"/>
          <w:szCs w:val="28"/>
        </w:rPr>
        <w:t>审核：李明</w:t>
      </w:r>
      <w:r w:rsidR="000C1C54" w:rsidRPr="000C1C54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8A460B">
        <w:rPr>
          <w:rFonts w:eastAsia="仿宋_GB2312"/>
          <w:color w:val="000000"/>
          <w:spacing w:val="-18"/>
          <w:sz w:val="28"/>
          <w:szCs w:val="28"/>
        </w:rPr>
        <w:t xml:space="preserve">              </w:t>
      </w:r>
      <w:r w:rsidR="000C1C54" w:rsidRPr="000C1C54"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:rsidR="000C1C54" w:rsidRPr="00FC3FAE" w:rsidRDefault="006C141D" w:rsidP="00FC3FAE">
      <w:pPr>
        <w:jc w:val="right"/>
        <w:rPr>
          <w:rFonts w:ascii="仿宋_GB2312" w:eastAsia="仿宋_GB2312" w:hAnsi="仿宋"/>
          <w:b/>
          <w:bCs/>
          <w:sz w:val="24"/>
        </w:rPr>
      </w:pPr>
      <w:r w:rsidRPr="006C141D">
        <w:rPr>
          <w:rFonts w:ascii="仿宋_GB2312" w:eastAsia="仿宋_GB2312" w:hAnsi="仿宋"/>
          <w:b/>
          <w:bCs/>
          <w:noProof/>
          <w:sz w:val="24"/>
        </w:rPr>
        <w:drawing>
          <wp:inline distT="0" distB="0" distL="0" distR="0">
            <wp:extent cx="1788795" cy="540688"/>
            <wp:effectExtent l="0" t="0" r="1905" b="0"/>
            <wp:docPr id="19" name="图片 19" descr="C:\Users\dell\Desktop\报告_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ell\Desktop\报告_62.bmp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798" cy="540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C1C54" w:rsidRPr="00FC3FAE">
      <w:headerReference w:type="default" r:id="rId19"/>
      <w:footerReference w:type="default" r:id="rId20"/>
      <w:pgSz w:w="11906" w:h="16838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10C6" w:rsidRDefault="002310C6">
      <w:r>
        <w:separator/>
      </w:r>
    </w:p>
  </w:endnote>
  <w:endnote w:type="continuationSeparator" w:id="0">
    <w:p w:rsidR="002310C6" w:rsidRDefault="00231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GB2312">
    <w:altName w:val="宋体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6176387"/>
    </w:sdtPr>
    <w:sdtEndPr/>
    <w:sdtContent>
      <w:p w:rsidR="002C59ED" w:rsidRDefault="002C59ED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2EB1" w:rsidRPr="00F62EB1">
          <w:rPr>
            <w:noProof/>
            <w:lang w:val="zh-CN"/>
          </w:rPr>
          <w:t>2</w:t>
        </w:r>
        <w:r>
          <w:fldChar w:fldCharType="end"/>
        </w:r>
      </w:p>
    </w:sdtContent>
  </w:sdt>
  <w:p w:rsidR="002C59ED" w:rsidRDefault="002C59ED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10C6" w:rsidRDefault="002310C6">
      <w:r>
        <w:separator/>
      </w:r>
    </w:p>
  </w:footnote>
  <w:footnote w:type="continuationSeparator" w:id="0">
    <w:p w:rsidR="002310C6" w:rsidRDefault="002310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59ED" w:rsidRDefault="002C59ED">
    <w:pPr>
      <w:pStyle w:val="ac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C5EFB"/>
    <w:multiLevelType w:val="multilevel"/>
    <w:tmpl w:val="153C5EFB"/>
    <w:lvl w:ilvl="0">
      <w:start w:val="2"/>
      <w:numFmt w:val="japaneseCounting"/>
      <w:lvlText w:val="%1、"/>
      <w:lvlJc w:val="left"/>
      <w:pPr>
        <w:ind w:left="750" w:hanging="750"/>
      </w:pPr>
      <w:rPr>
        <w:rFonts w:ascii="黑体" w:eastAsia="黑体" w:hint="default"/>
        <w:b/>
        <w:i w:val="0"/>
        <w:sz w:val="32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0A3873"/>
    <w:multiLevelType w:val="multilevel"/>
    <w:tmpl w:val="C4A686D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" w15:restartNumberingAfterBreak="0">
    <w:nsid w:val="2B1156E5"/>
    <w:multiLevelType w:val="hybridMultilevel"/>
    <w:tmpl w:val="7494EE84"/>
    <w:lvl w:ilvl="0" w:tplc="3E4E8D9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36284B10"/>
    <w:multiLevelType w:val="multilevel"/>
    <w:tmpl w:val="B232AFE0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ZWI2ZDMxMTA1ZmMwMGQ0NTE5YWJlZWEwZmI1NGMifQ=="/>
  </w:docVars>
  <w:rsids>
    <w:rsidRoot w:val="00CC7014"/>
    <w:rsid w:val="000010F9"/>
    <w:rsid w:val="0000422D"/>
    <w:rsid w:val="00005618"/>
    <w:rsid w:val="00005A41"/>
    <w:rsid w:val="00005E17"/>
    <w:rsid w:val="00005FBF"/>
    <w:rsid w:val="00006276"/>
    <w:rsid w:val="00006491"/>
    <w:rsid w:val="000070B5"/>
    <w:rsid w:val="000070CB"/>
    <w:rsid w:val="00010123"/>
    <w:rsid w:val="00011948"/>
    <w:rsid w:val="000125F6"/>
    <w:rsid w:val="000132C2"/>
    <w:rsid w:val="00013FD6"/>
    <w:rsid w:val="00016FBC"/>
    <w:rsid w:val="00020408"/>
    <w:rsid w:val="00020F60"/>
    <w:rsid w:val="0002162B"/>
    <w:rsid w:val="000219FA"/>
    <w:rsid w:val="00024E38"/>
    <w:rsid w:val="000256A6"/>
    <w:rsid w:val="00025BA7"/>
    <w:rsid w:val="000300DE"/>
    <w:rsid w:val="00030B1E"/>
    <w:rsid w:val="000314E6"/>
    <w:rsid w:val="00031C8B"/>
    <w:rsid w:val="00031EFB"/>
    <w:rsid w:val="00032766"/>
    <w:rsid w:val="000330A3"/>
    <w:rsid w:val="00033119"/>
    <w:rsid w:val="000347C4"/>
    <w:rsid w:val="00035A42"/>
    <w:rsid w:val="0003646F"/>
    <w:rsid w:val="00037720"/>
    <w:rsid w:val="00037878"/>
    <w:rsid w:val="00037C28"/>
    <w:rsid w:val="000414F6"/>
    <w:rsid w:val="00041F23"/>
    <w:rsid w:val="00043E69"/>
    <w:rsid w:val="00043E6F"/>
    <w:rsid w:val="0004468F"/>
    <w:rsid w:val="00044CBD"/>
    <w:rsid w:val="00050E30"/>
    <w:rsid w:val="00051557"/>
    <w:rsid w:val="000521BA"/>
    <w:rsid w:val="0005330B"/>
    <w:rsid w:val="00054273"/>
    <w:rsid w:val="00054C95"/>
    <w:rsid w:val="00055C73"/>
    <w:rsid w:val="00060696"/>
    <w:rsid w:val="00060C6A"/>
    <w:rsid w:val="000621DE"/>
    <w:rsid w:val="000630B2"/>
    <w:rsid w:val="000637E1"/>
    <w:rsid w:val="00063DA7"/>
    <w:rsid w:val="0006439D"/>
    <w:rsid w:val="00064ADC"/>
    <w:rsid w:val="000667A3"/>
    <w:rsid w:val="0006702C"/>
    <w:rsid w:val="00067A13"/>
    <w:rsid w:val="00070615"/>
    <w:rsid w:val="00071492"/>
    <w:rsid w:val="0007166F"/>
    <w:rsid w:val="000717C0"/>
    <w:rsid w:val="00071EEC"/>
    <w:rsid w:val="0007221E"/>
    <w:rsid w:val="00072301"/>
    <w:rsid w:val="000751E4"/>
    <w:rsid w:val="00075486"/>
    <w:rsid w:val="000773B3"/>
    <w:rsid w:val="000774A3"/>
    <w:rsid w:val="00082135"/>
    <w:rsid w:val="00082447"/>
    <w:rsid w:val="0008291D"/>
    <w:rsid w:val="0008326B"/>
    <w:rsid w:val="000832DF"/>
    <w:rsid w:val="00083761"/>
    <w:rsid w:val="0008411B"/>
    <w:rsid w:val="0008613E"/>
    <w:rsid w:val="000900BE"/>
    <w:rsid w:val="00091802"/>
    <w:rsid w:val="00091D65"/>
    <w:rsid w:val="00092864"/>
    <w:rsid w:val="00092C6C"/>
    <w:rsid w:val="00093816"/>
    <w:rsid w:val="00097122"/>
    <w:rsid w:val="000A111A"/>
    <w:rsid w:val="000A1D3B"/>
    <w:rsid w:val="000A42A2"/>
    <w:rsid w:val="000A451E"/>
    <w:rsid w:val="000A5DA8"/>
    <w:rsid w:val="000A7F1A"/>
    <w:rsid w:val="000B070A"/>
    <w:rsid w:val="000B14F5"/>
    <w:rsid w:val="000B23A1"/>
    <w:rsid w:val="000B2814"/>
    <w:rsid w:val="000B2ED9"/>
    <w:rsid w:val="000B523B"/>
    <w:rsid w:val="000B5A72"/>
    <w:rsid w:val="000B6703"/>
    <w:rsid w:val="000B6AC7"/>
    <w:rsid w:val="000B710B"/>
    <w:rsid w:val="000C1C54"/>
    <w:rsid w:val="000C2A34"/>
    <w:rsid w:val="000C3CFF"/>
    <w:rsid w:val="000C43CB"/>
    <w:rsid w:val="000C4B6E"/>
    <w:rsid w:val="000C5B5C"/>
    <w:rsid w:val="000C6345"/>
    <w:rsid w:val="000C6B80"/>
    <w:rsid w:val="000D1A3A"/>
    <w:rsid w:val="000D2EA9"/>
    <w:rsid w:val="000D33A7"/>
    <w:rsid w:val="000D5D29"/>
    <w:rsid w:val="000D78E7"/>
    <w:rsid w:val="000D7DA2"/>
    <w:rsid w:val="000E00F5"/>
    <w:rsid w:val="000E118D"/>
    <w:rsid w:val="000E157C"/>
    <w:rsid w:val="000E24F4"/>
    <w:rsid w:val="000E35B2"/>
    <w:rsid w:val="000E3947"/>
    <w:rsid w:val="000E4311"/>
    <w:rsid w:val="000E4A3B"/>
    <w:rsid w:val="000E4DC4"/>
    <w:rsid w:val="000E5744"/>
    <w:rsid w:val="000E598C"/>
    <w:rsid w:val="000E6221"/>
    <w:rsid w:val="000E7AEE"/>
    <w:rsid w:val="000F07BC"/>
    <w:rsid w:val="000F0DE6"/>
    <w:rsid w:val="000F1AD6"/>
    <w:rsid w:val="000F25D8"/>
    <w:rsid w:val="000F32ED"/>
    <w:rsid w:val="000F35B5"/>
    <w:rsid w:val="000F388A"/>
    <w:rsid w:val="000F5EB6"/>
    <w:rsid w:val="000F652D"/>
    <w:rsid w:val="000F6780"/>
    <w:rsid w:val="000F6881"/>
    <w:rsid w:val="000F6892"/>
    <w:rsid w:val="000F7E8C"/>
    <w:rsid w:val="00100CAD"/>
    <w:rsid w:val="00101806"/>
    <w:rsid w:val="00101955"/>
    <w:rsid w:val="00101A4C"/>
    <w:rsid w:val="00102421"/>
    <w:rsid w:val="001028C9"/>
    <w:rsid w:val="0010427F"/>
    <w:rsid w:val="001047B8"/>
    <w:rsid w:val="001055AC"/>
    <w:rsid w:val="0010660C"/>
    <w:rsid w:val="00106BE8"/>
    <w:rsid w:val="00107A08"/>
    <w:rsid w:val="0011055D"/>
    <w:rsid w:val="001122EE"/>
    <w:rsid w:val="0011281E"/>
    <w:rsid w:val="00114059"/>
    <w:rsid w:val="001140B7"/>
    <w:rsid w:val="00114987"/>
    <w:rsid w:val="0011567D"/>
    <w:rsid w:val="00117804"/>
    <w:rsid w:val="00117F30"/>
    <w:rsid w:val="00120E10"/>
    <w:rsid w:val="001224D9"/>
    <w:rsid w:val="00126860"/>
    <w:rsid w:val="00134E6E"/>
    <w:rsid w:val="0013542C"/>
    <w:rsid w:val="00135732"/>
    <w:rsid w:val="00136CB4"/>
    <w:rsid w:val="0013733C"/>
    <w:rsid w:val="00140701"/>
    <w:rsid w:val="001410D9"/>
    <w:rsid w:val="00141BB8"/>
    <w:rsid w:val="00143689"/>
    <w:rsid w:val="0014598E"/>
    <w:rsid w:val="001474D5"/>
    <w:rsid w:val="00147555"/>
    <w:rsid w:val="00150113"/>
    <w:rsid w:val="00150755"/>
    <w:rsid w:val="00151772"/>
    <w:rsid w:val="001524C1"/>
    <w:rsid w:val="00152EAE"/>
    <w:rsid w:val="00154308"/>
    <w:rsid w:val="00154988"/>
    <w:rsid w:val="00155184"/>
    <w:rsid w:val="00155592"/>
    <w:rsid w:val="00157975"/>
    <w:rsid w:val="001600CA"/>
    <w:rsid w:val="001604AB"/>
    <w:rsid w:val="0016070C"/>
    <w:rsid w:val="00161C4C"/>
    <w:rsid w:val="00161F1B"/>
    <w:rsid w:val="00164814"/>
    <w:rsid w:val="00164FD0"/>
    <w:rsid w:val="001651F4"/>
    <w:rsid w:val="001668E2"/>
    <w:rsid w:val="00167358"/>
    <w:rsid w:val="001674C8"/>
    <w:rsid w:val="00167B58"/>
    <w:rsid w:val="0017127A"/>
    <w:rsid w:val="00171AC9"/>
    <w:rsid w:val="001720A6"/>
    <w:rsid w:val="00172AE8"/>
    <w:rsid w:val="00175029"/>
    <w:rsid w:val="00177F50"/>
    <w:rsid w:val="0018007D"/>
    <w:rsid w:val="0018027A"/>
    <w:rsid w:val="00182B4D"/>
    <w:rsid w:val="0018410D"/>
    <w:rsid w:val="00185A14"/>
    <w:rsid w:val="001862EF"/>
    <w:rsid w:val="00186A7D"/>
    <w:rsid w:val="00186ACF"/>
    <w:rsid w:val="00190291"/>
    <w:rsid w:val="00190307"/>
    <w:rsid w:val="0019103C"/>
    <w:rsid w:val="001910AC"/>
    <w:rsid w:val="0019303D"/>
    <w:rsid w:val="00193451"/>
    <w:rsid w:val="00194500"/>
    <w:rsid w:val="00194FEF"/>
    <w:rsid w:val="00196125"/>
    <w:rsid w:val="001968B0"/>
    <w:rsid w:val="001A032C"/>
    <w:rsid w:val="001A04EB"/>
    <w:rsid w:val="001A166F"/>
    <w:rsid w:val="001A1A54"/>
    <w:rsid w:val="001A2532"/>
    <w:rsid w:val="001A3C68"/>
    <w:rsid w:val="001A6779"/>
    <w:rsid w:val="001A6FF5"/>
    <w:rsid w:val="001A7812"/>
    <w:rsid w:val="001B1E6A"/>
    <w:rsid w:val="001B1F64"/>
    <w:rsid w:val="001B1F67"/>
    <w:rsid w:val="001B2836"/>
    <w:rsid w:val="001B2BEA"/>
    <w:rsid w:val="001B3306"/>
    <w:rsid w:val="001B4717"/>
    <w:rsid w:val="001B5CF5"/>
    <w:rsid w:val="001B742F"/>
    <w:rsid w:val="001B76BA"/>
    <w:rsid w:val="001C163D"/>
    <w:rsid w:val="001C252F"/>
    <w:rsid w:val="001C278F"/>
    <w:rsid w:val="001C2A55"/>
    <w:rsid w:val="001C39A4"/>
    <w:rsid w:val="001C4F34"/>
    <w:rsid w:val="001C5009"/>
    <w:rsid w:val="001C5A7E"/>
    <w:rsid w:val="001C5D97"/>
    <w:rsid w:val="001C6392"/>
    <w:rsid w:val="001C6718"/>
    <w:rsid w:val="001C6CD2"/>
    <w:rsid w:val="001C7764"/>
    <w:rsid w:val="001C7BF8"/>
    <w:rsid w:val="001C7F0E"/>
    <w:rsid w:val="001D05A1"/>
    <w:rsid w:val="001D4092"/>
    <w:rsid w:val="001D4B1E"/>
    <w:rsid w:val="001E0D8F"/>
    <w:rsid w:val="001E1DB8"/>
    <w:rsid w:val="001E35E8"/>
    <w:rsid w:val="001E3C8C"/>
    <w:rsid w:val="001E4DAC"/>
    <w:rsid w:val="001E5078"/>
    <w:rsid w:val="001E59AE"/>
    <w:rsid w:val="001E6CDF"/>
    <w:rsid w:val="001E773F"/>
    <w:rsid w:val="001E7F59"/>
    <w:rsid w:val="001F1AB4"/>
    <w:rsid w:val="001F23FB"/>
    <w:rsid w:val="001F334B"/>
    <w:rsid w:val="001F4B51"/>
    <w:rsid w:val="001F4E8C"/>
    <w:rsid w:val="001F5841"/>
    <w:rsid w:val="001F5C30"/>
    <w:rsid w:val="001F65A8"/>
    <w:rsid w:val="002003CA"/>
    <w:rsid w:val="00201591"/>
    <w:rsid w:val="002021F8"/>
    <w:rsid w:val="002023E7"/>
    <w:rsid w:val="002036F6"/>
    <w:rsid w:val="002056C8"/>
    <w:rsid w:val="00205F78"/>
    <w:rsid w:val="00211E03"/>
    <w:rsid w:val="00212441"/>
    <w:rsid w:val="00212553"/>
    <w:rsid w:val="00212691"/>
    <w:rsid w:val="00213347"/>
    <w:rsid w:val="00213D5A"/>
    <w:rsid w:val="002149B9"/>
    <w:rsid w:val="0022003A"/>
    <w:rsid w:val="00223E58"/>
    <w:rsid w:val="00224CDC"/>
    <w:rsid w:val="002251F5"/>
    <w:rsid w:val="002254DA"/>
    <w:rsid w:val="00227239"/>
    <w:rsid w:val="00227259"/>
    <w:rsid w:val="002310C6"/>
    <w:rsid w:val="002310DE"/>
    <w:rsid w:val="0023456A"/>
    <w:rsid w:val="0023545A"/>
    <w:rsid w:val="00235AA0"/>
    <w:rsid w:val="00236838"/>
    <w:rsid w:val="002371D1"/>
    <w:rsid w:val="002372D5"/>
    <w:rsid w:val="00241753"/>
    <w:rsid w:val="00243D30"/>
    <w:rsid w:val="002447DA"/>
    <w:rsid w:val="002449E7"/>
    <w:rsid w:val="00244EA1"/>
    <w:rsid w:val="002456D7"/>
    <w:rsid w:val="002475A4"/>
    <w:rsid w:val="00247B88"/>
    <w:rsid w:val="00251584"/>
    <w:rsid w:val="0025198B"/>
    <w:rsid w:val="002530D4"/>
    <w:rsid w:val="002547C1"/>
    <w:rsid w:val="00255023"/>
    <w:rsid w:val="0025562A"/>
    <w:rsid w:val="00256B9C"/>
    <w:rsid w:val="00260AA7"/>
    <w:rsid w:val="00263BA6"/>
    <w:rsid w:val="002646DC"/>
    <w:rsid w:val="002656DF"/>
    <w:rsid w:val="00265A76"/>
    <w:rsid w:val="0026640C"/>
    <w:rsid w:val="00266613"/>
    <w:rsid w:val="002709D6"/>
    <w:rsid w:val="002709E9"/>
    <w:rsid w:val="00271BD0"/>
    <w:rsid w:val="00274EB3"/>
    <w:rsid w:val="0027503D"/>
    <w:rsid w:val="00275473"/>
    <w:rsid w:val="00275F82"/>
    <w:rsid w:val="002779C5"/>
    <w:rsid w:val="00282309"/>
    <w:rsid w:val="00282EDA"/>
    <w:rsid w:val="0028479B"/>
    <w:rsid w:val="00284BEF"/>
    <w:rsid w:val="00285BA3"/>
    <w:rsid w:val="00287499"/>
    <w:rsid w:val="00291FEF"/>
    <w:rsid w:val="00292113"/>
    <w:rsid w:val="002926D9"/>
    <w:rsid w:val="00292D1F"/>
    <w:rsid w:val="0029340B"/>
    <w:rsid w:val="0029389C"/>
    <w:rsid w:val="00293BCF"/>
    <w:rsid w:val="0029512A"/>
    <w:rsid w:val="00296C5F"/>
    <w:rsid w:val="002A1052"/>
    <w:rsid w:val="002A10ED"/>
    <w:rsid w:val="002A1A95"/>
    <w:rsid w:val="002A28AF"/>
    <w:rsid w:val="002A3F15"/>
    <w:rsid w:val="002A4BA6"/>
    <w:rsid w:val="002A5246"/>
    <w:rsid w:val="002A6569"/>
    <w:rsid w:val="002A66A0"/>
    <w:rsid w:val="002A6B37"/>
    <w:rsid w:val="002B06C7"/>
    <w:rsid w:val="002B424D"/>
    <w:rsid w:val="002B4293"/>
    <w:rsid w:val="002B5452"/>
    <w:rsid w:val="002B651B"/>
    <w:rsid w:val="002B74A4"/>
    <w:rsid w:val="002B779F"/>
    <w:rsid w:val="002B7C79"/>
    <w:rsid w:val="002C0261"/>
    <w:rsid w:val="002C0507"/>
    <w:rsid w:val="002C08D1"/>
    <w:rsid w:val="002C0A47"/>
    <w:rsid w:val="002C0AAF"/>
    <w:rsid w:val="002C0E55"/>
    <w:rsid w:val="002C1730"/>
    <w:rsid w:val="002C181D"/>
    <w:rsid w:val="002C21CC"/>
    <w:rsid w:val="002C2844"/>
    <w:rsid w:val="002C2A81"/>
    <w:rsid w:val="002C2AAC"/>
    <w:rsid w:val="002C59ED"/>
    <w:rsid w:val="002C64CB"/>
    <w:rsid w:val="002C6BC9"/>
    <w:rsid w:val="002C6D64"/>
    <w:rsid w:val="002C6D7E"/>
    <w:rsid w:val="002C7ED4"/>
    <w:rsid w:val="002D4676"/>
    <w:rsid w:val="002D4D38"/>
    <w:rsid w:val="002D59CF"/>
    <w:rsid w:val="002D60D7"/>
    <w:rsid w:val="002D642E"/>
    <w:rsid w:val="002D7B1E"/>
    <w:rsid w:val="002E0424"/>
    <w:rsid w:val="002E1FB4"/>
    <w:rsid w:val="002E3AAA"/>
    <w:rsid w:val="002E401A"/>
    <w:rsid w:val="002E5B6E"/>
    <w:rsid w:val="002E5E93"/>
    <w:rsid w:val="002E69A7"/>
    <w:rsid w:val="002E7319"/>
    <w:rsid w:val="002F06B8"/>
    <w:rsid w:val="002F09D7"/>
    <w:rsid w:val="002F247C"/>
    <w:rsid w:val="002F2920"/>
    <w:rsid w:val="002F3066"/>
    <w:rsid w:val="002F5CA4"/>
    <w:rsid w:val="002F753A"/>
    <w:rsid w:val="002F7684"/>
    <w:rsid w:val="00300A1C"/>
    <w:rsid w:val="00300E80"/>
    <w:rsid w:val="00301527"/>
    <w:rsid w:val="0030184F"/>
    <w:rsid w:val="00301D0F"/>
    <w:rsid w:val="00302F3E"/>
    <w:rsid w:val="00304AD6"/>
    <w:rsid w:val="00305253"/>
    <w:rsid w:val="003053DA"/>
    <w:rsid w:val="0030558A"/>
    <w:rsid w:val="00305C0D"/>
    <w:rsid w:val="003060FA"/>
    <w:rsid w:val="003061DF"/>
    <w:rsid w:val="00306E16"/>
    <w:rsid w:val="00307E6E"/>
    <w:rsid w:val="00310816"/>
    <w:rsid w:val="00310AE3"/>
    <w:rsid w:val="00311355"/>
    <w:rsid w:val="0031135E"/>
    <w:rsid w:val="003139AA"/>
    <w:rsid w:val="00314988"/>
    <w:rsid w:val="00314B49"/>
    <w:rsid w:val="003156D6"/>
    <w:rsid w:val="00316613"/>
    <w:rsid w:val="00322B54"/>
    <w:rsid w:val="00322CAE"/>
    <w:rsid w:val="00322FCF"/>
    <w:rsid w:val="00324548"/>
    <w:rsid w:val="003249CF"/>
    <w:rsid w:val="00324EF3"/>
    <w:rsid w:val="0032508E"/>
    <w:rsid w:val="003252BD"/>
    <w:rsid w:val="00325E9E"/>
    <w:rsid w:val="00326686"/>
    <w:rsid w:val="00327ECB"/>
    <w:rsid w:val="00330359"/>
    <w:rsid w:val="00330B70"/>
    <w:rsid w:val="00331126"/>
    <w:rsid w:val="00331438"/>
    <w:rsid w:val="0033358B"/>
    <w:rsid w:val="00333B6F"/>
    <w:rsid w:val="00335175"/>
    <w:rsid w:val="00337987"/>
    <w:rsid w:val="00337CA2"/>
    <w:rsid w:val="003428D4"/>
    <w:rsid w:val="00342926"/>
    <w:rsid w:val="0034411A"/>
    <w:rsid w:val="00344A45"/>
    <w:rsid w:val="00344BC7"/>
    <w:rsid w:val="00345074"/>
    <w:rsid w:val="00346A83"/>
    <w:rsid w:val="00346E38"/>
    <w:rsid w:val="003508BD"/>
    <w:rsid w:val="00350A2D"/>
    <w:rsid w:val="0035323A"/>
    <w:rsid w:val="003534AC"/>
    <w:rsid w:val="003566A7"/>
    <w:rsid w:val="00357840"/>
    <w:rsid w:val="003609BE"/>
    <w:rsid w:val="00362D68"/>
    <w:rsid w:val="00362DF2"/>
    <w:rsid w:val="003634A8"/>
    <w:rsid w:val="00364368"/>
    <w:rsid w:val="00366CF9"/>
    <w:rsid w:val="00370698"/>
    <w:rsid w:val="003714B4"/>
    <w:rsid w:val="00372174"/>
    <w:rsid w:val="00373A6E"/>
    <w:rsid w:val="003751E9"/>
    <w:rsid w:val="00375370"/>
    <w:rsid w:val="003754A9"/>
    <w:rsid w:val="003766A1"/>
    <w:rsid w:val="0037720A"/>
    <w:rsid w:val="00377AD1"/>
    <w:rsid w:val="00377E2A"/>
    <w:rsid w:val="00380845"/>
    <w:rsid w:val="00381777"/>
    <w:rsid w:val="003828BC"/>
    <w:rsid w:val="00384424"/>
    <w:rsid w:val="00384803"/>
    <w:rsid w:val="00384C49"/>
    <w:rsid w:val="00386C28"/>
    <w:rsid w:val="00386D33"/>
    <w:rsid w:val="0038783B"/>
    <w:rsid w:val="00387922"/>
    <w:rsid w:val="00390E62"/>
    <w:rsid w:val="00393946"/>
    <w:rsid w:val="003957ED"/>
    <w:rsid w:val="00396162"/>
    <w:rsid w:val="00397B7C"/>
    <w:rsid w:val="003A05B8"/>
    <w:rsid w:val="003A23C0"/>
    <w:rsid w:val="003A23DC"/>
    <w:rsid w:val="003A2AD6"/>
    <w:rsid w:val="003A2E43"/>
    <w:rsid w:val="003A417B"/>
    <w:rsid w:val="003A4273"/>
    <w:rsid w:val="003A4E6A"/>
    <w:rsid w:val="003A5E91"/>
    <w:rsid w:val="003A6717"/>
    <w:rsid w:val="003B046F"/>
    <w:rsid w:val="003B0B76"/>
    <w:rsid w:val="003B3D15"/>
    <w:rsid w:val="003B40A4"/>
    <w:rsid w:val="003B48A8"/>
    <w:rsid w:val="003B4D03"/>
    <w:rsid w:val="003C0CF2"/>
    <w:rsid w:val="003C4DE6"/>
    <w:rsid w:val="003C53C0"/>
    <w:rsid w:val="003C5647"/>
    <w:rsid w:val="003C6F66"/>
    <w:rsid w:val="003C7D6B"/>
    <w:rsid w:val="003D030B"/>
    <w:rsid w:val="003D2453"/>
    <w:rsid w:val="003D2917"/>
    <w:rsid w:val="003D2EAB"/>
    <w:rsid w:val="003D30B6"/>
    <w:rsid w:val="003D3804"/>
    <w:rsid w:val="003D525E"/>
    <w:rsid w:val="003D568B"/>
    <w:rsid w:val="003D5D77"/>
    <w:rsid w:val="003D7100"/>
    <w:rsid w:val="003E0565"/>
    <w:rsid w:val="003E0AA2"/>
    <w:rsid w:val="003E1A06"/>
    <w:rsid w:val="003E2C76"/>
    <w:rsid w:val="003E3E91"/>
    <w:rsid w:val="003E734E"/>
    <w:rsid w:val="003E7CED"/>
    <w:rsid w:val="003F1D68"/>
    <w:rsid w:val="003F1D75"/>
    <w:rsid w:val="003F4D3D"/>
    <w:rsid w:val="003F58A7"/>
    <w:rsid w:val="003F7434"/>
    <w:rsid w:val="003F7A64"/>
    <w:rsid w:val="0040096E"/>
    <w:rsid w:val="004010A5"/>
    <w:rsid w:val="004023BE"/>
    <w:rsid w:val="00402A71"/>
    <w:rsid w:val="00404CFF"/>
    <w:rsid w:val="004060E3"/>
    <w:rsid w:val="004061E2"/>
    <w:rsid w:val="00406480"/>
    <w:rsid w:val="00407C4A"/>
    <w:rsid w:val="0041020F"/>
    <w:rsid w:val="00411504"/>
    <w:rsid w:val="00411CD9"/>
    <w:rsid w:val="00412986"/>
    <w:rsid w:val="00413EEE"/>
    <w:rsid w:val="00415BD1"/>
    <w:rsid w:val="00416313"/>
    <w:rsid w:val="00417515"/>
    <w:rsid w:val="0041796B"/>
    <w:rsid w:val="00417CF6"/>
    <w:rsid w:val="0042036D"/>
    <w:rsid w:val="00420494"/>
    <w:rsid w:val="00420BCE"/>
    <w:rsid w:val="00420E72"/>
    <w:rsid w:val="00422011"/>
    <w:rsid w:val="0042232A"/>
    <w:rsid w:val="0042322A"/>
    <w:rsid w:val="00425B3F"/>
    <w:rsid w:val="00425F67"/>
    <w:rsid w:val="00430330"/>
    <w:rsid w:val="00430810"/>
    <w:rsid w:val="00430BDE"/>
    <w:rsid w:val="00430C17"/>
    <w:rsid w:val="00432430"/>
    <w:rsid w:val="004340AF"/>
    <w:rsid w:val="00435448"/>
    <w:rsid w:val="0043545F"/>
    <w:rsid w:val="00435FC6"/>
    <w:rsid w:val="00436EE3"/>
    <w:rsid w:val="00436F69"/>
    <w:rsid w:val="00437CE8"/>
    <w:rsid w:val="0044121B"/>
    <w:rsid w:val="004427BC"/>
    <w:rsid w:val="004434B7"/>
    <w:rsid w:val="00444310"/>
    <w:rsid w:val="00445124"/>
    <w:rsid w:val="0044625B"/>
    <w:rsid w:val="00446A7F"/>
    <w:rsid w:val="00450992"/>
    <w:rsid w:val="00450D33"/>
    <w:rsid w:val="004519F7"/>
    <w:rsid w:val="00452E81"/>
    <w:rsid w:val="004531AB"/>
    <w:rsid w:val="0045487A"/>
    <w:rsid w:val="00455393"/>
    <w:rsid w:val="00455BE0"/>
    <w:rsid w:val="00455D37"/>
    <w:rsid w:val="004568E0"/>
    <w:rsid w:val="00457705"/>
    <w:rsid w:val="0045780F"/>
    <w:rsid w:val="00457FD7"/>
    <w:rsid w:val="004608E0"/>
    <w:rsid w:val="00460F42"/>
    <w:rsid w:val="00461023"/>
    <w:rsid w:val="00461578"/>
    <w:rsid w:val="00462902"/>
    <w:rsid w:val="00462A08"/>
    <w:rsid w:val="004646F4"/>
    <w:rsid w:val="00465D26"/>
    <w:rsid w:val="00467440"/>
    <w:rsid w:val="00472352"/>
    <w:rsid w:val="004733C3"/>
    <w:rsid w:val="0047369F"/>
    <w:rsid w:val="00474451"/>
    <w:rsid w:val="00475F1D"/>
    <w:rsid w:val="00476196"/>
    <w:rsid w:val="00476F29"/>
    <w:rsid w:val="00481FBB"/>
    <w:rsid w:val="00483237"/>
    <w:rsid w:val="004832C1"/>
    <w:rsid w:val="004834B4"/>
    <w:rsid w:val="00483701"/>
    <w:rsid w:val="00484063"/>
    <w:rsid w:val="004844C6"/>
    <w:rsid w:val="00484CAA"/>
    <w:rsid w:val="00485AAA"/>
    <w:rsid w:val="00485EBF"/>
    <w:rsid w:val="00487105"/>
    <w:rsid w:val="004878A4"/>
    <w:rsid w:val="00491061"/>
    <w:rsid w:val="00491B83"/>
    <w:rsid w:val="00491E0A"/>
    <w:rsid w:val="00493749"/>
    <w:rsid w:val="00495006"/>
    <w:rsid w:val="00495608"/>
    <w:rsid w:val="00495FB8"/>
    <w:rsid w:val="004962AE"/>
    <w:rsid w:val="004968E0"/>
    <w:rsid w:val="00497806"/>
    <w:rsid w:val="004A0CBE"/>
    <w:rsid w:val="004A1182"/>
    <w:rsid w:val="004A1F38"/>
    <w:rsid w:val="004A350B"/>
    <w:rsid w:val="004A3E8B"/>
    <w:rsid w:val="004A3F65"/>
    <w:rsid w:val="004A5B20"/>
    <w:rsid w:val="004A680F"/>
    <w:rsid w:val="004B0508"/>
    <w:rsid w:val="004B179C"/>
    <w:rsid w:val="004B18A3"/>
    <w:rsid w:val="004B32E6"/>
    <w:rsid w:val="004B334C"/>
    <w:rsid w:val="004B3FE6"/>
    <w:rsid w:val="004B4BC4"/>
    <w:rsid w:val="004B51E5"/>
    <w:rsid w:val="004B524D"/>
    <w:rsid w:val="004B53AA"/>
    <w:rsid w:val="004B557A"/>
    <w:rsid w:val="004B5DE9"/>
    <w:rsid w:val="004B624D"/>
    <w:rsid w:val="004C0B1F"/>
    <w:rsid w:val="004C24BC"/>
    <w:rsid w:val="004C29A4"/>
    <w:rsid w:val="004C2A15"/>
    <w:rsid w:val="004C3CC9"/>
    <w:rsid w:val="004C3FDF"/>
    <w:rsid w:val="004C447A"/>
    <w:rsid w:val="004C4ABD"/>
    <w:rsid w:val="004C5CE1"/>
    <w:rsid w:val="004D076B"/>
    <w:rsid w:val="004D1362"/>
    <w:rsid w:val="004D27A8"/>
    <w:rsid w:val="004D2BE7"/>
    <w:rsid w:val="004D2CFC"/>
    <w:rsid w:val="004D42DE"/>
    <w:rsid w:val="004D71A4"/>
    <w:rsid w:val="004D76A7"/>
    <w:rsid w:val="004D7F9C"/>
    <w:rsid w:val="004E4D74"/>
    <w:rsid w:val="004E6137"/>
    <w:rsid w:val="004E68C5"/>
    <w:rsid w:val="004E6EBC"/>
    <w:rsid w:val="004E7A67"/>
    <w:rsid w:val="004F1C03"/>
    <w:rsid w:val="004F2B5A"/>
    <w:rsid w:val="004F30CF"/>
    <w:rsid w:val="004F31CB"/>
    <w:rsid w:val="004F5409"/>
    <w:rsid w:val="004F55D5"/>
    <w:rsid w:val="004F5D18"/>
    <w:rsid w:val="004F6A71"/>
    <w:rsid w:val="004F7C53"/>
    <w:rsid w:val="00500696"/>
    <w:rsid w:val="00501A5D"/>
    <w:rsid w:val="00502254"/>
    <w:rsid w:val="00503287"/>
    <w:rsid w:val="005056CC"/>
    <w:rsid w:val="00505809"/>
    <w:rsid w:val="00506740"/>
    <w:rsid w:val="00507C21"/>
    <w:rsid w:val="00510922"/>
    <w:rsid w:val="00510ED0"/>
    <w:rsid w:val="00513E49"/>
    <w:rsid w:val="00515482"/>
    <w:rsid w:val="00515BF2"/>
    <w:rsid w:val="00516A53"/>
    <w:rsid w:val="005177C2"/>
    <w:rsid w:val="00517F59"/>
    <w:rsid w:val="00521DCA"/>
    <w:rsid w:val="00523189"/>
    <w:rsid w:val="005239BC"/>
    <w:rsid w:val="00523E12"/>
    <w:rsid w:val="00524173"/>
    <w:rsid w:val="0052444C"/>
    <w:rsid w:val="00524C80"/>
    <w:rsid w:val="0052545E"/>
    <w:rsid w:val="00525889"/>
    <w:rsid w:val="00526698"/>
    <w:rsid w:val="00526908"/>
    <w:rsid w:val="005270D7"/>
    <w:rsid w:val="00527BDE"/>
    <w:rsid w:val="005302E8"/>
    <w:rsid w:val="00530614"/>
    <w:rsid w:val="00530822"/>
    <w:rsid w:val="00530F99"/>
    <w:rsid w:val="00531F43"/>
    <w:rsid w:val="0053300E"/>
    <w:rsid w:val="00534E45"/>
    <w:rsid w:val="00536B06"/>
    <w:rsid w:val="00536B4B"/>
    <w:rsid w:val="0053747A"/>
    <w:rsid w:val="00537F1F"/>
    <w:rsid w:val="00540DD6"/>
    <w:rsid w:val="005411DE"/>
    <w:rsid w:val="005412F6"/>
    <w:rsid w:val="0054136A"/>
    <w:rsid w:val="00542B30"/>
    <w:rsid w:val="00543D6A"/>
    <w:rsid w:val="0054431C"/>
    <w:rsid w:val="0054447F"/>
    <w:rsid w:val="00544CD2"/>
    <w:rsid w:val="00547975"/>
    <w:rsid w:val="00547D6F"/>
    <w:rsid w:val="00550BFA"/>
    <w:rsid w:val="00551069"/>
    <w:rsid w:val="00551406"/>
    <w:rsid w:val="00552001"/>
    <w:rsid w:val="00552432"/>
    <w:rsid w:val="00552EB2"/>
    <w:rsid w:val="00553BAA"/>
    <w:rsid w:val="00553EBA"/>
    <w:rsid w:val="005544E2"/>
    <w:rsid w:val="00554800"/>
    <w:rsid w:val="005565D5"/>
    <w:rsid w:val="00556E5D"/>
    <w:rsid w:val="00557B19"/>
    <w:rsid w:val="00561FDC"/>
    <w:rsid w:val="005630AA"/>
    <w:rsid w:val="00563305"/>
    <w:rsid w:val="00563822"/>
    <w:rsid w:val="0056743F"/>
    <w:rsid w:val="00571F7F"/>
    <w:rsid w:val="00571FA9"/>
    <w:rsid w:val="00572FB6"/>
    <w:rsid w:val="00573081"/>
    <w:rsid w:val="0057340E"/>
    <w:rsid w:val="0057402B"/>
    <w:rsid w:val="00576DB7"/>
    <w:rsid w:val="00580D2C"/>
    <w:rsid w:val="00581471"/>
    <w:rsid w:val="00584E9C"/>
    <w:rsid w:val="005858D8"/>
    <w:rsid w:val="00585980"/>
    <w:rsid w:val="00585BDE"/>
    <w:rsid w:val="00586B7F"/>
    <w:rsid w:val="00586F6F"/>
    <w:rsid w:val="00587057"/>
    <w:rsid w:val="0059035A"/>
    <w:rsid w:val="005906D1"/>
    <w:rsid w:val="0059196E"/>
    <w:rsid w:val="005940C4"/>
    <w:rsid w:val="00595F6B"/>
    <w:rsid w:val="005973C7"/>
    <w:rsid w:val="005A3D08"/>
    <w:rsid w:val="005A5440"/>
    <w:rsid w:val="005A5628"/>
    <w:rsid w:val="005A575F"/>
    <w:rsid w:val="005A62F7"/>
    <w:rsid w:val="005A6322"/>
    <w:rsid w:val="005A7C0A"/>
    <w:rsid w:val="005B0289"/>
    <w:rsid w:val="005B1DFB"/>
    <w:rsid w:val="005B2CC4"/>
    <w:rsid w:val="005B3D08"/>
    <w:rsid w:val="005B7D70"/>
    <w:rsid w:val="005C09B8"/>
    <w:rsid w:val="005C1A95"/>
    <w:rsid w:val="005C2064"/>
    <w:rsid w:val="005C30A3"/>
    <w:rsid w:val="005C30CC"/>
    <w:rsid w:val="005C375E"/>
    <w:rsid w:val="005C39D6"/>
    <w:rsid w:val="005C65F2"/>
    <w:rsid w:val="005C69E4"/>
    <w:rsid w:val="005C7434"/>
    <w:rsid w:val="005D2053"/>
    <w:rsid w:val="005D251F"/>
    <w:rsid w:val="005D2C3D"/>
    <w:rsid w:val="005D2D13"/>
    <w:rsid w:val="005D5245"/>
    <w:rsid w:val="005D5296"/>
    <w:rsid w:val="005D58FE"/>
    <w:rsid w:val="005D5943"/>
    <w:rsid w:val="005E32D5"/>
    <w:rsid w:val="005E462C"/>
    <w:rsid w:val="005E551D"/>
    <w:rsid w:val="005E5900"/>
    <w:rsid w:val="005E5B06"/>
    <w:rsid w:val="005F1F66"/>
    <w:rsid w:val="005F2488"/>
    <w:rsid w:val="005F34B2"/>
    <w:rsid w:val="005F3C45"/>
    <w:rsid w:val="005F529A"/>
    <w:rsid w:val="0060057B"/>
    <w:rsid w:val="00600B0F"/>
    <w:rsid w:val="00600D04"/>
    <w:rsid w:val="00600E55"/>
    <w:rsid w:val="00600EB3"/>
    <w:rsid w:val="00602655"/>
    <w:rsid w:val="006032DA"/>
    <w:rsid w:val="0060356C"/>
    <w:rsid w:val="0060410C"/>
    <w:rsid w:val="00605303"/>
    <w:rsid w:val="00605C1D"/>
    <w:rsid w:val="006067D5"/>
    <w:rsid w:val="0061047A"/>
    <w:rsid w:val="00615D63"/>
    <w:rsid w:val="0061679B"/>
    <w:rsid w:val="00617B28"/>
    <w:rsid w:val="00621013"/>
    <w:rsid w:val="00621C8A"/>
    <w:rsid w:val="00621EFA"/>
    <w:rsid w:val="00623B12"/>
    <w:rsid w:val="00623C11"/>
    <w:rsid w:val="00623F42"/>
    <w:rsid w:val="0062480E"/>
    <w:rsid w:val="00624835"/>
    <w:rsid w:val="00624D08"/>
    <w:rsid w:val="00625178"/>
    <w:rsid w:val="0062588A"/>
    <w:rsid w:val="00626109"/>
    <w:rsid w:val="00626525"/>
    <w:rsid w:val="0062679E"/>
    <w:rsid w:val="00626878"/>
    <w:rsid w:val="00626F3A"/>
    <w:rsid w:val="00630583"/>
    <w:rsid w:val="00630D10"/>
    <w:rsid w:val="00631790"/>
    <w:rsid w:val="00633315"/>
    <w:rsid w:val="0063467B"/>
    <w:rsid w:val="006356CC"/>
    <w:rsid w:val="00635891"/>
    <w:rsid w:val="006364D2"/>
    <w:rsid w:val="00636820"/>
    <w:rsid w:val="00636917"/>
    <w:rsid w:val="00636C14"/>
    <w:rsid w:val="00637B64"/>
    <w:rsid w:val="00640DEB"/>
    <w:rsid w:val="006413DC"/>
    <w:rsid w:val="006415D2"/>
    <w:rsid w:val="00642372"/>
    <w:rsid w:val="00644D13"/>
    <w:rsid w:val="00645A13"/>
    <w:rsid w:val="006467D8"/>
    <w:rsid w:val="00647E39"/>
    <w:rsid w:val="00647F2A"/>
    <w:rsid w:val="00651F68"/>
    <w:rsid w:val="006530B8"/>
    <w:rsid w:val="00653D33"/>
    <w:rsid w:val="0065455F"/>
    <w:rsid w:val="00654DEB"/>
    <w:rsid w:val="006556B7"/>
    <w:rsid w:val="00656159"/>
    <w:rsid w:val="00657C9A"/>
    <w:rsid w:val="0066005E"/>
    <w:rsid w:val="00661AA3"/>
    <w:rsid w:val="00661BFA"/>
    <w:rsid w:val="00661D52"/>
    <w:rsid w:val="006638EE"/>
    <w:rsid w:val="00663CFE"/>
    <w:rsid w:val="006640F9"/>
    <w:rsid w:val="0066532F"/>
    <w:rsid w:val="006657EB"/>
    <w:rsid w:val="00666921"/>
    <w:rsid w:val="00666D75"/>
    <w:rsid w:val="0066732A"/>
    <w:rsid w:val="006707F8"/>
    <w:rsid w:val="00670FF6"/>
    <w:rsid w:val="00677C36"/>
    <w:rsid w:val="006806A4"/>
    <w:rsid w:val="006810F5"/>
    <w:rsid w:val="006811AF"/>
    <w:rsid w:val="00682572"/>
    <w:rsid w:val="006825C2"/>
    <w:rsid w:val="0068422B"/>
    <w:rsid w:val="00684A72"/>
    <w:rsid w:val="00685849"/>
    <w:rsid w:val="00685F2C"/>
    <w:rsid w:val="00690856"/>
    <w:rsid w:val="0069112C"/>
    <w:rsid w:val="006921C0"/>
    <w:rsid w:val="006949C4"/>
    <w:rsid w:val="00694C89"/>
    <w:rsid w:val="006955DE"/>
    <w:rsid w:val="00696BEE"/>
    <w:rsid w:val="00696BFE"/>
    <w:rsid w:val="0069712E"/>
    <w:rsid w:val="006A12F2"/>
    <w:rsid w:val="006A3483"/>
    <w:rsid w:val="006A5C94"/>
    <w:rsid w:val="006B0990"/>
    <w:rsid w:val="006B0EB2"/>
    <w:rsid w:val="006B20C3"/>
    <w:rsid w:val="006B2AAD"/>
    <w:rsid w:val="006B3418"/>
    <w:rsid w:val="006B3E4B"/>
    <w:rsid w:val="006B4DAC"/>
    <w:rsid w:val="006C096D"/>
    <w:rsid w:val="006C141D"/>
    <w:rsid w:val="006C1C1A"/>
    <w:rsid w:val="006C21F5"/>
    <w:rsid w:val="006C2756"/>
    <w:rsid w:val="006C27CA"/>
    <w:rsid w:val="006C6ABB"/>
    <w:rsid w:val="006C7B4C"/>
    <w:rsid w:val="006D00DB"/>
    <w:rsid w:val="006D090C"/>
    <w:rsid w:val="006D18BD"/>
    <w:rsid w:val="006D274F"/>
    <w:rsid w:val="006D2C47"/>
    <w:rsid w:val="006D2CEE"/>
    <w:rsid w:val="006D3866"/>
    <w:rsid w:val="006D3B45"/>
    <w:rsid w:val="006D4457"/>
    <w:rsid w:val="006D636E"/>
    <w:rsid w:val="006D6FBC"/>
    <w:rsid w:val="006E2D85"/>
    <w:rsid w:val="006E4234"/>
    <w:rsid w:val="006E520F"/>
    <w:rsid w:val="006E59EC"/>
    <w:rsid w:val="006E5A77"/>
    <w:rsid w:val="006E710F"/>
    <w:rsid w:val="006F0D24"/>
    <w:rsid w:val="006F1576"/>
    <w:rsid w:val="006F1BB4"/>
    <w:rsid w:val="006F2CE2"/>
    <w:rsid w:val="006F5252"/>
    <w:rsid w:val="006F5B4B"/>
    <w:rsid w:val="006F5C23"/>
    <w:rsid w:val="006F6FF7"/>
    <w:rsid w:val="00700585"/>
    <w:rsid w:val="00700D02"/>
    <w:rsid w:val="007019CA"/>
    <w:rsid w:val="00706EE7"/>
    <w:rsid w:val="00707EBF"/>
    <w:rsid w:val="00707F22"/>
    <w:rsid w:val="0071042D"/>
    <w:rsid w:val="00710DA3"/>
    <w:rsid w:val="007117AD"/>
    <w:rsid w:val="00711D23"/>
    <w:rsid w:val="00711DDB"/>
    <w:rsid w:val="00712CD8"/>
    <w:rsid w:val="007142E7"/>
    <w:rsid w:val="00714605"/>
    <w:rsid w:val="00714C64"/>
    <w:rsid w:val="007219AB"/>
    <w:rsid w:val="00721F2F"/>
    <w:rsid w:val="00723172"/>
    <w:rsid w:val="0072335F"/>
    <w:rsid w:val="00724041"/>
    <w:rsid w:val="00724B77"/>
    <w:rsid w:val="007261B3"/>
    <w:rsid w:val="00726562"/>
    <w:rsid w:val="007266EB"/>
    <w:rsid w:val="00727F37"/>
    <w:rsid w:val="007301CA"/>
    <w:rsid w:val="007306F7"/>
    <w:rsid w:val="00731827"/>
    <w:rsid w:val="00732002"/>
    <w:rsid w:val="007327C0"/>
    <w:rsid w:val="007327C7"/>
    <w:rsid w:val="00733542"/>
    <w:rsid w:val="0073784F"/>
    <w:rsid w:val="00740222"/>
    <w:rsid w:val="00740871"/>
    <w:rsid w:val="00740D5F"/>
    <w:rsid w:val="00741A81"/>
    <w:rsid w:val="007426E4"/>
    <w:rsid w:val="00744E5B"/>
    <w:rsid w:val="00746136"/>
    <w:rsid w:val="00747019"/>
    <w:rsid w:val="00747A38"/>
    <w:rsid w:val="00747B8C"/>
    <w:rsid w:val="00747BB9"/>
    <w:rsid w:val="007507F6"/>
    <w:rsid w:val="00750ACB"/>
    <w:rsid w:val="007531C2"/>
    <w:rsid w:val="007543AE"/>
    <w:rsid w:val="00754569"/>
    <w:rsid w:val="007559BF"/>
    <w:rsid w:val="007566EF"/>
    <w:rsid w:val="00760BA3"/>
    <w:rsid w:val="0076336C"/>
    <w:rsid w:val="00763F8B"/>
    <w:rsid w:val="00766193"/>
    <w:rsid w:val="007705E5"/>
    <w:rsid w:val="00771289"/>
    <w:rsid w:val="00771CC0"/>
    <w:rsid w:val="00773040"/>
    <w:rsid w:val="00773FDE"/>
    <w:rsid w:val="007740E0"/>
    <w:rsid w:val="00776206"/>
    <w:rsid w:val="00776B30"/>
    <w:rsid w:val="00782E79"/>
    <w:rsid w:val="00783C36"/>
    <w:rsid w:val="0078573D"/>
    <w:rsid w:val="007859BA"/>
    <w:rsid w:val="00786B07"/>
    <w:rsid w:val="00787591"/>
    <w:rsid w:val="0079014C"/>
    <w:rsid w:val="0079144F"/>
    <w:rsid w:val="00791E30"/>
    <w:rsid w:val="00791F8E"/>
    <w:rsid w:val="0079300C"/>
    <w:rsid w:val="00793488"/>
    <w:rsid w:val="00795B30"/>
    <w:rsid w:val="007960D9"/>
    <w:rsid w:val="0079645F"/>
    <w:rsid w:val="007A4543"/>
    <w:rsid w:val="007A5505"/>
    <w:rsid w:val="007A61F8"/>
    <w:rsid w:val="007A6AD5"/>
    <w:rsid w:val="007B077A"/>
    <w:rsid w:val="007B1C59"/>
    <w:rsid w:val="007B1D95"/>
    <w:rsid w:val="007B2E8B"/>
    <w:rsid w:val="007B2FC7"/>
    <w:rsid w:val="007B30DA"/>
    <w:rsid w:val="007B35F2"/>
    <w:rsid w:val="007B3A1B"/>
    <w:rsid w:val="007B5137"/>
    <w:rsid w:val="007B5C16"/>
    <w:rsid w:val="007B6392"/>
    <w:rsid w:val="007B7330"/>
    <w:rsid w:val="007C2284"/>
    <w:rsid w:val="007C2B45"/>
    <w:rsid w:val="007C3CE9"/>
    <w:rsid w:val="007C4043"/>
    <w:rsid w:val="007C4563"/>
    <w:rsid w:val="007C50F2"/>
    <w:rsid w:val="007C59B0"/>
    <w:rsid w:val="007C7597"/>
    <w:rsid w:val="007C75FA"/>
    <w:rsid w:val="007D0806"/>
    <w:rsid w:val="007D2389"/>
    <w:rsid w:val="007D419B"/>
    <w:rsid w:val="007D4BCB"/>
    <w:rsid w:val="007D5232"/>
    <w:rsid w:val="007D59CA"/>
    <w:rsid w:val="007D5C9F"/>
    <w:rsid w:val="007D6146"/>
    <w:rsid w:val="007D685B"/>
    <w:rsid w:val="007E0535"/>
    <w:rsid w:val="007E1B12"/>
    <w:rsid w:val="007E1E26"/>
    <w:rsid w:val="007E3BF5"/>
    <w:rsid w:val="007E45D8"/>
    <w:rsid w:val="007E4B97"/>
    <w:rsid w:val="007E510F"/>
    <w:rsid w:val="007E6B32"/>
    <w:rsid w:val="007E70C7"/>
    <w:rsid w:val="007E7C50"/>
    <w:rsid w:val="007F0136"/>
    <w:rsid w:val="007F01CE"/>
    <w:rsid w:val="007F080C"/>
    <w:rsid w:val="007F0B3D"/>
    <w:rsid w:val="007F111D"/>
    <w:rsid w:val="007F19D0"/>
    <w:rsid w:val="007F345F"/>
    <w:rsid w:val="007F43D1"/>
    <w:rsid w:val="007F46DF"/>
    <w:rsid w:val="007F4BC5"/>
    <w:rsid w:val="007F4DCB"/>
    <w:rsid w:val="007F535F"/>
    <w:rsid w:val="007F6C32"/>
    <w:rsid w:val="007F7281"/>
    <w:rsid w:val="007F729F"/>
    <w:rsid w:val="008009A3"/>
    <w:rsid w:val="008014DE"/>
    <w:rsid w:val="00801E73"/>
    <w:rsid w:val="00801F0C"/>
    <w:rsid w:val="008049A7"/>
    <w:rsid w:val="00805B8F"/>
    <w:rsid w:val="008073E8"/>
    <w:rsid w:val="00807C1A"/>
    <w:rsid w:val="00811CAB"/>
    <w:rsid w:val="00813960"/>
    <w:rsid w:val="00813E60"/>
    <w:rsid w:val="00814849"/>
    <w:rsid w:val="00815C17"/>
    <w:rsid w:val="00816B13"/>
    <w:rsid w:val="00817484"/>
    <w:rsid w:val="008179C5"/>
    <w:rsid w:val="00817D66"/>
    <w:rsid w:val="00820A8A"/>
    <w:rsid w:val="00820D50"/>
    <w:rsid w:val="00820F1E"/>
    <w:rsid w:val="00821F6F"/>
    <w:rsid w:val="00822041"/>
    <w:rsid w:val="008222D1"/>
    <w:rsid w:val="0082275C"/>
    <w:rsid w:val="008237E8"/>
    <w:rsid w:val="0082440C"/>
    <w:rsid w:val="00825485"/>
    <w:rsid w:val="00825491"/>
    <w:rsid w:val="00826761"/>
    <w:rsid w:val="00826B25"/>
    <w:rsid w:val="00827125"/>
    <w:rsid w:val="008301BA"/>
    <w:rsid w:val="0083066F"/>
    <w:rsid w:val="00830EF3"/>
    <w:rsid w:val="008312CA"/>
    <w:rsid w:val="0083159B"/>
    <w:rsid w:val="00832C30"/>
    <w:rsid w:val="00833555"/>
    <w:rsid w:val="00833C1C"/>
    <w:rsid w:val="0083556A"/>
    <w:rsid w:val="00835EB9"/>
    <w:rsid w:val="00837C44"/>
    <w:rsid w:val="00840E41"/>
    <w:rsid w:val="00843084"/>
    <w:rsid w:val="008452FE"/>
    <w:rsid w:val="00845C42"/>
    <w:rsid w:val="008463AB"/>
    <w:rsid w:val="00846B34"/>
    <w:rsid w:val="00850D91"/>
    <w:rsid w:val="008513C5"/>
    <w:rsid w:val="00851792"/>
    <w:rsid w:val="008523AE"/>
    <w:rsid w:val="00852740"/>
    <w:rsid w:val="00853545"/>
    <w:rsid w:val="00854638"/>
    <w:rsid w:val="008546A5"/>
    <w:rsid w:val="00854A10"/>
    <w:rsid w:val="00854AD8"/>
    <w:rsid w:val="00856B6B"/>
    <w:rsid w:val="00856B76"/>
    <w:rsid w:val="00857C75"/>
    <w:rsid w:val="008602D7"/>
    <w:rsid w:val="008605B7"/>
    <w:rsid w:val="0086126B"/>
    <w:rsid w:val="00861479"/>
    <w:rsid w:val="00862375"/>
    <w:rsid w:val="0086491E"/>
    <w:rsid w:val="00864A10"/>
    <w:rsid w:val="00865FE2"/>
    <w:rsid w:val="00866014"/>
    <w:rsid w:val="008674E6"/>
    <w:rsid w:val="00867543"/>
    <w:rsid w:val="00871707"/>
    <w:rsid w:val="0087195D"/>
    <w:rsid w:val="0087327B"/>
    <w:rsid w:val="008738D1"/>
    <w:rsid w:val="00876275"/>
    <w:rsid w:val="00876A42"/>
    <w:rsid w:val="0088031B"/>
    <w:rsid w:val="00880668"/>
    <w:rsid w:val="008806C2"/>
    <w:rsid w:val="00881538"/>
    <w:rsid w:val="00881828"/>
    <w:rsid w:val="00881C8B"/>
    <w:rsid w:val="00882BCF"/>
    <w:rsid w:val="00882C85"/>
    <w:rsid w:val="00884BAF"/>
    <w:rsid w:val="0088637C"/>
    <w:rsid w:val="00887088"/>
    <w:rsid w:val="008875FE"/>
    <w:rsid w:val="008909C2"/>
    <w:rsid w:val="0089147F"/>
    <w:rsid w:val="00891B53"/>
    <w:rsid w:val="00891EFA"/>
    <w:rsid w:val="00896718"/>
    <w:rsid w:val="00896EF7"/>
    <w:rsid w:val="0089727D"/>
    <w:rsid w:val="00897F2D"/>
    <w:rsid w:val="00897FD2"/>
    <w:rsid w:val="008A1614"/>
    <w:rsid w:val="008A1857"/>
    <w:rsid w:val="008A3126"/>
    <w:rsid w:val="008A316E"/>
    <w:rsid w:val="008A460B"/>
    <w:rsid w:val="008A754D"/>
    <w:rsid w:val="008A7AE2"/>
    <w:rsid w:val="008B0D09"/>
    <w:rsid w:val="008B1EAA"/>
    <w:rsid w:val="008B2FEE"/>
    <w:rsid w:val="008B36D8"/>
    <w:rsid w:val="008B3842"/>
    <w:rsid w:val="008B4273"/>
    <w:rsid w:val="008B575C"/>
    <w:rsid w:val="008B6869"/>
    <w:rsid w:val="008B69D6"/>
    <w:rsid w:val="008B71A0"/>
    <w:rsid w:val="008C0CF8"/>
    <w:rsid w:val="008C22CE"/>
    <w:rsid w:val="008C424B"/>
    <w:rsid w:val="008C51FE"/>
    <w:rsid w:val="008C583B"/>
    <w:rsid w:val="008C64BF"/>
    <w:rsid w:val="008C68E8"/>
    <w:rsid w:val="008D126F"/>
    <w:rsid w:val="008D12A7"/>
    <w:rsid w:val="008D246F"/>
    <w:rsid w:val="008D2898"/>
    <w:rsid w:val="008D488A"/>
    <w:rsid w:val="008D5BBF"/>
    <w:rsid w:val="008D5D44"/>
    <w:rsid w:val="008D6818"/>
    <w:rsid w:val="008E13C9"/>
    <w:rsid w:val="008E1AE3"/>
    <w:rsid w:val="008E1D00"/>
    <w:rsid w:val="008E2C04"/>
    <w:rsid w:val="008E6C64"/>
    <w:rsid w:val="008F0FC8"/>
    <w:rsid w:val="008F0FFF"/>
    <w:rsid w:val="008F1DC0"/>
    <w:rsid w:val="008F2203"/>
    <w:rsid w:val="008F25E9"/>
    <w:rsid w:val="008F2CDF"/>
    <w:rsid w:val="008F330D"/>
    <w:rsid w:val="008F3620"/>
    <w:rsid w:val="008F4981"/>
    <w:rsid w:val="008F6378"/>
    <w:rsid w:val="008F65B1"/>
    <w:rsid w:val="008F68A7"/>
    <w:rsid w:val="0090009C"/>
    <w:rsid w:val="00900C22"/>
    <w:rsid w:val="00902CE5"/>
    <w:rsid w:val="00904126"/>
    <w:rsid w:val="00904456"/>
    <w:rsid w:val="00904BCD"/>
    <w:rsid w:val="009072C9"/>
    <w:rsid w:val="00907B6C"/>
    <w:rsid w:val="0091040C"/>
    <w:rsid w:val="00910460"/>
    <w:rsid w:val="00912A10"/>
    <w:rsid w:val="0091305C"/>
    <w:rsid w:val="00914069"/>
    <w:rsid w:val="009150CE"/>
    <w:rsid w:val="009167DF"/>
    <w:rsid w:val="00917E20"/>
    <w:rsid w:val="00922B95"/>
    <w:rsid w:val="00926649"/>
    <w:rsid w:val="00926EC9"/>
    <w:rsid w:val="0093182B"/>
    <w:rsid w:val="00932F1C"/>
    <w:rsid w:val="00934649"/>
    <w:rsid w:val="009355EE"/>
    <w:rsid w:val="00935CD7"/>
    <w:rsid w:val="00936EDF"/>
    <w:rsid w:val="009377F5"/>
    <w:rsid w:val="00937AA1"/>
    <w:rsid w:val="00937F9C"/>
    <w:rsid w:val="0094013E"/>
    <w:rsid w:val="00941679"/>
    <w:rsid w:val="00942D66"/>
    <w:rsid w:val="00943BEF"/>
    <w:rsid w:val="0094408C"/>
    <w:rsid w:val="009445C9"/>
    <w:rsid w:val="009452BE"/>
    <w:rsid w:val="009453F0"/>
    <w:rsid w:val="0094763A"/>
    <w:rsid w:val="00947767"/>
    <w:rsid w:val="00951E7F"/>
    <w:rsid w:val="00953027"/>
    <w:rsid w:val="009549FE"/>
    <w:rsid w:val="009554C1"/>
    <w:rsid w:val="00955B23"/>
    <w:rsid w:val="0095724F"/>
    <w:rsid w:val="00957D96"/>
    <w:rsid w:val="00961787"/>
    <w:rsid w:val="0096417A"/>
    <w:rsid w:val="009664C4"/>
    <w:rsid w:val="00971419"/>
    <w:rsid w:val="00971A83"/>
    <w:rsid w:val="009724B5"/>
    <w:rsid w:val="0097349D"/>
    <w:rsid w:val="0097377D"/>
    <w:rsid w:val="00976AF9"/>
    <w:rsid w:val="0098163E"/>
    <w:rsid w:val="00981C1C"/>
    <w:rsid w:val="00981CA5"/>
    <w:rsid w:val="00982607"/>
    <w:rsid w:val="0098399C"/>
    <w:rsid w:val="00983A52"/>
    <w:rsid w:val="00985F88"/>
    <w:rsid w:val="0099058A"/>
    <w:rsid w:val="00990CF1"/>
    <w:rsid w:val="00991AA0"/>
    <w:rsid w:val="009944FC"/>
    <w:rsid w:val="0099472E"/>
    <w:rsid w:val="009958EE"/>
    <w:rsid w:val="00997D30"/>
    <w:rsid w:val="009A0A0F"/>
    <w:rsid w:val="009A0D87"/>
    <w:rsid w:val="009A6316"/>
    <w:rsid w:val="009A6BD4"/>
    <w:rsid w:val="009A7242"/>
    <w:rsid w:val="009B0041"/>
    <w:rsid w:val="009B07B9"/>
    <w:rsid w:val="009B2CA5"/>
    <w:rsid w:val="009B2F46"/>
    <w:rsid w:val="009B3F86"/>
    <w:rsid w:val="009B526F"/>
    <w:rsid w:val="009B55DA"/>
    <w:rsid w:val="009B583E"/>
    <w:rsid w:val="009B669E"/>
    <w:rsid w:val="009C1CB1"/>
    <w:rsid w:val="009C36B6"/>
    <w:rsid w:val="009C3934"/>
    <w:rsid w:val="009C3B92"/>
    <w:rsid w:val="009C4064"/>
    <w:rsid w:val="009C4CD1"/>
    <w:rsid w:val="009C5B57"/>
    <w:rsid w:val="009C6457"/>
    <w:rsid w:val="009C6600"/>
    <w:rsid w:val="009C7BD7"/>
    <w:rsid w:val="009C7C9C"/>
    <w:rsid w:val="009D38FF"/>
    <w:rsid w:val="009D3C03"/>
    <w:rsid w:val="009D4FB6"/>
    <w:rsid w:val="009D54D0"/>
    <w:rsid w:val="009D56B0"/>
    <w:rsid w:val="009D5B4E"/>
    <w:rsid w:val="009D6037"/>
    <w:rsid w:val="009D6ECE"/>
    <w:rsid w:val="009D7100"/>
    <w:rsid w:val="009E09C3"/>
    <w:rsid w:val="009E0EF0"/>
    <w:rsid w:val="009E1325"/>
    <w:rsid w:val="009E2329"/>
    <w:rsid w:val="009E297D"/>
    <w:rsid w:val="009E534D"/>
    <w:rsid w:val="009E6163"/>
    <w:rsid w:val="009E761C"/>
    <w:rsid w:val="009F0B27"/>
    <w:rsid w:val="009F1362"/>
    <w:rsid w:val="009F17B7"/>
    <w:rsid w:val="009F1C3E"/>
    <w:rsid w:val="009F21B7"/>
    <w:rsid w:val="009F25A2"/>
    <w:rsid w:val="009F4080"/>
    <w:rsid w:val="009F7470"/>
    <w:rsid w:val="00A009A6"/>
    <w:rsid w:val="00A04243"/>
    <w:rsid w:val="00A1006B"/>
    <w:rsid w:val="00A1073F"/>
    <w:rsid w:val="00A10BC0"/>
    <w:rsid w:val="00A10DB6"/>
    <w:rsid w:val="00A11F63"/>
    <w:rsid w:val="00A12608"/>
    <w:rsid w:val="00A12B42"/>
    <w:rsid w:val="00A137A9"/>
    <w:rsid w:val="00A13A4C"/>
    <w:rsid w:val="00A15D39"/>
    <w:rsid w:val="00A16F0C"/>
    <w:rsid w:val="00A17407"/>
    <w:rsid w:val="00A20CBE"/>
    <w:rsid w:val="00A21C30"/>
    <w:rsid w:val="00A226FB"/>
    <w:rsid w:val="00A22E16"/>
    <w:rsid w:val="00A2408B"/>
    <w:rsid w:val="00A24E34"/>
    <w:rsid w:val="00A25BC5"/>
    <w:rsid w:val="00A25FBB"/>
    <w:rsid w:val="00A262D1"/>
    <w:rsid w:val="00A31E7D"/>
    <w:rsid w:val="00A32C66"/>
    <w:rsid w:val="00A330B5"/>
    <w:rsid w:val="00A3587F"/>
    <w:rsid w:val="00A36824"/>
    <w:rsid w:val="00A37C02"/>
    <w:rsid w:val="00A40B47"/>
    <w:rsid w:val="00A40EB3"/>
    <w:rsid w:val="00A41ADC"/>
    <w:rsid w:val="00A42589"/>
    <w:rsid w:val="00A426CD"/>
    <w:rsid w:val="00A429DF"/>
    <w:rsid w:val="00A440FD"/>
    <w:rsid w:val="00A447EC"/>
    <w:rsid w:val="00A44A32"/>
    <w:rsid w:val="00A44DC7"/>
    <w:rsid w:val="00A44E1B"/>
    <w:rsid w:val="00A511BB"/>
    <w:rsid w:val="00A51716"/>
    <w:rsid w:val="00A53FFD"/>
    <w:rsid w:val="00A54051"/>
    <w:rsid w:val="00A54662"/>
    <w:rsid w:val="00A577B8"/>
    <w:rsid w:val="00A57F43"/>
    <w:rsid w:val="00A60284"/>
    <w:rsid w:val="00A603E1"/>
    <w:rsid w:val="00A610DC"/>
    <w:rsid w:val="00A61569"/>
    <w:rsid w:val="00A618A8"/>
    <w:rsid w:val="00A62837"/>
    <w:rsid w:val="00A638F3"/>
    <w:rsid w:val="00A63DC7"/>
    <w:rsid w:val="00A646EE"/>
    <w:rsid w:val="00A65A40"/>
    <w:rsid w:val="00A65C7F"/>
    <w:rsid w:val="00A666CD"/>
    <w:rsid w:val="00A7063A"/>
    <w:rsid w:val="00A71425"/>
    <w:rsid w:val="00A722BC"/>
    <w:rsid w:val="00A72F7A"/>
    <w:rsid w:val="00A73D63"/>
    <w:rsid w:val="00A744C1"/>
    <w:rsid w:val="00A74D2A"/>
    <w:rsid w:val="00A80591"/>
    <w:rsid w:val="00A81C48"/>
    <w:rsid w:val="00A830C8"/>
    <w:rsid w:val="00A83231"/>
    <w:rsid w:val="00A832E5"/>
    <w:rsid w:val="00A86A5C"/>
    <w:rsid w:val="00A87EAE"/>
    <w:rsid w:val="00A906B2"/>
    <w:rsid w:val="00A910DF"/>
    <w:rsid w:val="00A92739"/>
    <w:rsid w:val="00A9340C"/>
    <w:rsid w:val="00A95E7D"/>
    <w:rsid w:val="00AA0F79"/>
    <w:rsid w:val="00AA17EE"/>
    <w:rsid w:val="00AA1A86"/>
    <w:rsid w:val="00AA2CE0"/>
    <w:rsid w:val="00AA3D1C"/>
    <w:rsid w:val="00AA3ED6"/>
    <w:rsid w:val="00AA7D46"/>
    <w:rsid w:val="00AB0AF8"/>
    <w:rsid w:val="00AB0EF7"/>
    <w:rsid w:val="00AB12A5"/>
    <w:rsid w:val="00AB2FDF"/>
    <w:rsid w:val="00AB3EED"/>
    <w:rsid w:val="00AB417D"/>
    <w:rsid w:val="00AB4AE1"/>
    <w:rsid w:val="00AB70B3"/>
    <w:rsid w:val="00AC04B9"/>
    <w:rsid w:val="00AC066C"/>
    <w:rsid w:val="00AC17BF"/>
    <w:rsid w:val="00AC17F0"/>
    <w:rsid w:val="00AC331A"/>
    <w:rsid w:val="00AC3AF2"/>
    <w:rsid w:val="00AC3C6B"/>
    <w:rsid w:val="00AC67D6"/>
    <w:rsid w:val="00AC7F05"/>
    <w:rsid w:val="00AD0393"/>
    <w:rsid w:val="00AD092E"/>
    <w:rsid w:val="00AD38E0"/>
    <w:rsid w:val="00AD39E5"/>
    <w:rsid w:val="00AD402E"/>
    <w:rsid w:val="00AD51D0"/>
    <w:rsid w:val="00AD5E3B"/>
    <w:rsid w:val="00AD63D0"/>
    <w:rsid w:val="00AD697B"/>
    <w:rsid w:val="00AD73F7"/>
    <w:rsid w:val="00AE3601"/>
    <w:rsid w:val="00AE3F92"/>
    <w:rsid w:val="00AE4DDB"/>
    <w:rsid w:val="00AE5F00"/>
    <w:rsid w:val="00AE700D"/>
    <w:rsid w:val="00AE77F6"/>
    <w:rsid w:val="00AF00B2"/>
    <w:rsid w:val="00AF0379"/>
    <w:rsid w:val="00AF043B"/>
    <w:rsid w:val="00AF38C3"/>
    <w:rsid w:val="00AF3D82"/>
    <w:rsid w:val="00AF4AB2"/>
    <w:rsid w:val="00AF51C3"/>
    <w:rsid w:val="00AF5487"/>
    <w:rsid w:val="00AF6967"/>
    <w:rsid w:val="00AF735F"/>
    <w:rsid w:val="00AF74F9"/>
    <w:rsid w:val="00AF7E85"/>
    <w:rsid w:val="00AF7EC5"/>
    <w:rsid w:val="00B00DE0"/>
    <w:rsid w:val="00B0175E"/>
    <w:rsid w:val="00B01D16"/>
    <w:rsid w:val="00B02CC1"/>
    <w:rsid w:val="00B0536A"/>
    <w:rsid w:val="00B06CA3"/>
    <w:rsid w:val="00B07D35"/>
    <w:rsid w:val="00B110A8"/>
    <w:rsid w:val="00B11946"/>
    <w:rsid w:val="00B11C2C"/>
    <w:rsid w:val="00B145C0"/>
    <w:rsid w:val="00B153C9"/>
    <w:rsid w:val="00B15DC8"/>
    <w:rsid w:val="00B15E1D"/>
    <w:rsid w:val="00B15FCF"/>
    <w:rsid w:val="00B173E8"/>
    <w:rsid w:val="00B223BA"/>
    <w:rsid w:val="00B22F8D"/>
    <w:rsid w:val="00B230B3"/>
    <w:rsid w:val="00B233E0"/>
    <w:rsid w:val="00B235EF"/>
    <w:rsid w:val="00B23C7E"/>
    <w:rsid w:val="00B23CC2"/>
    <w:rsid w:val="00B242DE"/>
    <w:rsid w:val="00B26324"/>
    <w:rsid w:val="00B26D2A"/>
    <w:rsid w:val="00B30193"/>
    <w:rsid w:val="00B30852"/>
    <w:rsid w:val="00B329D2"/>
    <w:rsid w:val="00B330E7"/>
    <w:rsid w:val="00B33D9E"/>
    <w:rsid w:val="00B33FA4"/>
    <w:rsid w:val="00B36665"/>
    <w:rsid w:val="00B37671"/>
    <w:rsid w:val="00B379E6"/>
    <w:rsid w:val="00B37E4A"/>
    <w:rsid w:val="00B402BC"/>
    <w:rsid w:val="00B41168"/>
    <w:rsid w:val="00B42965"/>
    <w:rsid w:val="00B44150"/>
    <w:rsid w:val="00B46142"/>
    <w:rsid w:val="00B469EF"/>
    <w:rsid w:val="00B477CF"/>
    <w:rsid w:val="00B51C7C"/>
    <w:rsid w:val="00B5232A"/>
    <w:rsid w:val="00B52B71"/>
    <w:rsid w:val="00B5341E"/>
    <w:rsid w:val="00B55986"/>
    <w:rsid w:val="00B5640E"/>
    <w:rsid w:val="00B60197"/>
    <w:rsid w:val="00B60AAD"/>
    <w:rsid w:val="00B60EB4"/>
    <w:rsid w:val="00B61373"/>
    <w:rsid w:val="00B614F2"/>
    <w:rsid w:val="00B62C76"/>
    <w:rsid w:val="00B635E7"/>
    <w:rsid w:val="00B6425D"/>
    <w:rsid w:val="00B656D4"/>
    <w:rsid w:val="00B665E7"/>
    <w:rsid w:val="00B67833"/>
    <w:rsid w:val="00B679AB"/>
    <w:rsid w:val="00B71221"/>
    <w:rsid w:val="00B7122F"/>
    <w:rsid w:val="00B731D1"/>
    <w:rsid w:val="00B73F93"/>
    <w:rsid w:val="00B742F8"/>
    <w:rsid w:val="00B7487C"/>
    <w:rsid w:val="00B75CBC"/>
    <w:rsid w:val="00B818F3"/>
    <w:rsid w:val="00B81F8E"/>
    <w:rsid w:val="00B84ADB"/>
    <w:rsid w:val="00B85D94"/>
    <w:rsid w:val="00B868C9"/>
    <w:rsid w:val="00B86FB7"/>
    <w:rsid w:val="00B874D8"/>
    <w:rsid w:val="00B874F6"/>
    <w:rsid w:val="00B90129"/>
    <w:rsid w:val="00B901D7"/>
    <w:rsid w:val="00B90CFD"/>
    <w:rsid w:val="00B91A5B"/>
    <w:rsid w:val="00B9201D"/>
    <w:rsid w:val="00B92697"/>
    <w:rsid w:val="00B927C0"/>
    <w:rsid w:val="00B955D6"/>
    <w:rsid w:val="00B95AA0"/>
    <w:rsid w:val="00B97D21"/>
    <w:rsid w:val="00B97FEA"/>
    <w:rsid w:val="00BA011E"/>
    <w:rsid w:val="00BA0726"/>
    <w:rsid w:val="00BA0F6A"/>
    <w:rsid w:val="00BA1469"/>
    <w:rsid w:val="00BA1DFA"/>
    <w:rsid w:val="00BA1E69"/>
    <w:rsid w:val="00BA347C"/>
    <w:rsid w:val="00BA3F90"/>
    <w:rsid w:val="00BA46D9"/>
    <w:rsid w:val="00BA54FF"/>
    <w:rsid w:val="00BA5AB3"/>
    <w:rsid w:val="00BA6ACF"/>
    <w:rsid w:val="00BA7B34"/>
    <w:rsid w:val="00BB19ED"/>
    <w:rsid w:val="00BB4637"/>
    <w:rsid w:val="00BB4D2D"/>
    <w:rsid w:val="00BB5400"/>
    <w:rsid w:val="00BB681B"/>
    <w:rsid w:val="00BB6B54"/>
    <w:rsid w:val="00BC0238"/>
    <w:rsid w:val="00BC0241"/>
    <w:rsid w:val="00BC2474"/>
    <w:rsid w:val="00BC3552"/>
    <w:rsid w:val="00BC39A0"/>
    <w:rsid w:val="00BC7C5B"/>
    <w:rsid w:val="00BD0603"/>
    <w:rsid w:val="00BD16B8"/>
    <w:rsid w:val="00BD28E4"/>
    <w:rsid w:val="00BD2A20"/>
    <w:rsid w:val="00BD2B3E"/>
    <w:rsid w:val="00BD3CE6"/>
    <w:rsid w:val="00BD431E"/>
    <w:rsid w:val="00BD6E02"/>
    <w:rsid w:val="00BD6F97"/>
    <w:rsid w:val="00BD74A5"/>
    <w:rsid w:val="00BE021E"/>
    <w:rsid w:val="00BE084B"/>
    <w:rsid w:val="00BE0E73"/>
    <w:rsid w:val="00BE0F3A"/>
    <w:rsid w:val="00BE4D49"/>
    <w:rsid w:val="00BE52D9"/>
    <w:rsid w:val="00BE701B"/>
    <w:rsid w:val="00BF26D9"/>
    <w:rsid w:val="00BF2B97"/>
    <w:rsid w:val="00BF30DA"/>
    <w:rsid w:val="00BF7161"/>
    <w:rsid w:val="00BF7193"/>
    <w:rsid w:val="00C00421"/>
    <w:rsid w:val="00C01498"/>
    <w:rsid w:val="00C025F8"/>
    <w:rsid w:val="00C02731"/>
    <w:rsid w:val="00C03D6D"/>
    <w:rsid w:val="00C04E85"/>
    <w:rsid w:val="00C05D54"/>
    <w:rsid w:val="00C068AD"/>
    <w:rsid w:val="00C06E0A"/>
    <w:rsid w:val="00C06FB9"/>
    <w:rsid w:val="00C07234"/>
    <w:rsid w:val="00C07A0B"/>
    <w:rsid w:val="00C1037B"/>
    <w:rsid w:val="00C114C2"/>
    <w:rsid w:val="00C12E7C"/>
    <w:rsid w:val="00C14A9B"/>
    <w:rsid w:val="00C177CA"/>
    <w:rsid w:val="00C20566"/>
    <w:rsid w:val="00C23BCF"/>
    <w:rsid w:val="00C240EF"/>
    <w:rsid w:val="00C24C01"/>
    <w:rsid w:val="00C25EA8"/>
    <w:rsid w:val="00C2628F"/>
    <w:rsid w:val="00C30084"/>
    <w:rsid w:val="00C34307"/>
    <w:rsid w:val="00C34738"/>
    <w:rsid w:val="00C34CCC"/>
    <w:rsid w:val="00C35E59"/>
    <w:rsid w:val="00C373F0"/>
    <w:rsid w:val="00C37CFF"/>
    <w:rsid w:val="00C412DC"/>
    <w:rsid w:val="00C4230C"/>
    <w:rsid w:val="00C4247F"/>
    <w:rsid w:val="00C42752"/>
    <w:rsid w:val="00C44009"/>
    <w:rsid w:val="00C4407C"/>
    <w:rsid w:val="00C466B6"/>
    <w:rsid w:val="00C50D68"/>
    <w:rsid w:val="00C513B3"/>
    <w:rsid w:val="00C51C14"/>
    <w:rsid w:val="00C524E4"/>
    <w:rsid w:val="00C55FB9"/>
    <w:rsid w:val="00C56A67"/>
    <w:rsid w:val="00C573E7"/>
    <w:rsid w:val="00C622B4"/>
    <w:rsid w:val="00C62443"/>
    <w:rsid w:val="00C63328"/>
    <w:rsid w:val="00C6338B"/>
    <w:rsid w:val="00C64349"/>
    <w:rsid w:val="00C6441F"/>
    <w:rsid w:val="00C64E14"/>
    <w:rsid w:val="00C64E7F"/>
    <w:rsid w:val="00C66902"/>
    <w:rsid w:val="00C66B5B"/>
    <w:rsid w:val="00C673AC"/>
    <w:rsid w:val="00C7027B"/>
    <w:rsid w:val="00C702CC"/>
    <w:rsid w:val="00C707D3"/>
    <w:rsid w:val="00C75952"/>
    <w:rsid w:val="00C81A4D"/>
    <w:rsid w:val="00C81A81"/>
    <w:rsid w:val="00C82BD4"/>
    <w:rsid w:val="00C849A1"/>
    <w:rsid w:val="00C85173"/>
    <w:rsid w:val="00C856DC"/>
    <w:rsid w:val="00C86D4A"/>
    <w:rsid w:val="00C90997"/>
    <w:rsid w:val="00C90FE7"/>
    <w:rsid w:val="00C91C45"/>
    <w:rsid w:val="00C93128"/>
    <w:rsid w:val="00C93AD3"/>
    <w:rsid w:val="00C952F3"/>
    <w:rsid w:val="00C957C7"/>
    <w:rsid w:val="00C95809"/>
    <w:rsid w:val="00C96542"/>
    <w:rsid w:val="00C96C9C"/>
    <w:rsid w:val="00C96FA1"/>
    <w:rsid w:val="00C97BE9"/>
    <w:rsid w:val="00CA05C9"/>
    <w:rsid w:val="00CA1ACE"/>
    <w:rsid w:val="00CA3649"/>
    <w:rsid w:val="00CA4260"/>
    <w:rsid w:val="00CA491A"/>
    <w:rsid w:val="00CA5245"/>
    <w:rsid w:val="00CA7E99"/>
    <w:rsid w:val="00CB09AD"/>
    <w:rsid w:val="00CB26DE"/>
    <w:rsid w:val="00CB3010"/>
    <w:rsid w:val="00CB302A"/>
    <w:rsid w:val="00CB6600"/>
    <w:rsid w:val="00CB7F11"/>
    <w:rsid w:val="00CC4603"/>
    <w:rsid w:val="00CC472B"/>
    <w:rsid w:val="00CC51F8"/>
    <w:rsid w:val="00CC5390"/>
    <w:rsid w:val="00CC691B"/>
    <w:rsid w:val="00CC6C5A"/>
    <w:rsid w:val="00CC6E89"/>
    <w:rsid w:val="00CC7014"/>
    <w:rsid w:val="00CC7B7B"/>
    <w:rsid w:val="00CC7CA7"/>
    <w:rsid w:val="00CD0425"/>
    <w:rsid w:val="00CD106F"/>
    <w:rsid w:val="00CD18FE"/>
    <w:rsid w:val="00CD4F03"/>
    <w:rsid w:val="00CD5207"/>
    <w:rsid w:val="00CD5BFC"/>
    <w:rsid w:val="00CD7497"/>
    <w:rsid w:val="00CE0141"/>
    <w:rsid w:val="00CE1B4E"/>
    <w:rsid w:val="00CF037A"/>
    <w:rsid w:val="00CF0A8C"/>
    <w:rsid w:val="00CF2F3B"/>
    <w:rsid w:val="00CF35FE"/>
    <w:rsid w:val="00CF3F7B"/>
    <w:rsid w:val="00CF4145"/>
    <w:rsid w:val="00CF452E"/>
    <w:rsid w:val="00CF67DF"/>
    <w:rsid w:val="00CF7406"/>
    <w:rsid w:val="00CF7593"/>
    <w:rsid w:val="00CF7DD2"/>
    <w:rsid w:val="00D013E3"/>
    <w:rsid w:val="00D02DFD"/>
    <w:rsid w:val="00D02E29"/>
    <w:rsid w:val="00D03066"/>
    <w:rsid w:val="00D05FB4"/>
    <w:rsid w:val="00D06AA0"/>
    <w:rsid w:val="00D06EB8"/>
    <w:rsid w:val="00D06F7B"/>
    <w:rsid w:val="00D10040"/>
    <w:rsid w:val="00D1072D"/>
    <w:rsid w:val="00D10BBF"/>
    <w:rsid w:val="00D10CDA"/>
    <w:rsid w:val="00D12C6A"/>
    <w:rsid w:val="00D14E7D"/>
    <w:rsid w:val="00D209CC"/>
    <w:rsid w:val="00D20EB1"/>
    <w:rsid w:val="00D21B0B"/>
    <w:rsid w:val="00D220FD"/>
    <w:rsid w:val="00D22168"/>
    <w:rsid w:val="00D2334E"/>
    <w:rsid w:val="00D24691"/>
    <w:rsid w:val="00D25CE1"/>
    <w:rsid w:val="00D27D0E"/>
    <w:rsid w:val="00D318F5"/>
    <w:rsid w:val="00D3373A"/>
    <w:rsid w:val="00D33BA0"/>
    <w:rsid w:val="00D34416"/>
    <w:rsid w:val="00D348A8"/>
    <w:rsid w:val="00D34A60"/>
    <w:rsid w:val="00D366C8"/>
    <w:rsid w:val="00D36775"/>
    <w:rsid w:val="00D36782"/>
    <w:rsid w:val="00D37890"/>
    <w:rsid w:val="00D411B4"/>
    <w:rsid w:val="00D413B8"/>
    <w:rsid w:val="00D42924"/>
    <w:rsid w:val="00D42B4B"/>
    <w:rsid w:val="00D43B29"/>
    <w:rsid w:val="00D44996"/>
    <w:rsid w:val="00D455F0"/>
    <w:rsid w:val="00D45FBC"/>
    <w:rsid w:val="00D466C4"/>
    <w:rsid w:val="00D4692A"/>
    <w:rsid w:val="00D502A8"/>
    <w:rsid w:val="00D5129B"/>
    <w:rsid w:val="00D52021"/>
    <w:rsid w:val="00D523FD"/>
    <w:rsid w:val="00D5346B"/>
    <w:rsid w:val="00D540EE"/>
    <w:rsid w:val="00D5479C"/>
    <w:rsid w:val="00D5491D"/>
    <w:rsid w:val="00D553F8"/>
    <w:rsid w:val="00D57EA9"/>
    <w:rsid w:val="00D60444"/>
    <w:rsid w:val="00D640B6"/>
    <w:rsid w:val="00D64B9B"/>
    <w:rsid w:val="00D650AD"/>
    <w:rsid w:val="00D66621"/>
    <w:rsid w:val="00D66DE3"/>
    <w:rsid w:val="00D66F7F"/>
    <w:rsid w:val="00D7092D"/>
    <w:rsid w:val="00D73927"/>
    <w:rsid w:val="00D74687"/>
    <w:rsid w:val="00D74F27"/>
    <w:rsid w:val="00D756A5"/>
    <w:rsid w:val="00D75E1D"/>
    <w:rsid w:val="00D778C9"/>
    <w:rsid w:val="00D803E5"/>
    <w:rsid w:val="00D82C33"/>
    <w:rsid w:val="00D835C1"/>
    <w:rsid w:val="00D83729"/>
    <w:rsid w:val="00D850D6"/>
    <w:rsid w:val="00D85A33"/>
    <w:rsid w:val="00D85BC8"/>
    <w:rsid w:val="00D86242"/>
    <w:rsid w:val="00D86785"/>
    <w:rsid w:val="00D875EB"/>
    <w:rsid w:val="00D87F8B"/>
    <w:rsid w:val="00D9055A"/>
    <w:rsid w:val="00D91CC5"/>
    <w:rsid w:val="00D938D7"/>
    <w:rsid w:val="00D94E7B"/>
    <w:rsid w:val="00D94FF8"/>
    <w:rsid w:val="00D96A71"/>
    <w:rsid w:val="00D9739D"/>
    <w:rsid w:val="00DA085E"/>
    <w:rsid w:val="00DA1340"/>
    <w:rsid w:val="00DA3E9A"/>
    <w:rsid w:val="00DA445F"/>
    <w:rsid w:val="00DA4953"/>
    <w:rsid w:val="00DB0ABB"/>
    <w:rsid w:val="00DB415F"/>
    <w:rsid w:val="00DB41B8"/>
    <w:rsid w:val="00DB4649"/>
    <w:rsid w:val="00DB4AD9"/>
    <w:rsid w:val="00DB526D"/>
    <w:rsid w:val="00DB74A9"/>
    <w:rsid w:val="00DC48E7"/>
    <w:rsid w:val="00DC5AC9"/>
    <w:rsid w:val="00DC5AF7"/>
    <w:rsid w:val="00DC683A"/>
    <w:rsid w:val="00DC7373"/>
    <w:rsid w:val="00DD00FC"/>
    <w:rsid w:val="00DD2206"/>
    <w:rsid w:val="00DD3B02"/>
    <w:rsid w:val="00DE1349"/>
    <w:rsid w:val="00DE2135"/>
    <w:rsid w:val="00DE2324"/>
    <w:rsid w:val="00DE3E70"/>
    <w:rsid w:val="00DE40A3"/>
    <w:rsid w:val="00DE45FC"/>
    <w:rsid w:val="00DE52B7"/>
    <w:rsid w:val="00DE5738"/>
    <w:rsid w:val="00DE641B"/>
    <w:rsid w:val="00DE64B8"/>
    <w:rsid w:val="00DF1316"/>
    <w:rsid w:val="00DF15E7"/>
    <w:rsid w:val="00DF17F8"/>
    <w:rsid w:val="00DF28EE"/>
    <w:rsid w:val="00DF3705"/>
    <w:rsid w:val="00DF41F5"/>
    <w:rsid w:val="00DF5593"/>
    <w:rsid w:val="00DF665B"/>
    <w:rsid w:val="00DF7A13"/>
    <w:rsid w:val="00E0000F"/>
    <w:rsid w:val="00E01134"/>
    <w:rsid w:val="00E01DBC"/>
    <w:rsid w:val="00E032D7"/>
    <w:rsid w:val="00E03ECF"/>
    <w:rsid w:val="00E056C7"/>
    <w:rsid w:val="00E05855"/>
    <w:rsid w:val="00E06163"/>
    <w:rsid w:val="00E06614"/>
    <w:rsid w:val="00E079B2"/>
    <w:rsid w:val="00E07E32"/>
    <w:rsid w:val="00E07F48"/>
    <w:rsid w:val="00E1064C"/>
    <w:rsid w:val="00E10875"/>
    <w:rsid w:val="00E1280F"/>
    <w:rsid w:val="00E132DE"/>
    <w:rsid w:val="00E14DDF"/>
    <w:rsid w:val="00E16554"/>
    <w:rsid w:val="00E20720"/>
    <w:rsid w:val="00E21F95"/>
    <w:rsid w:val="00E22E32"/>
    <w:rsid w:val="00E242DF"/>
    <w:rsid w:val="00E24B4C"/>
    <w:rsid w:val="00E25927"/>
    <w:rsid w:val="00E262BA"/>
    <w:rsid w:val="00E26957"/>
    <w:rsid w:val="00E27120"/>
    <w:rsid w:val="00E27D57"/>
    <w:rsid w:val="00E3168B"/>
    <w:rsid w:val="00E32484"/>
    <w:rsid w:val="00E329EF"/>
    <w:rsid w:val="00E3305B"/>
    <w:rsid w:val="00E33966"/>
    <w:rsid w:val="00E34DC9"/>
    <w:rsid w:val="00E35189"/>
    <w:rsid w:val="00E36A10"/>
    <w:rsid w:val="00E36BE2"/>
    <w:rsid w:val="00E417FF"/>
    <w:rsid w:val="00E42D3F"/>
    <w:rsid w:val="00E43312"/>
    <w:rsid w:val="00E437CE"/>
    <w:rsid w:val="00E45B29"/>
    <w:rsid w:val="00E45B8F"/>
    <w:rsid w:val="00E55C8B"/>
    <w:rsid w:val="00E56579"/>
    <w:rsid w:val="00E56A5F"/>
    <w:rsid w:val="00E612E5"/>
    <w:rsid w:val="00E61440"/>
    <w:rsid w:val="00E6249D"/>
    <w:rsid w:val="00E65D11"/>
    <w:rsid w:val="00E669F9"/>
    <w:rsid w:val="00E66C3D"/>
    <w:rsid w:val="00E67EB9"/>
    <w:rsid w:val="00E7141B"/>
    <w:rsid w:val="00E71C8C"/>
    <w:rsid w:val="00E71EDC"/>
    <w:rsid w:val="00E72DA7"/>
    <w:rsid w:val="00E735D5"/>
    <w:rsid w:val="00E73B14"/>
    <w:rsid w:val="00E73E00"/>
    <w:rsid w:val="00E73F38"/>
    <w:rsid w:val="00E7487B"/>
    <w:rsid w:val="00E74AA6"/>
    <w:rsid w:val="00E75039"/>
    <w:rsid w:val="00E76B89"/>
    <w:rsid w:val="00E77327"/>
    <w:rsid w:val="00E80558"/>
    <w:rsid w:val="00E8085F"/>
    <w:rsid w:val="00E81345"/>
    <w:rsid w:val="00E83CCB"/>
    <w:rsid w:val="00E8550A"/>
    <w:rsid w:val="00E85F88"/>
    <w:rsid w:val="00E866AB"/>
    <w:rsid w:val="00E87699"/>
    <w:rsid w:val="00E914B8"/>
    <w:rsid w:val="00E915D7"/>
    <w:rsid w:val="00E91C7D"/>
    <w:rsid w:val="00E92FCD"/>
    <w:rsid w:val="00E930AF"/>
    <w:rsid w:val="00E970FF"/>
    <w:rsid w:val="00E97C8C"/>
    <w:rsid w:val="00EA0505"/>
    <w:rsid w:val="00EA1274"/>
    <w:rsid w:val="00EA2767"/>
    <w:rsid w:val="00EA2D28"/>
    <w:rsid w:val="00EA38E5"/>
    <w:rsid w:val="00EA3B36"/>
    <w:rsid w:val="00EA3DCF"/>
    <w:rsid w:val="00EA5414"/>
    <w:rsid w:val="00EA653C"/>
    <w:rsid w:val="00EA7861"/>
    <w:rsid w:val="00EB0705"/>
    <w:rsid w:val="00EB10FA"/>
    <w:rsid w:val="00EB17FD"/>
    <w:rsid w:val="00EB18B3"/>
    <w:rsid w:val="00EB3234"/>
    <w:rsid w:val="00EB422D"/>
    <w:rsid w:val="00EB42D7"/>
    <w:rsid w:val="00EB663D"/>
    <w:rsid w:val="00EB69BF"/>
    <w:rsid w:val="00EC0FDD"/>
    <w:rsid w:val="00EC1BCF"/>
    <w:rsid w:val="00EC1D3D"/>
    <w:rsid w:val="00EC23A4"/>
    <w:rsid w:val="00EC4124"/>
    <w:rsid w:val="00EC4501"/>
    <w:rsid w:val="00EC4BB9"/>
    <w:rsid w:val="00EC4C33"/>
    <w:rsid w:val="00EC6783"/>
    <w:rsid w:val="00EC6800"/>
    <w:rsid w:val="00ED0BC0"/>
    <w:rsid w:val="00ED3CE8"/>
    <w:rsid w:val="00ED3DDF"/>
    <w:rsid w:val="00ED4310"/>
    <w:rsid w:val="00ED5318"/>
    <w:rsid w:val="00ED5D58"/>
    <w:rsid w:val="00ED6638"/>
    <w:rsid w:val="00ED6BCE"/>
    <w:rsid w:val="00ED6C68"/>
    <w:rsid w:val="00ED73BE"/>
    <w:rsid w:val="00ED7E4A"/>
    <w:rsid w:val="00EE0786"/>
    <w:rsid w:val="00EE434C"/>
    <w:rsid w:val="00EE4409"/>
    <w:rsid w:val="00EE6896"/>
    <w:rsid w:val="00EE707F"/>
    <w:rsid w:val="00EE7906"/>
    <w:rsid w:val="00EF2D97"/>
    <w:rsid w:val="00EF3699"/>
    <w:rsid w:val="00EF4C0F"/>
    <w:rsid w:val="00EF64C4"/>
    <w:rsid w:val="00F00306"/>
    <w:rsid w:val="00F00D95"/>
    <w:rsid w:val="00F01A1F"/>
    <w:rsid w:val="00F01ECB"/>
    <w:rsid w:val="00F045EE"/>
    <w:rsid w:val="00F050F7"/>
    <w:rsid w:val="00F05C4F"/>
    <w:rsid w:val="00F0608F"/>
    <w:rsid w:val="00F06104"/>
    <w:rsid w:val="00F06277"/>
    <w:rsid w:val="00F06A03"/>
    <w:rsid w:val="00F07BA9"/>
    <w:rsid w:val="00F07D9B"/>
    <w:rsid w:val="00F105C5"/>
    <w:rsid w:val="00F11470"/>
    <w:rsid w:val="00F11888"/>
    <w:rsid w:val="00F12525"/>
    <w:rsid w:val="00F13F0E"/>
    <w:rsid w:val="00F15009"/>
    <w:rsid w:val="00F1540B"/>
    <w:rsid w:val="00F15C94"/>
    <w:rsid w:val="00F16ADF"/>
    <w:rsid w:val="00F17B99"/>
    <w:rsid w:val="00F20FAC"/>
    <w:rsid w:val="00F21234"/>
    <w:rsid w:val="00F22423"/>
    <w:rsid w:val="00F2333F"/>
    <w:rsid w:val="00F238DF"/>
    <w:rsid w:val="00F24B4F"/>
    <w:rsid w:val="00F25141"/>
    <w:rsid w:val="00F2550E"/>
    <w:rsid w:val="00F25EDB"/>
    <w:rsid w:val="00F26321"/>
    <w:rsid w:val="00F2786C"/>
    <w:rsid w:val="00F305B8"/>
    <w:rsid w:val="00F315CD"/>
    <w:rsid w:val="00F31F4D"/>
    <w:rsid w:val="00F32A01"/>
    <w:rsid w:val="00F34CC3"/>
    <w:rsid w:val="00F3575A"/>
    <w:rsid w:val="00F36E7A"/>
    <w:rsid w:val="00F37BF3"/>
    <w:rsid w:val="00F37EAC"/>
    <w:rsid w:val="00F40289"/>
    <w:rsid w:val="00F40AE8"/>
    <w:rsid w:val="00F44807"/>
    <w:rsid w:val="00F44D50"/>
    <w:rsid w:val="00F45128"/>
    <w:rsid w:val="00F45DA7"/>
    <w:rsid w:val="00F468EB"/>
    <w:rsid w:val="00F47811"/>
    <w:rsid w:val="00F5025E"/>
    <w:rsid w:val="00F5427E"/>
    <w:rsid w:val="00F543AB"/>
    <w:rsid w:val="00F5476C"/>
    <w:rsid w:val="00F54AF8"/>
    <w:rsid w:val="00F5759D"/>
    <w:rsid w:val="00F62BF6"/>
    <w:rsid w:val="00F62EB1"/>
    <w:rsid w:val="00F63292"/>
    <w:rsid w:val="00F65D40"/>
    <w:rsid w:val="00F65EB8"/>
    <w:rsid w:val="00F66FD5"/>
    <w:rsid w:val="00F67768"/>
    <w:rsid w:val="00F705FF"/>
    <w:rsid w:val="00F71605"/>
    <w:rsid w:val="00F73407"/>
    <w:rsid w:val="00F744A7"/>
    <w:rsid w:val="00F75616"/>
    <w:rsid w:val="00F76647"/>
    <w:rsid w:val="00F77F4A"/>
    <w:rsid w:val="00F80AF5"/>
    <w:rsid w:val="00F81334"/>
    <w:rsid w:val="00F82072"/>
    <w:rsid w:val="00F82CD8"/>
    <w:rsid w:val="00F82D5B"/>
    <w:rsid w:val="00F84E9C"/>
    <w:rsid w:val="00F86B7F"/>
    <w:rsid w:val="00F86E13"/>
    <w:rsid w:val="00F87554"/>
    <w:rsid w:val="00F87AE6"/>
    <w:rsid w:val="00F900A9"/>
    <w:rsid w:val="00F9077B"/>
    <w:rsid w:val="00F91407"/>
    <w:rsid w:val="00F9237D"/>
    <w:rsid w:val="00F940C7"/>
    <w:rsid w:val="00F947A1"/>
    <w:rsid w:val="00F94B3D"/>
    <w:rsid w:val="00F95413"/>
    <w:rsid w:val="00F96392"/>
    <w:rsid w:val="00F96EBD"/>
    <w:rsid w:val="00FA11B1"/>
    <w:rsid w:val="00FA23B0"/>
    <w:rsid w:val="00FA2E82"/>
    <w:rsid w:val="00FA3D52"/>
    <w:rsid w:val="00FA4544"/>
    <w:rsid w:val="00FA48FA"/>
    <w:rsid w:val="00FA4A1C"/>
    <w:rsid w:val="00FA598B"/>
    <w:rsid w:val="00FA6979"/>
    <w:rsid w:val="00FB1274"/>
    <w:rsid w:val="00FB1DA8"/>
    <w:rsid w:val="00FB2B8A"/>
    <w:rsid w:val="00FB43FB"/>
    <w:rsid w:val="00FB586D"/>
    <w:rsid w:val="00FB6543"/>
    <w:rsid w:val="00FC0864"/>
    <w:rsid w:val="00FC0DF4"/>
    <w:rsid w:val="00FC109E"/>
    <w:rsid w:val="00FC1D14"/>
    <w:rsid w:val="00FC1D74"/>
    <w:rsid w:val="00FC1DA7"/>
    <w:rsid w:val="00FC2481"/>
    <w:rsid w:val="00FC2E00"/>
    <w:rsid w:val="00FC3150"/>
    <w:rsid w:val="00FC3463"/>
    <w:rsid w:val="00FC3FAE"/>
    <w:rsid w:val="00FC4C65"/>
    <w:rsid w:val="00FC4C8B"/>
    <w:rsid w:val="00FC6CC5"/>
    <w:rsid w:val="00FC7469"/>
    <w:rsid w:val="00FD0939"/>
    <w:rsid w:val="00FD193E"/>
    <w:rsid w:val="00FD1A68"/>
    <w:rsid w:val="00FD33E4"/>
    <w:rsid w:val="00FD4444"/>
    <w:rsid w:val="00FD7035"/>
    <w:rsid w:val="00FE0345"/>
    <w:rsid w:val="00FE208D"/>
    <w:rsid w:val="00FE3286"/>
    <w:rsid w:val="00FE4F01"/>
    <w:rsid w:val="00FE502E"/>
    <w:rsid w:val="00FE5FCD"/>
    <w:rsid w:val="00FE6204"/>
    <w:rsid w:val="00FE6C01"/>
    <w:rsid w:val="00FE7AB7"/>
    <w:rsid w:val="00FE7BB4"/>
    <w:rsid w:val="00FF1C3D"/>
    <w:rsid w:val="00FF22E8"/>
    <w:rsid w:val="00FF35F5"/>
    <w:rsid w:val="00FF397E"/>
    <w:rsid w:val="00FF4AAD"/>
    <w:rsid w:val="00FF4AFE"/>
    <w:rsid w:val="01091307"/>
    <w:rsid w:val="02342EAF"/>
    <w:rsid w:val="024028D9"/>
    <w:rsid w:val="031C3069"/>
    <w:rsid w:val="036944F1"/>
    <w:rsid w:val="03C26D87"/>
    <w:rsid w:val="03C41D59"/>
    <w:rsid w:val="056D18AC"/>
    <w:rsid w:val="05FD3FBE"/>
    <w:rsid w:val="06832BC0"/>
    <w:rsid w:val="074C1FC7"/>
    <w:rsid w:val="07DB549B"/>
    <w:rsid w:val="0C201116"/>
    <w:rsid w:val="0C2E78CF"/>
    <w:rsid w:val="0D99235D"/>
    <w:rsid w:val="0DFF7C25"/>
    <w:rsid w:val="0F2E5739"/>
    <w:rsid w:val="1178761E"/>
    <w:rsid w:val="127476EC"/>
    <w:rsid w:val="134F0296"/>
    <w:rsid w:val="14E71C66"/>
    <w:rsid w:val="15EA3BE6"/>
    <w:rsid w:val="164E15A7"/>
    <w:rsid w:val="194B42FE"/>
    <w:rsid w:val="198F5EEC"/>
    <w:rsid w:val="19F3361D"/>
    <w:rsid w:val="1BB40FE8"/>
    <w:rsid w:val="1C6F5A11"/>
    <w:rsid w:val="1E1F3B8D"/>
    <w:rsid w:val="1E2A3AD7"/>
    <w:rsid w:val="20B61C90"/>
    <w:rsid w:val="20EC2F07"/>
    <w:rsid w:val="21274C73"/>
    <w:rsid w:val="258366AA"/>
    <w:rsid w:val="26B26AE1"/>
    <w:rsid w:val="27627D55"/>
    <w:rsid w:val="27746F46"/>
    <w:rsid w:val="2AB33DF5"/>
    <w:rsid w:val="2CE16F53"/>
    <w:rsid w:val="2CE80C68"/>
    <w:rsid w:val="2D6E6317"/>
    <w:rsid w:val="2DD566C6"/>
    <w:rsid w:val="307E369B"/>
    <w:rsid w:val="30A57975"/>
    <w:rsid w:val="3129645F"/>
    <w:rsid w:val="31827D4A"/>
    <w:rsid w:val="355C39A9"/>
    <w:rsid w:val="35AD209F"/>
    <w:rsid w:val="38014AF2"/>
    <w:rsid w:val="38545211"/>
    <w:rsid w:val="39501A9A"/>
    <w:rsid w:val="3ADF1D16"/>
    <w:rsid w:val="3D1C383D"/>
    <w:rsid w:val="3D2A52AD"/>
    <w:rsid w:val="3D72777A"/>
    <w:rsid w:val="3DD2565E"/>
    <w:rsid w:val="3E1E12E6"/>
    <w:rsid w:val="3EB6535B"/>
    <w:rsid w:val="3EB8669F"/>
    <w:rsid w:val="3EDD76C6"/>
    <w:rsid w:val="3FCC7D7D"/>
    <w:rsid w:val="40EA1C0C"/>
    <w:rsid w:val="40FF18BA"/>
    <w:rsid w:val="419D46ED"/>
    <w:rsid w:val="41DB79A1"/>
    <w:rsid w:val="42852CB2"/>
    <w:rsid w:val="455F393D"/>
    <w:rsid w:val="45EB5F13"/>
    <w:rsid w:val="4686172B"/>
    <w:rsid w:val="47247EED"/>
    <w:rsid w:val="47D01EDF"/>
    <w:rsid w:val="47EB30AE"/>
    <w:rsid w:val="481433C1"/>
    <w:rsid w:val="484418FD"/>
    <w:rsid w:val="4ADE5613"/>
    <w:rsid w:val="4B0D21AD"/>
    <w:rsid w:val="4C93458C"/>
    <w:rsid w:val="4E94472C"/>
    <w:rsid w:val="4EA917EA"/>
    <w:rsid w:val="50952095"/>
    <w:rsid w:val="532A1AAB"/>
    <w:rsid w:val="534D3AE8"/>
    <w:rsid w:val="54124498"/>
    <w:rsid w:val="54983FB0"/>
    <w:rsid w:val="553B7268"/>
    <w:rsid w:val="56AC649B"/>
    <w:rsid w:val="571E1FF1"/>
    <w:rsid w:val="57323AA9"/>
    <w:rsid w:val="58691536"/>
    <w:rsid w:val="5B1740B3"/>
    <w:rsid w:val="5D4566A1"/>
    <w:rsid w:val="5DC81EFE"/>
    <w:rsid w:val="5F8E7D18"/>
    <w:rsid w:val="614800A8"/>
    <w:rsid w:val="61946EA3"/>
    <w:rsid w:val="62A4228A"/>
    <w:rsid w:val="63B643DC"/>
    <w:rsid w:val="64EF11D0"/>
    <w:rsid w:val="6508702A"/>
    <w:rsid w:val="65855085"/>
    <w:rsid w:val="65ED734B"/>
    <w:rsid w:val="65F4554D"/>
    <w:rsid w:val="66A63C02"/>
    <w:rsid w:val="679C7F03"/>
    <w:rsid w:val="68896A60"/>
    <w:rsid w:val="69CD1F95"/>
    <w:rsid w:val="6A115F93"/>
    <w:rsid w:val="6A1F52A8"/>
    <w:rsid w:val="6A8C58DC"/>
    <w:rsid w:val="6B582042"/>
    <w:rsid w:val="6C0C184D"/>
    <w:rsid w:val="6C6456D4"/>
    <w:rsid w:val="6C88265C"/>
    <w:rsid w:val="6E1933D2"/>
    <w:rsid w:val="6EB33855"/>
    <w:rsid w:val="6EC86534"/>
    <w:rsid w:val="700B43B8"/>
    <w:rsid w:val="70F23F7D"/>
    <w:rsid w:val="71AA4F94"/>
    <w:rsid w:val="72E21289"/>
    <w:rsid w:val="73840C27"/>
    <w:rsid w:val="747E47EA"/>
    <w:rsid w:val="75475928"/>
    <w:rsid w:val="757D13BF"/>
    <w:rsid w:val="75D07668"/>
    <w:rsid w:val="78CA0439"/>
    <w:rsid w:val="78FF4D5D"/>
    <w:rsid w:val="7A64742F"/>
    <w:rsid w:val="7CAC5A8D"/>
    <w:rsid w:val="7DCA0140"/>
    <w:rsid w:val="7EC72B4E"/>
    <w:rsid w:val="7F38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BDAF634"/>
  <w15:docId w15:val="{7DBCB879-EC7C-4E7E-93AD-CE7109077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pPr>
      <w:jc w:val="left"/>
    </w:pPr>
    <w:rPr>
      <w:sz w:val="20"/>
    </w:rPr>
  </w:style>
  <w:style w:type="paragraph" w:styleId="a7">
    <w:name w:val="Body Text Indent"/>
    <w:basedOn w:val="a"/>
    <w:link w:val="1"/>
    <w:uiPriority w:val="99"/>
    <w:semiHidden/>
    <w:unhideWhenUsed/>
    <w:pPr>
      <w:spacing w:after="120"/>
      <w:ind w:leftChars="200" w:left="420"/>
    </w:pPr>
  </w:style>
  <w:style w:type="paragraph" w:styleId="a8">
    <w:name w:val="Balloon Text"/>
    <w:basedOn w:val="a"/>
    <w:link w:val="a9"/>
    <w:uiPriority w:val="99"/>
    <w:semiHidden/>
    <w:unhideWhenUsed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Subtitle"/>
    <w:basedOn w:val="a"/>
    <w:next w:val="a"/>
    <w:link w:val="af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f0">
    <w:name w:val="Normal (Web)"/>
    <w:basedOn w:val="a"/>
    <w:uiPriority w:val="99"/>
    <w:semiHidden/>
    <w:unhideWhenUsed/>
    <w:pPr>
      <w:spacing w:after="200" w:line="276" w:lineRule="auto"/>
    </w:pPr>
    <w:rPr>
      <w:sz w:val="24"/>
    </w:rPr>
  </w:style>
  <w:style w:type="paragraph" w:styleId="af1">
    <w:name w:val="annotation subject"/>
    <w:basedOn w:val="a3"/>
    <w:next w:val="a3"/>
    <w:link w:val="af2"/>
    <w:uiPriority w:val="99"/>
    <w:semiHidden/>
    <w:unhideWhenUsed/>
    <w:rPr>
      <w:b/>
      <w:bCs/>
    </w:rPr>
  </w:style>
  <w:style w:type="table" w:styleId="af3">
    <w:name w:val="Table Grid"/>
    <w:basedOn w:val="a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uiPriority w:val="99"/>
    <w:semiHidden/>
    <w:unhideWhenUsed/>
    <w:rPr>
      <w:color w:val="800080"/>
      <w:u w:val="single"/>
    </w:rPr>
  </w:style>
  <w:style w:type="character" w:styleId="af5">
    <w:name w:val="Hyperlink"/>
    <w:uiPriority w:val="99"/>
    <w:semiHidden/>
    <w:unhideWhenUsed/>
    <w:rPr>
      <w:color w:val="0000FF"/>
      <w:u w:val="single"/>
    </w:rPr>
  </w:style>
  <w:style w:type="character" w:styleId="af6">
    <w:name w:val="annotation reference"/>
    <w:uiPriority w:val="99"/>
    <w:semiHidden/>
    <w:unhideWhenUsed/>
    <w:rPr>
      <w:sz w:val="21"/>
      <w:szCs w:val="21"/>
    </w:rPr>
  </w:style>
  <w:style w:type="character" w:customStyle="1" w:styleId="af">
    <w:name w:val="副标题 字符"/>
    <w:link w:val="ae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4">
    <w:name w:val="批注文字 字符"/>
    <w:link w:val="a3"/>
    <w:uiPriority w:val="99"/>
    <w:qFormat/>
    <w:rPr>
      <w:kern w:val="2"/>
      <w:sz w:val="21"/>
      <w:szCs w:val="24"/>
    </w:rPr>
  </w:style>
  <w:style w:type="character" w:customStyle="1" w:styleId="af2">
    <w:name w:val="批注主题 字符"/>
    <w:link w:val="af1"/>
    <w:uiPriority w:val="99"/>
    <w:qFormat/>
    <w:rPr>
      <w:b/>
      <w:bCs/>
      <w:kern w:val="2"/>
      <w:sz w:val="21"/>
      <w:szCs w:val="24"/>
    </w:rPr>
  </w:style>
  <w:style w:type="character" w:customStyle="1" w:styleId="a6">
    <w:name w:val="正文文本 字符"/>
    <w:link w:val="a5"/>
    <w:qFormat/>
    <w:rPr>
      <w:kern w:val="2"/>
      <w:szCs w:val="24"/>
    </w:rPr>
  </w:style>
  <w:style w:type="character" w:customStyle="1" w:styleId="ad">
    <w:name w:val="页眉 字符"/>
    <w:link w:val="ac"/>
    <w:uiPriority w:val="99"/>
    <w:qFormat/>
    <w:rPr>
      <w:kern w:val="2"/>
      <w:sz w:val="18"/>
      <w:szCs w:val="18"/>
    </w:rPr>
  </w:style>
  <w:style w:type="character" w:customStyle="1" w:styleId="ab">
    <w:name w:val="页脚 字符"/>
    <w:link w:val="aa"/>
    <w:uiPriority w:val="99"/>
    <w:qFormat/>
    <w:rPr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rFonts w:cs="宋体"/>
      <w:kern w:val="2"/>
      <w:sz w:val="21"/>
      <w:szCs w:val="21"/>
    </w:rPr>
  </w:style>
  <w:style w:type="character" w:customStyle="1" w:styleId="a9">
    <w:name w:val="批注框文本 字符"/>
    <w:link w:val="a8"/>
    <w:uiPriority w:val="99"/>
    <w:semiHidden/>
    <w:qFormat/>
    <w:rPr>
      <w:kern w:val="2"/>
      <w:sz w:val="18"/>
      <w:szCs w:val="18"/>
    </w:rPr>
  </w:style>
  <w:style w:type="paragraph" w:styleId="af7">
    <w:name w:val="List Paragraph"/>
    <w:basedOn w:val="a"/>
    <w:uiPriority w:val="34"/>
    <w:unhideWhenUsed/>
    <w:qFormat/>
    <w:pPr>
      <w:ind w:firstLineChars="200" w:firstLine="420"/>
    </w:pPr>
  </w:style>
  <w:style w:type="paragraph" w:customStyle="1" w:styleId="xl63">
    <w:name w:val="xl63"/>
    <w:basedOn w:val="a"/>
    <w:qFormat/>
    <w:pPr>
      <w:widowControl/>
      <w:pBdr>
        <w:top w:val="single" w:sz="8" w:space="0" w:color="95C3D8"/>
        <w:left w:val="single" w:sz="8" w:space="0" w:color="95C3D8"/>
        <w:bottom w:val="single" w:sz="8" w:space="0" w:color="95C3D8"/>
        <w:right w:val="single" w:sz="8" w:space="0" w:color="A8CFDE"/>
      </w:pBdr>
      <w:shd w:val="clear" w:color="000000" w:fill="E6F3FC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b/>
      <w:bCs/>
      <w:color w:val="333333"/>
      <w:kern w:val="0"/>
      <w:sz w:val="18"/>
      <w:szCs w:val="18"/>
    </w:rPr>
  </w:style>
  <w:style w:type="paragraph" w:customStyle="1" w:styleId="xl64">
    <w:name w:val="xl64"/>
    <w:basedOn w:val="a"/>
    <w:qFormat/>
    <w:pPr>
      <w:widowControl/>
      <w:pBdr>
        <w:top w:val="single" w:sz="8" w:space="0" w:color="95C3D8"/>
        <w:left w:val="single" w:sz="8" w:space="0" w:color="A8CFDE"/>
        <w:bottom w:val="single" w:sz="8" w:space="0" w:color="95C3D8"/>
        <w:right w:val="single" w:sz="8" w:space="0" w:color="A8CFDE"/>
      </w:pBdr>
      <w:shd w:val="clear" w:color="000000" w:fill="E6F3FC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b/>
      <w:bCs/>
      <w:color w:val="333333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8" w:space="0" w:color="95C3D8"/>
        <w:left w:val="single" w:sz="8" w:space="0" w:color="A8CFDE"/>
        <w:bottom w:val="single" w:sz="8" w:space="0" w:color="95C3D8"/>
        <w:right w:val="single" w:sz="8" w:space="0" w:color="95C3D8"/>
      </w:pBdr>
      <w:shd w:val="clear" w:color="000000" w:fill="E6F3FC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b/>
      <w:bCs/>
      <w:color w:val="333333"/>
      <w:kern w:val="0"/>
      <w:sz w:val="18"/>
      <w:szCs w:val="18"/>
    </w:rPr>
  </w:style>
  <w:style w:type="paragraph" w:customStyle="1" w:styleId="xl66">
    <w:name w:val="xl66"/>
    <w:basedOn w:val="a"/>
    <w:qFormat/>
    <w:pPr>
      <w:widowControl/>
      <w:pBdr>
        <w:left w:val="single" w:sz="8" w:space="0" w:color="A8CFDE"/>
        <w:bottom w:val="single" w:sz="8" w:space="0" w:color="A8CFDE"/>
        <w:right w:val="single" w:sz="8" w:space="0" w:color="A8CFDE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kern w:val="0"/>
      <w:sz w:val="24"/>
    </w:rPr>
  </w:style>
  <w:style w:type="paragraph" w:customStyle="1" w:styleId="xl67">
    <w:name w:val="xl67"/>
    <w:basedOn w:val="a"/>
    <w:qFormat/>
    <w:pPr>
      <w:widowControl/>
      <w:pBdr>
        <w:top w:val="single" w:sz="8" w:space="0" w:color="A8CFDE"/>
        <w:left w:val="single" w:sz="8" w:space="0" w:color="A8CFDE"/>
        <w:bottom w:val="single" w:sz="8" w:space="0" w:color="A8CFDE"/>
        <w:right w:val="single" w:sz="8" w:space="0" w:color="A8CFDE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kern w:val="0"/>
      <w:sz w:val="24"/>
    </w:rPr>
  </w:style>
  <w:style w:type="paragraph" w:customStyle="1" w:styleId="xl68">
    <w:name w:val="xl68"/>
    <w:basedOn w:val="a"/>
    <w:qFormat/>
    <w:pPr>
      <w:widowControl/>
      <w:pBdr>
        <w:top w:val="single" w:sz="8" w:space="0" w:color="A8CFDE"/>
        <w:left w:val="single" w:sz="8" w:space="0" w:color="A8CFDE"/>
        <w:bottom w:val="single" w:sz="8" w:space="0" w:color="A8CFDE"/>
        <w:right w:val="single" w:sz="8" w:space="0" w:color="A8CFDE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color w:val="FF0000"/>
      <w:kern w:val="0"/>
      <w:sz w:val="24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character" w:customStyle="1" w:styleId="af8">
    <w:name w:val="正文文本缩进 字符"/>
    <w:uiPriority w:val="99"/>
    <w:qFormat/>
    <w:rPr>
      <w:kern w:val="2"/>
      <w:sz w:val="21"/>
      <w:szCs w:val="24"/>
    </w:rPr>
  </w:style>
  <w:style w:type="table" w:customStyle="1" w:styleId="11">
    <w:name w:val="网格型浅色1"/>
    <w:basedOn w:val="a1"/>
    <w:uiPriority w:val="40"/>
    <w:qFormat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customStyle="1" w:styleId="1">
    <w:name w:val="正文文本缩进 字符1"/>
    <w:basedOn w:val="a0"/>
    <w:link w:val="a7"/>
    <w:qFormat/>
    <w:rPr>
      <w:rFonts w:ascii="仿宋_GB2312" w:eastAsia="仿宋_GB2312" w:hAnsi="Times New Roman" w:cs="仿宋_GB2312" w:hint="eastAsia"/>
      <w:color w:val="000000"/>
      <w:sz w:val="32"/>
      <w:szCs w:val="3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11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3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8DA686-F73B-43A3-8A81-163474B24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10</Pages>
  <Words>777</Words>
  <Characters>4431</Characters>
  <Application>Microsoft Office Word</Application>
  <DocSecurity>0</DocSecurity>
  <Lines>36</Lines>
  <Paragraphs>10</Paragraphs>
  <ScaleCrop>false</ScaleCrop>
  <Company>Microsoft</Company>
  <LinksUpToDate>false</LinksUpToDate>
  <CharactersWithSpaces>5198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 要 天 气 报 告</dc:title>
  <dc:creator>User</dc:creator>
  <cp:lastModifiedBy>气象台文秘</cp:lastModifiedBy>
  <cp:revision>40</cp:revision>
  <cp:lastPrinted>2024-01-31T04:56:00Z</cp:lastPrinted>
  <dcterms:created xsi:type="dcterms:W3CDTF">2024-01-31T02:44:00Z</dcterms:created>
  <dcterms:modified xsi:type="dcterms:W3CDTF">2024-02-01T04:39:00Z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06BDFB92ECBA493E8F587F69D5689CA0</vt:lpwstr>
  </property>
</Properties>
</file>