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B18BEA" w14:textId="77777777" w:rsidR="0006644D" w:rsidRDefault="00F87A07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9"/>
      <w:bookmarkStart w:id="2" w:name="OLE_LINK14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4C514F8C" w14:textId="77777777" w:rsidR="0006644D" w:rsidRDefault="00F87A07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14:paraId="666588E5" w14:textId="77777777" w:rsidR="0006644D" w:rsidRDefault="00F87A07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6041ADA1" w14:textId="77777777" w:rsidR="0006644D" w:rsidRDefault="00F87A07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52AEDDAB" w14:textId="77777777" w:rsidR="0006644D" w:rsidRDefault="00F87A07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194499E" wp14:editId="60D9177A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D80014" id="直接连接符 7" o:spid="_x0000_s1026" style="position:absolute;left:0;text-align:lef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6</w:t>
      </w:r>
      <w:r w:rsidR="00FC1D23">
        <w:rPr>
          <w:rFonts w:ascii="仿宋_GB2312" w:eastAsia="仿宋_GB2312"/>
          <w:bCs/>
          <w:color w:val="000000"/>
          <w:sz w:val="30"/>
          <w:szCs w:val="30"/>
        </w:rPr>
        <w:t>3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年9月</w:t>
      </w:r>
      <w:r w:rsidR="00FC1D23">
        <w:rPr>
          <w:rFonts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197ABD58" w14:textId="77777777" w:rsidR="0006644D" w:rsidRDefault="00F87A07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03667E83" wp14:editId="0E101D3E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6E103838" w14:textId="37461ACB" w:rsidR="0006644D" w:rsidRPr="00AD490C" w:rsidRDefault="00820506" w:rsidP="00AD490C">
      <w:pPr>
        <w:spacing w:line="58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5" w:name="OLE_LINK8"/>
      <w:bookmarkStart w:id="6" w:name="OLE_LINK17"/>
      <w:bookmarkStart w:id="7" w:name="OLE_LINK16"/>
      <w:bookmarkStart w:id="8" w:name="OLE_LINK10"/>
      <w:bookmarkStart w:id="9" w:name="_Hlk177708503"/>
      <w:bookmarkStart w:id="10" w:name="OLE_LINK18"/>
      <w:bookmarkStart w:id="11" w:name="OLE_LINK12"/>
      <w:bookmarkStart w:id="12" w:name="_Hlk176671844"/>
      <w:bookmarkStart w:id="13" w:name="OLE_LINK13"/>
      <w:bookmarkStart w:id="14" w:name="_Hlk198701847"/>
      <w:bookmarkStart w:id="15" w:name="_Hlk181769096"/>
      <w:r w:rsidRPr="00AD490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</w:t>
      </w:r>
      <w:r w:rsidR="00AD490C" w:rsidRPr="00AD490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日我省</w:t>
      </w:r>
      <w:r w:rsidR="00F44396" w:rsidRPr="00AD490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降水暂歇</w:t>
      </w:r>
      <w:r w:rsidR="00AD490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AD490C" w:rsidRPr="00AD490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今晨</w:t>
      </w:r>
      <w:r w:rsidR="00F44396" w:rsidRPr="00AD490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多地出现</w:t>
      </w:r>
      <w:r w:rsidR="00AD490C" w:rsidRPr="00AD490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低能见度</w:t>
      </w:r>
      <w:r w:rsidR="00F44396" w:rsidRPr="00AD490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天气</w:t>
      </w:r>
    </w:p>
    <w:p w14:paraId="7F49BB32" w14:textId="68FA76A1" w:rsidR="001C0D65" w:rsidRPr="00F44396" w:rsidRDefault="00E74E9B" w:rsidP="00AD490C">
      <w:pPr>
        <w:spacing w:line="58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6" w:name="OLE_LINK25"/>
      <w:bookmarkStart w:id="17" w:name="OLE_LINK26"/>
      <w:bookmarkStart w:id="18" w:name="OLE_LINK5"/>
      <w:bookmarkStart w:id="19" w:name="OLE_LINK9"/>
      <w:bookmarkStart w:id="20" w:name="OLE_LINK11"/>
      <w:bookmarkStart w:id="21" w:name="OLE_LINK6"/>
      <w:bookmarkEnd w:id="5"/>
      <w:r w:rsidRPr="00F44396">
        <w:rPr>
          <w:rFonts w:ascii="仿宋_GB2312" w:eastAsia="仿宋_GB2312" w:hint="eastAsia"/>
          <w:bCs/>
          <w:sz w:val="32"/>
          <w:szCs w:val="32"/>
        </w:rPr>
        <w:t>昨日</w:t>
      </w:r>
      <w:r w:rsidR="005D4865" w:rsidRPr="00F44396">
        <w:rPr>
          <w:rFonts w:ascii="仿宋_GB2312" w:eastAsia="仿宋_GB2312" w:hint="eastAsia"/>
          <w:bCs/>
          <w:sz w:val="32"/>
          <w:szCs w:val="32"/>
        </w:rPr>
        <w:t>0</w:t>
      </w:r>
      <w:r w:rsidR="005D4865" w:rsidRPr="00F44396">
        <w:rPr>
          <w:rFonts w:ascii="仿宋_GB2312" w:eastAsia="仿宋_GB2312"/>
          <w:bCs/>
          <w:sz w:val="32"/>
          <w:szCs w:val="32"/>
        </w:rPr>
        <w:t>9</w:t>
      </w:r>
      <w:r w:rsidR="005D4865" w:rsidRPr="00F44396">
        <w:rPr>
          <w:rFonts w:ascii="仿宋_GB2312" w:eastAsia="仿宋_GB2312" w:hint="eastAsia"/>
          <w:bCs/>
          <w:sz w:val="32"/>
          <w:szCs w:val="32"/>
        </w:rPr>
        <w:t>时起我省大部降水</w:t>
      </w:r>
      <w:r w:rsidR="00123DAD" w:rsidRPr="00F44396">
        <w:rPr>
          <w:rFonts w:ascii="仿宋_GB2312" w:eastAsia="仿宋_GB2312" w:hint="eastAsia"/>
          <w:bCs/>
          <w:sz w:val="32"/>
          <w:szCs w:val="32"/>
        </w:rPr>
        <w:t>暂歇</w:t>
      </w:r>
      <w:r w:rsidR="00776B4E" w:rsidRPr="00F44396">
        <w:rPr>
          <w:rFonts w:ascii="仿宋_GB2312" w:eastAsia="仿宋_GB2312" w:hint="eastAsia"/>
          <w:bCs/>
          <w:sz w:val="32"/>
          <w:szCs w:val="32"/>
        </w:rPr>
        <w:t>，</w:t>
      </w:r>
      <w:r w:rsidR="00F44396" w:rsidRPr="00F44396">
        <w:rPr>
          <w:rFonts w:ascii="仿宋_GB2312" w:eastAsia="仿宋_GB2312" w:hint="eastAsia"/>
          <w:bCs/>
          <w:sz w:val="32"/>
          <w:szCs w:val="32"/>
        </w:rPr>
        <w:t>另外</w:t>
      </w:r>
      <w:r w:rsidR="00776B4E" w:rsidRPr="00F44396">
        <w:rPr>
          <w:rFonts w:ascii="仿宋_GB2312" w:eastAsia="仿宋_GB2312" w:hint="eastAsia"/>
          <w:bCs/>
          <w:sz w:val="32"/>
          <w:szCs w:val="32"/>
        </w:rPr>
        <w:t>受前期降水影响，今晨多地出现浓雾或强浓雾天气。</w:t>
      </w:r>
    </w:p>
    <w:bookmarkEnd w:id="16"/>
    <w:bookmarkEnd w:id="17"/>
    <w:p w14:paraId="4A9F5AEF" w14:textId="77777777" w:rsidR="0006644D" w:rsidRPr="00FF3D07" w:rsidRDefault="00CE782F" w:rsidP="00AD490C">
      <w:pPr>
        <w:spacing w:line="58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1</w:t>
      </w:r>
      <w:r w:rsidR="00F87A07" w:rsidRPr="00FF3D07">
        <w:rPr>
          <w:rFonts w:ascii="仿宋_GB2312" w:eastAsia="仿宋_GB2312" w:hint="eastAsia"/>
          <w:b/>
          <w:bCs/>
          <w:sz w:val="32"/>
          <w:szCs w:val="32"/>
        </w:rPr>
        <w:t>.</w:t>
      </w:r>
      <w:r>
        <w:rPr>
          <w:rFonts w:ascii="仿宋_GB2312" w:eastAsia="仿宋_GB2312" w:hint="eastAsia"/>
          <w:b/>
          <w:bCs/>
          <w:sz w:val="32"/>
          <w:szCs w:val="32"/>
        </w:rPr>
        <w:t>近</w:t>
      </w:r>
      <w:r w:rsidR="00F87A07" w:rsidRPr="00FF3D07">
        <w:rPr>
          <w:rFonts w:ascii="仿宋_GB2312" w:eastAsia="仿宋_GB2312" w:hint="eastAsia"/>
          <w:b/>
          <w:bCs/>
          <w:sz w:val="32"/>
          <w:szCs w:val="32"/>
        </w:rPr>
        <w:t>24小时</w:t>
      </w:r>
      <w:r w:rsidR="00F87A07" w:rsidRPr="00FF3D07">
        <w:rPr>
          <w:rFonts w:ascii="仿宋_GB2312" w:eastAsia="仿宋_GB2312"/>
          <w:b/>
          <w:bCs/>
          <w:sz w:val="32"/>
          <w:szCs w:val="32"/>
        </w:rPr>
        <w:t>天气实况</w:t>
      </w:r>
    </w:p>
    <w:p w14:paraId="6A357BED" w14:textId="2B881A1F" w:rsidR="005D4865" w:rsidRDefault="00F87A07" w:rsidP="00AD490C">
      <w:pPr>
        <w:spacing w:line="58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FF3D07">
        <w:rPr>
          <w:rFonts w:ascii="仿宋_GB2312" w:eastAsia="仿宋_GB2312" w:hint="eastAsia"/>
          <w:bCs/>
          <w:sz w:val="32"/>
          <w:szCs w:val="32"/>
        </w:rPr>
        <w:t>9月</w:t>
      </w:r>
      <w:r w:rsidR="00FF3D07" w:rsidRPr="00FF3D07">
        <w:rPr>
          <w:rFonts w:ascii="仿宋_GB2312" w:eastAsia="仿宋_GB2312"/>
          <w:bCs/>
          <w:sz w:val="32"/>
          <w:szCs w:val="32"/>
        </w:rPr>
        <w:t>19</w:t>
      </w:r>
      <w:r w:rsidRPr="00FF3D07">
        <w:rPr>
          <w:rFonts w:ascii="仿宋_GB2312" w:eastAsia="仿宋_GB2312" w:hint="eastAsia"/>
          <w:bCs/>
          <w:sz w:val="32"/>
          <w:szCs w:val="32"/>
        </w:rPr>
        <w:t>日06时—</w:t>
      </w:r>
      <w:r w:rsidR="00FF3D07" w:rsidRPr="00FF3D07">
        <w:rPr>
          <w:rFonts w:ascii="仿宋_GB2312" w:eastAsia="仿宋_GB2312"/>
          <w:bCs/>
          <w:sz w:val="32"/>
          <w:szCs w:val="32"/>
        </w:rPr>
        <w:t>20</w:t>
      </w:r>
      <w:r w:rsidRPr="00FF3D07">
        <w:rPr>
          <w:rFonts w:ascii="仿宋_GB2312" w:eastAsia="仿宋_GB2312" w:hint="eastAsia"/>
          <w:bCs/>
          <w:sz w:val="32"/>
          <w:szCs w:val="32"/>
        </w:rPr>
        <w:t>日</w:t>
      </w:r>
      <w:r w:rsidRPr="00CE782F">
        <w:rPr>
          <w:rFonts w:ascii="仿宋_GB2312" w:eastAsia="仿宋_GB2312" w:hint="eastAsia"/>
          <w:bCs/>
          <w:sz w:val="32"/>
          <w:szCs w:val="32"/>
        </w:rPr>
        <w:t>06时</w:t>
      </w:r>
      <w:r w:rsidR="00230C58" w:rsidRPr="00CE782F">
        <w:rPr>
          <w:rFonts w:ascii="仿宋_GB2312" w:eastAsia="仿宋_GB2312" w:hint="eastAsia"/>
          <w:bCs/>
          <w:sz w:val="32"/>
          <w:szCs w:val="32"/>
        </w:rPr>
        <w:t>全省共有</w:t>
      </w:r>
      <w:r w:rsidR="00CE782F" w:rsidRPr="00CE782F">
        <w:rPr>
          <w:rFonts w:ascii="仿宋_GB2312" w:eastAsia="仿宋_GB2312"/>
          <w:bCs/>
          <w:sz w:val="32"/>
          <w:szCs w:val="32"/>
        </w:rPr>
        <w:t>1262</w:t>
      </w:r>
      <w:r w:rsidR="00230C58" w:rsidRPr="00CE782F">
        <w:rPr>
          <w:rFonts w:ascii="仿宋_GB2312" w:eastAsia="仿宋_GB2312" w:hint="eastAsia"/>
          <w:bCs/>
          <w:sz w:val="32"/>
          <w:szCs w:val="32"/>
        </w:rPr>
        <w:t>个监测站出现降水，最大</w:t>
      </w:r>
      <w:proofErr w:type="gramStart"/>
      <w:r w:rsidR="00CE782F" w:rsidRPr="00CE782F">
        <w:rPr>
          <w:rFonts w:ascii="仿宋_GB2312" w:eastAsia="仿宋_GB2312" w:hint="eastAsia"/>
          <w:bCs/>
          <w:sz w:val="32"/>
          <w:szCs w:val="32"/>
        </w:rPr>
        <w:t>镇坪县尖山坪</w:t>
      </w:r>
      <w:proofErr w:type="gramEnd"/>
      <w:r w:rsidR="00CE782F" w:rsidRPr="00CE782F">
        <w:rPr>
          <w:rFonts w:ascii="仿宋_GB2312" w:eastAsia="仿宋_GB2312" w:hint="eastAsia"/>
          <w:bCs/>
          <w:sz w:val="32"/>
          <w:szCs w:val="32"/>
        </w:rPr>
        <w:t>30.8毫米，其中3站大雨，25站中雨；西安城区最大0.9毫米（灞桥电厂西门）（图</w:t>
      </w:r>
      <w:r w:rsidR="00AD490C">
        <w:rPr>
          <w:rFonts w:ascii="仿宋_GB2312" w:eastAsia="仿宋_GB2312"/>
          <w:bCs/>
          <w:sz w:val="32"/>
          <w:szCs w:val="32"/>
        </w:rPr>
        <w:t>1</w:t>
      </w:r>
      <w:r w:rsidR="00CE782F" w:rsidRPr="00CE782F">
        <w:rPr>
          <w:rFonts w:ascii="仿宋_GB2312" w:eastAsia="仿宋_GB2312" w:hint="eastAsia"/>
          <w:bCs/>
          <w:sz w:val="32"/>
          <w:szCs w:val="32"/>
        </w:rPr>
        <w:t>、表</w:t>
      </w:r>
      <w:r w:rsidR="00AD490C">
        <w:rPr>
          <w:rFonts w:ascii="仿宋_GB2312" w:eastAsia="仿宋_GB2312"/>
          <w:bCs/>
          <w:sz w:val="32"/>
          <w:szCs w:val="32"/>
        </w:rPr>
        <w:t>1</w:t>
      </w:r>
      <w:r w:rsidR="00CE782F" w:rsidRPr="00CE782F">
        <w:rPr>
          <w:rFonts w:ascii="仿宋_GB2312" w:eastAsia="仿宋_GB2312" w:hint="eastAsia"/>
          <w:bCs/>
          <w:sz w:val="32"/>
          <w:szCs w:val="32"/>
        </w:rPr>
        <w:t>）。各市最大降水量(毫米)：榆林榆阳2.9，延安延长9.5，铜川印台0.8，咸阳旬邑1.7，宝鸡渭滨15.8，西安蓝田2.3，渭南大荔2.8，汉中洋县2.8，安康镇坪30.8，商洛镇安2.0，杨凌0.2。</w:t>
      </w:r>
    </w:p>
    <w:p w14:paraId="6BE3180B" w14:textId="07F7DE97" w:rsidR="005D4865" w:rsidRPr="00FC1D23" w:rsidRDefault="005D4865" w:rsidP="00AD490C">
      <w:pPr>
        <w:spacing w:line="58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  <w:highlight w:val="yellow"/>
        </w:rPr>
      </w:pPr>
      <w:r w:rsidRPr="00610156">
        <w:rPr>
          <w:rFonts w:ascii="仿宋_GB2312" w:eastAsia="仿宋_GB2312" w:hint="eastAsia"/>
          <w:bCs/>
          <w:sz w:val="32"/>
          <w:szCs w:val="32"/>
        </w:rPr>
        <w:t>昨日全省最高气温</w:t>
      </w:r>
      <w:r w:rsidRPr="00610156">
        <w:rPr>
          <w:rFonts w:ascii="仿宋_GB2312" w:eastAsia="仿宋_GB2312"/>
          <w:bCs/>
          <w:sz w:val="32"/>
          <w:szCs w:val="32"/>
        </w:rPr>
        <w:t>13</w:t>
      </w:r>
      <w:r w:rsidRPr="00610156">
        <w:rPr>
          <w:rFonts w:ascii="仿宋_GB2312" w:eastAsia="仿宋_GB2312" w:hint="eastAsia"/>
          <w:bCs/>
          <w:sz w:val="32"/>
          <w:szCs w:val="32"/>
        </w:rPr>
        <w:t>～</w:t>
      </w:r>
      <w:r w:rsidRPr="00610156">
        <w:rPr>
          <w:rFonts w:ascii="仿宋_GB2312" w:eastAsia="仿宋_GB2312"/>
          <w:bCs/>
          <w:sz w:val="32"/>
          <w:szCs w:val="32"/>
        </w:rPr>
        <w:t>26</w:t>
      </w:r>
      <w:r w:rsidRPr="00610156">
        <w:rPr>
          <w:rFonts w:ascii="仿宋_GB2312" w:eastAsia="仿宋_GB2312" w:hint="eastAsia"/>
          <w:bCs/>
          <w:sz w:val="32"/>
          <w:szCs w:val="32"/>
        </w:rPr>
        <w:t>℃，最高西乡</w:t>
      </w:r>
      <w:r w:rsidRPr="00610156">
        <w:rPr>
          <w:rFonts w:ascii="仿宋_GB2312" w:eastAsia="仿宋_GB2312"/>
          <w:bCs/>
          <w:sz w:val="32"/>
          <w:szCs w:val="32"/>
        </w:rPr>
        <w:t>25.7</w:t>
      </w:r>
      <w:r w:rsidRPr="00610156">
        <w:rPr>
          <w:rFonts w:ascii="仿宋_GB2312" w:eastAsia="仿宋_GB2312" w:hint="eastAsia"/>
          <w:bCs/>
          <w:sz w:val="32"/>
          <w:szCs w:val="32"/>
        </w:rPr>
        <w:t>℃，西安站</w:t>
      </w:r>
      <w:r w:rsidRPr="00610156">
        <w:rPr>
          <w:rFonts w:ascii="仿宋_GB2312" w:eastAsia="仿宋_GB2312"/>
          <w:bCs/>
          <w:sz w:val="32"/>
          <w:szCs w:val="32"/>
        </w:rPr>
        <w:t>21.0</w:t>
      </w:r>
      <w:r w:rsidRPr="00610156">
        <w:rPr>
          <w:rFonts w:ascii="仿宋_GB2312" w:eastAsia="仿宋_GB2312" w:hint="eastAsia"/>
          <w:bCs/>
          <w:sz w:val="32"/>
          <w:szCs w:val="32"/>
        </w:rPr>
        <w:t>℃。</w:t>
      </w:r>
      <w:r w:rsidR="00776B4E">
        <w:rPr>
          <w:rFonts w:ascii="仿宋_GB2312" w:eastAsia="仿宋_GB2312" w:hAnsi="Times New Roman" w:hint="eastAsia"/>
          <w:bCs/>
          <w:sz w:val="32"/>
          <w:szCs w:val="32"/>
        </w:rPr>
        <w:t>受前期降水影响，</w:t>
      </w:r>
      <w:r w:rsidRPr="00CE782F">
        <w:rPr>
          <w:rFonts w:ascii="仿宋_GB2312" w:eastAsia="仿宋_GB2312" w:hAnsi="Times New Roman"/>
          <w:bCs/>
          <w:sz w:val="32"/>
          <w:szCs w:val="32"/>
        </w:rPr>
        <w:t>今晨</w:t>
      </w:r>
      <w:r w:rsidR="00776B4E" w:rsidRPr="00776B4E">
        <w:rPr>
          <w:rFonts w:ascii="仿宋_GB2312" w:eastAsia="仿宋_GB2312" w:hAnsi="Times New Roman" w:hint="eastAsia"/>
          <w:bCs/>
          <w:sz w:val="32"/>
          <w:szCs w:val="32"/>
        </w:rPr>
        <w:t>宜君、汉阴、延安、清涧、子洲、</w:t>
      </w:r>
      <w:r w:rsidR="00776B4E" w:rsidRPr="00776B4E">
        <w:rPr>
          <w:rFonts w:ascii="仿宋_GB2312" w:eastAsia="仿宋_GB2312" w:hAnsi="Times New Roman" w:hint="eastAsia"/>
          <w:bCs/>
          <w:sz w:val="32"/>
          <w:szCs w:val="32"/>
        </w:rPr>
        <w:lastRenderedPageBreak/>
        <w:t>绥德、志丹、华州、延川、淳化</w:t>
      </w:r>
      <w:r w:rsidRPr="00CE782F">
        <w:rPr>
          <w:rFonts w:ascii="仿宋_GB2312" w:eastAsia="仿宋_GB2312" w:hAnsi="Times New Roman" w:hint="eastAsia"/>
          <w:bCs/>
          <w:sz w:val="32"/>
          <w:szCs w:val="32"/>
        </w:rPr>
        <w:t>出现强浓雾，</w:t>
      </w:r>
      <w:r w:rsidR="00776B4E" w:rsidRPr="00776B4E">
        <w:rPr>
          <w:rFonts w:ascii="仿宋_GB2312" w:eastAsia="仿宋_GB2312" w:hAnsi="Times New Roman" w:hint="eastAsia"/>
          <w:bCs/>
          <w:sz w:val="32"/>
          <w:szCs w:val="32"/>
        </w:rPr>
        <w:t>蒲城、安塞、麟游、合阳、商南、高陵、子长、佳县、旬邑、延长</w:t>
      </w:r>
      <w:r w:rsidRPr="00CE782F">
        <w:rPr>
          <w:rFonts w:ascii="仿宋_GB2312" w:eastAsia="仿宋_GB2312" w:hAnsi="Times New Roman" w:hint="eastAsia"/>
          <w:bCs/>
          <w:sz w:val="32"/>
          <w:szCs w:val="32"/>
        </w:rPr>
        <w:t>出现浓雾。</w:t>
      </w:r>
    </w:p>
    <w:p w14:paraId="183AF073" w14:textId="77777777" w:rsidR="0006644D" w:rsidRDefault="00CE782F">
      <w:pPr>
        <w:jc w:val="center"/>
        <w:rPr>
          <w:rFonts w:ascii="仿宋_GB2312" w:eastAsia="仿宋_GB2312"/>
          <w:b/>
          <w:bCs/>
          <w:sz w:val="32"/>
          <w:szCs w:val="32"/>
          <w:highlight w:val="yellow"/>
        </w:rPr>
      </w:pPr>
      <w:bookmarkStart w:id="22" w:name="mark_1"/>
      <w:bookmarkEnd w:id="22"/>
      <w:r>
        <w:rPr>
          <w:rFonts w:ascii="仿宋_GB2312" w:eastAsia="仿宋_GB2312"/>
          <w:b/>
          <w:bCs/>
          <w:noProof/>
          <w:sz w:val="32"/>
          <w:szCs w:val="32"/>
        </w:rPr>
        <w:drawing>
          <wp:inline distT="0" distB="0" distL="0" distR="0" wp14:anchorId="1B3E891A" wp14:editId="491E590D">
            <wp:extent cx="5759450" cy="4425950"/>
            <wp:effectExtent l="0" t="0" r="0" b="0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72673" w14:textId="7777C112" w:rsidR="0006644D" w:rsidRPr="00CE782F" w:rsidRDefault="00F87A07">
      <w:pPr>
        <w:jc w:val="center"/>
        <w:rPr>
          <w:rFonts w:ascii="仿宋_GB2312" w:eastAsia="仿宋_GB2312" w:hAnsi="仿宋GB2312" w:cs="仿宋GB2312"/>
          <w:b/>
          <w:sz w:val="24"/>
        </w:rPr>
      </w:pPr>
      <w:r w:rsidRPr="00CE782F">
        <w:rPr>
          <w:rFonts w:ascii="仿宋_GB2312" w:eastAsia="仿宋_GB2312" w:hAnsi="仿宋GB2312" w:cs="仿宋GB2312" w:hint="eastAsia"/>
          <w:b/>
          <w:sz w:val="24"/>
        </w:rPr>
        <w:t>图</w:t>
      </w:r>
      <w:r w:rsidR="00AD490C">
        <w:rPr>
          <w:rFonts w:ascii="仿宋_GB2312" w:eastAsia="仿宋_GB2312" w:hAnsi="仿宋GB2312" w:cs="仿宋GB2312"/>
          <w:b/>
          <w:sz w:val="24"/>
        </w:rPr>
        <w:t>1</w:t>
      </w:r>
      <w:r w:rsidRPr="00CE782F">
        <w:rPr>
          <w:rFonts w:ascii="仿宋_GB2312" w:eastAsia="仿宋_GB2312" w:hAnsi="仿宋GB2312" w:cs="仿宋GB2312"/>
          <w:b/>
          <w:sz w:val="24"/>
        </w:rPr>
        <w:t xml:space="preserve">  </w:t>
      </w:r>
      <w:r w:rsidRPr="00CE782F">
        <w:rPr>
          <w:rFonts w:ascii="仿宋_GB2312" w:eastAsia="仿宋_GB2312" w:hAnsi="仿宋GB2312" w:cs="仿宋GB2312" w:hint="eastAsia"/>
          <w:b/>
          <w:sz w:val="24"/>
        </w:rPr>
        <w:t>9月</w:t>
      </w:r>
      <w:r w:rsidRPr="00CE782F">
        <w:rPr>
          <w:rFonts w:ascii="仿宋_GB2312" w:eastAsia="仿宋_GB2312" w:hAnsi="仿宋GB2312" w:cs="仿宋GB2312"/>
          <w:b/>
          <w:sz w:val="24"/>
        </w:rPr>
        <w:t>1</w:t>
      </w:r>
      <w:r w:rsidR="00FF3D07" w:rsidRPr="00CE782F">
        <w:rPr>
          <w:rFonts w:ascii="仿宋_GB2312" w:eastAsia="仿宋_GB2312" w:hAnsi="仿宋GB2312" w:cs="仿宋GB2312"/>
          <w:b/>
          <w:sz w:val="24"/>
        </w:rPr>
        <w:t>9</w:t>
      </w:r>
      <w:r w:rsidRPr="00CE782F">
        <w:rPr>
          <w:rFonts w:ascii="仿宋_GB2312" w:eastAsia="仿宋_GB2312" w:hAnsi="仿宋GB2312" w:cs="仿宋GB2312" w:hint="eastAsia"/>
          <w:b/>
          <w:sz w:val="24"/>
        </w:rPr>
        <w:t>日06时—</w:t>
      </w:r>
      <w:r w:rsidR="00FF3D07" w:rsidRPr="00CE782F">
        <w:rPr>
          <w:rFonts w:ascii="仿宋_GB2312" w:eastAsia="仿宋_GB2312" w:hAnsi="仿宋GB2312" w:cs="仿宋GB2312"/>
          <w:b/>
          <w:sz w:val="24"/>
        </w:rPr>
        <w:t>20</w:t>
      </w:r>
      <w:r w:rsidRPr="00CE782F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14:paraId="00FAC5E0" w14:textId="7617E872" w:rsidR="00866DBE" w:rsidRDefault="00F87A07" w:rsidP="00866DBE">
      <w:pPr>
        <w:jc w:val="center"/>
        <w:rPr>
          <w:rFonts w:ascii="仿宋_GB2312" w:eastAsia="仿宋_GB2312" w:hAnsi="仿宋GB2312" w:cs="仿宋GB2312"/>
          <w:b/>
          <w:sz w:val="24"/>
        </w:rPr>
      </w:pPr>
      <w:r w:rsidRPr="00CE782F">
        <w:rPr>
          <w:rFonts w:ascii="仿宋_GB2312" w:eastAsia="仿宋_GB2312" w:hAnsi="仿宋GB2312" w:cs="仿宋GB2312" w:hint="eastAsia"/>
          <w:b/>
          <w:sz w:val="24"/>
        </w:rPr>
        <w:t>表</w:t>
      </w:r>
      <w:r w:rsidR="00AD490C">
        <w:rPr>
          <w:rFonts w:ascii="仿宋_GB2312" w:eastAsia="仿宋_GB2312" w:hAnsi="仿宋GB2312" w:cs="仿宋GB2312" w:hint="eastAsia"/>
          <w:b/>
          <w:sz w:val="24"/>
        </w:rPr>
        <w:t>1</w:t>
      </w:r>
      <w:r w:rsidRPr="00CE782F">
        <w:rPr>
          <w:rFonts w:ascii="仿宋_GB2312" w:eastAsia="仿宋_GB2312" w:hAnsi="仿宋GB2312" w:cs="仿宋GB2312" w:hint="eastAsia"/>
          <w:b/>
          <w:sz w:val="24"/>
        </w:rPr>
        <w:t xml:space="preserve">  9月1</w:t>
      </w:r>
      <w:r w:rsidR="00FF3D07" w:rsidRPr="00CE782F">
        <w:rPr>
          <w:rFonts w:ascii="仿宋_GB2312" w:eastAsia="仿宋_GB2312" w:hAnsi="仿宋GB2312" w:cs="仿宋GB2312"/>
          <w:b/>
          <w:sz w:val="24"/>
        </w:rPr>
        <w:t>9</w:t>
      </w:r>
      <w:r w:rsidRPr="00CE782F">
        <w:rPr>
          <w:rFonts w:ascii="仿宋_GB2312" w:eastAsia="仿宋_GB2312" w:hAnsi="仿宋GB2312" w:cs="仿宋GB2312" w:hint="eastAsia"/>
          <w:b/>
          <w:sz w:val="24"/>
        </w:rPr>
        <w:t>日0</w:t>
      </w:r>
      <w:r w:rsidRPr="00CE782F">
        <w:rPr>
          <w:rFonts w:ascii="仿宋_GB2312" w:eastAsia="仿宋_GB2312" w:hAnsi="仿宋GB2312" w:cs="仿宋GB2312"/>
          <w:b/>
          <w:sz w:val="24"/>
        </w:rPr>
        <w:t>6</w:t>
      </w:r>
      <w:r w:rsidRPr="00CE782F">
        <w:rPr>
          <w:rFonts w:ascii="仿宋_GB2312" w:eastAsia="仿宋_GB2312" w:hAnsi="仿宋GB2312" w:cs="仿宋GB2312" w:hint="eastAsia"/>
          <w:b/>
          <w:sz w:val="24"/>
        </w:rPr>
        <w:t>时—</w:t>
      </w:r>
      <w:r w:rsidR="00FF3D07" w:rsidRPr="00CE782F">
        <w:rPr>
          <w:rFonts w:ascii="仿宋_GB2312" w:eastAsia="仿宋_GB2312" w:hAnsi="仿宋GB2312" w:cs="仿宋GB2312"/>
          <w:b/>
          <w:sz w:val="24"/>
        </w:rPr>
        <w:t>20</w:t>
      </w:r>
      <w:r w:rsidRPr="00CE782F">
        <w:rPr>
          <w:rFonts w:ascii="仿宋_GB2312" w:eastAsia="仿宋_GB2312" w:hAnsi="仿宋GB2312" w:cs="仿宋GB2312" w:hint="eastAsia"/>
          <w:b/>
          <w:sz w:val="24"/>
        </w:rPr>
        <w:t>日06时全省累计降水量≥</w:t>
      </w:r>
      <w:r w:rsidR="00CE782F" w:rsidRPr="00CE782F">
        <w:rPr>
          <w:rFonts w:ascii="仿宋_GB2312" w:eastAsia="仿宋_GB2312" w:hAnsi="仿宋GB2312" w:cs="仿宋GB2312"/>
          <w:b/>
          <w:sz w:val="24"/>
        </w:rPr>
        <w:t>2</w:t>
      </w:r>
      <w:r w:rsidR="001C0D65" w:rsidRPr="00CE782F">
        <w:rPr>
          <w:rFonts w:ascii="仿宋_GB2312" w:eastAsia="仿宋_GB2312" w:hAnsi="仿宋GB2312" w:cs="仿宋GB2312"/>
          <w:b/>
          <w:sz w:val="24"/>
        </w:rPr>
        <w:t>0</w:t>
      </w:r>
      <w:r w:rsidRPr="00CE782F"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3"/>
        <w:gridCol w:w="913"/>
        <w:gridCol w:w="1760"/>
        <w:gridCol w:w="1114"/>
        <w:gridCol w:w="743"/>
        <w:gridCol w:w="913"/>
        <w:gridCol w:w="1760"/>
        <w:gridCol w:w="1114"/>
      </w:tblGrid>
      <w:tr w:rsidR="00CE782F" w14:paraId="21578940" w14:textId="77777777" w:rsidTr="00CE782F">
        <w:trPr>
          <w:trHeight w:hRule="exact" w:val="500"/>
          <w:tblHeader/>
        </w:trPr>
        <w:tc>
          <w:tcPr>
            <w:tcW w:w="743" w:type="dxa"/>
            <w:vAlign w:val="center"/>
          </w:tcPr>
          <w:p w14:paraId="2F85C96A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13" w:type="dxa"/>
            <w:vAlign w:val="center"/>
          </w:tcPr>
          <w:p w14:paraId="3A8CB356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60" w:type="dxa"/>
            <w:vAlign w:val="center"/>
          </w:tcPr>
          <w:p w14:paraId="42C8C8B1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14" w:type="dxa"/>
            <w:vAlign w:val="center"/>
          </w:tcPr>
          <w:p w14:paraId="2BC7F363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43" w:type="dxa"/>
            <w:vAlign w:val="center"/>
          </w:tcPr>
          <w:p w14:paraId="30D0E293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13" w:type="dxa"/>
            <w:vAlign w:val="center"/>
          </w:tcPr>
          <w:p w14:paraId="5890F16D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60" w:type="dxa"/>
            <w:vAlign w:val="center"/>
          </w:tcPr>
          <w:p w14:paraId="4B8ABC23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14" w:type="dxa"/>
            <w:vAlign w:val="center"/>
          </w:tcPr>
          <w:p w14:paraId="246066E1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CE782F" w14:paraId="3D271A45" w14:textId="77777777" w:rsidTr="00CE782F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363928FA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49E5D8A9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11B59D12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尖山坪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7F576E90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30.8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58397EE6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30C62FAC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3E1FA576" w14:textId="77777777" w:rsidR="00CE782F" w:rsidRDefault="00CE782F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小渝河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5F1B80BF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28.8</w:t>
            </w:r>
          </w:p>
        </w:tc>
      </w:tr>
      <w:tr w:rsidR="00CE782F" w14:paraId="5B4E876F" w14:textId="77777777" w:rsidTr="00CE782F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20279EB6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2B007732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4BE99327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华坪六要素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5ABF1EC6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27.3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710C8970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09018307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1A0C6868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猫子庙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690E0E7C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22.4</w:t>
            </w:r>
          </w:p>
        </w:tc>
      </w:tr>
      <w:tr w:rsidR="00CE782F" w14:paraId="0EEF380A" w14:textId="77777777" w:rsidTr="00CE782F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6EAE85BD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384D8A63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11C2D302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马镇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7A259B6F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21.4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0FC8FBDF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2C7347F2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5D9BCFA7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钟宝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3D7A111C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20.9</w:t>
            </w:r>
          </w:p>
        </w:tc>
      </w:tr>
      <w:tr w:rsidR="00CE782F" w14:paraId="1E403FB3" w14:textId="77777777" w:rsidTr="00CE782F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0A459B72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2B6926A7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7BFC9E05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腊味小镇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25471F5A" w14:textId="77777777" w:rsidR="00CE782F" w:rsidRDefault="00CE782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20.6</w:t>
            </w:r>
          </w:p>
        </w:tc>
        <w:tc>
          <w:tcPr>
            <w:tcW w:w="743" w:type="dxa"/>
            <w:shd w:val="clear" w:color="auto" w:fill="FFFFFF"/>
          </w:tcPr>
          <w:p w14:paraId="348A8B26" w14:textId="77777777" w:rsidR="00CE782F" w:rsidRDefault="00CE782F"/>
        </w:tc>
        <w:tc>
          <w:tcPr>
            <w:tcW w:w="913" w:type="dxa"/>
            <w:shd w:val="clear" w:color="auto" w:fill="FFFFFF"/>
          </w:tcPr>
          <w:p w14:paraId="42090746" w14:textId="77777777" w:rsidR="00CE782F" w:rsidRDefault="00CE782F"/>
        </w:tc>
        <w:tc>
          <w:tcPr>
            <w:tcW w:w="1760" w:type="dxa"/>
            <w:shd w:val="clear" w:color="auto" w:fill="FFFFFF"/>
          </w:tcPr>
          <w:p w14:paraId="6F68D36E" w14:textId="77777777" w:rsidR="00CE782F" w:rsidRDefault="00CE782F"/>
        </w:tc>
        <w:tc>
          <w:tcPr>
            <w:tcW w:w="1114" w:type="dxa"/>
            <w:shd w:val="clear" w:color="auto" w:fill="FFFFFF"/>
          </w:tcPr>
          <w:p w14:paraId="23841C59" w14:textId="77777777" w:rsidR="00CE782F" w:rsidRDefault="00CE782F"/>
        </w:tc>
      </w:tr>
    </w:tbl>
    <w:p w14:paraId="21D886CD" w14:textId="77777777" w:rsidR="00CE782F" w:rsidRDefault="00CE782F"/>
    <w:p w14:paraId="70BAE52A" w14:textId="07FF6ED2" w:rsidR="00AD490C" w:rsidRDefault="00CE782F">
      <w:pPr>
        <w:spacing w:line="540" w:lineRule="exact"/>
        <w:ind w:firstLineChars="200" w:firstLine="643"/>
        <w:rPr>
          <w:rFonts w:ascii="仿宋_GB2312" w:eastAsia="仿宋_GB2312" w:hint="eastAsia"/>
          <w:bCs/>
          <w:sz w:val="32"/>
          <w:szCs w:val="32"/>
        </w:rPr>
      </w:pPr>
      <w:r w:rsidRPr="00CE782F">
        <w:rPr>
          <w:rFonts w:ascii="仿宋_GB2312" w:eastAsia="仿宋_GB2312"/>
          <w:b/>
          <w:bCs/>
          <w:sz w:val="32"/>
          <w:szCs w:val="32"/>
        </w:rPr>
        <w:t>2</w:t>
      </w:r>
      <w:r w:rsidR="00F87A07" w:rsidRPr="00CE782F">
        <w:rPr>
          <w:rFonts w:ascii="仿宋_GB2312" w:eastAsia="仿宋_GB2312" w:hint="eastAsia"/>
          <w:b/>
          <w:bCs/>
          <w:sz w:val="32"/>
          <w:szCs w:val="32"/>
        </w:rPr>
        <w:t>.预警信息</w:t>
      </w:r>
      <w:r w:rsidR="00F87A07" w:rsidRPr="00CE782F">
        <w:rPr>
          <w:rFonts w:ascii="仿宋_GB2312" w:eastAsia="仿宋_GB2312"/>
          <w:b/>
          <w:bCs/>
          <w:sz w:val="32"/>
          <w:szCs w:val="32"/>
        </w:rPr>
        <w:t>发布：</w:t>
      </w:r>
      <w:r w:rsidR="00F87A07" w:rsidRPr="00CE782F">
        <w:rPr>
          <w:rFonts w:ascii="仿宋_GB2312" w:eastAsia="仿宋_GB2312" w:hint="eastAsia"/>
          <w:bCs/>
          <w:sz w:val="32"/>
          <w:szCs w:val="32"/>
        </w:rPr>
        <w:t>昨日至今晨全省共发布</w:t>
      </w:r>
      <w:r w:rsidR="00F87A07" w:rsidRPr="00CE782F">
        <w:rPr>
          <w:rFonts w:ascii="仿宋_GB2312" w:eastAsia="仿宋_GB2312" w:hint="eastAsia"/>
          <w:b/>
          <w:sz w:val="32"/>
          <w:szCs w:val="32"/>
        </w:rPr>
        <w:t>大雾</w:t>
      </w:r>
      <w:r w:rsidR="00064D86" w:rsidRPr="00CE782F">
        <w:rPr>
          <w:rFonts w:ascii="仿宋_GB2312" w:eastAsia="仿宋_GB2312" w:hint="eastAsia"/>
          <w:b/>
          <w:sz w:val="32"/>
          <w:szCs w:val="32"/>
        </w:rPr>
        <w:t>橙/黄色预警信号</w:t>
      </w:r>
      <w:r w:rsidR="00E90B88" w:rsidRPr="00CE782F">
        <w:rPr>
          <w:rFonts w:ascii="仿宋_GB2312" w:eastAsia="仿宋_GB2312"/>
          <w:sz w:val="32"/>
          <w:szCs w:val="32"/>
        </w:rPr>
        <w:t>2</w:t>
      </w:r>
      <w:r w:rsidRPr="00CE782F">
        <w:rPr>
          <w:rFonts w:ascii="仿宋_GB2312" w:eastAsia="仿宋_GB2312"/>
          <w:sz w:val="32"/>
          <w:szCs w:val="32"/>
        </w:rPr>
        <w:t>5</w:t>
      </w:r>
      <w:r w:rsidR="00064D86" w:rsidRPr="00CE782F">
        <w:rPr>
          <w:rFonts w:ascii="仿宋_GB2312" w:eastAsia="仿宋_GB2312" w:hint="eastAsia"/>
          <w:sz w:val="32"/>
          <w:szCs w:val="32"/>
        </w:rPr>
        <w:t>期</w:t>
      </w:r>
      <w:r w:rsidR="00F87A07" w:rsidRPr="00CE782F">
        <w:rPr>
          <w:rFonts w:ascii="仿宋_GB2312" w:eastAsia="仿宋_GB2312" w:hint="eastAsia"/>
          <w:bCs/>
          <w:sz w:val="32"/>
          <w:szCs w:val="32"/>
        </w:rPr>
        <w:t>。省气象局联合省自然资源</w:t>
      </w:r>
      <w:r w:rsidR="00716988" w:rsidRPr="00CE782F">
        <w:rPr>
          <w:rFonts w:ascii="仿宋_GB2312" w:eastAsia="仿宋_GB2312" w:hint="eastAsia"/>
          <w:bCs/>
          <w:sz w:val="32"/>
          <w:szCs w:val="32"/>
        </w:rPr>
        <w:t>厅</w:t>
      </w:r>
      <w:r w:rsidR="00F87A07" w:rsidRPr="00CE782F">
        <w:rPr>
          <w:rFonts w:ascii="仿宋_GB2312" w:eastAsia="仿宋_GB2312" w:hint="eastAsia"/>
          <w:bCs/>
          <w:sz w:val="32"/>
          <w:szCs w:val="32"/>
        </w:rPr>
        <w:t>发布</w:t>
      </w:r>
      <w:r w:rsidR="00716988" w:rsidRPr="00CE782F">
        <w:rPr>
          <w:rFonts w:ascii="仿宋_GB2312" w:eastAsia="仿宋_GB2312" w:hint="eastAsia"/>
          <w:b/>
          <w:sz w:val="32"/>
          <w:szCs w:val="32"/>
        </w:rPr>
        <w:t>地质灾害</w:t>
      </w:r>
      <w:r w:rsidR="00F87A07" w:rsidRPr="00CE782F">
        <w:rPr>
          <w:rFonts w:ascii="仿宋_GB2312" w:eastAsia="仿宋_GB2312" w:hint="eastAsia"/>
          <w:b/>
          <w:sz w:val="32"/>
          <w:szCs w:val="32"/>
        </w:rPr>
        <w:t>气象风险预警</w:t>
      </w:r>
      <w:r w:rsidR="00716988" w:rsidRPr="00CE782F">
        <w:rPr>
          <w:rFonts w:ascii="仿宋_GB2312" w:eastAsia="仿宋_GB2312"/>
          <w:bCs/>
          <w:sz w:val="32"/>
          <w:szCs w:val="32"/>
        </w:rPr>
        <w:t>1</w:t>
      </w:r>
      <w:r w:rsidR="00F87A07" w:rsidRPr="00CE782F">
        <w:rPr>
          <w:rFonts w:ascii="仿宋_GB2312" w:eastAsia="仿宋_GB2312" w:hint="eastAsia"/>
          <w:bCs/>
          <w:sz w:val="32"/>
          <w:szCs w:val="32"/>
        </w:rPr>
        <w:t>期。</w:t>
      </w:r>
    </w:p>
    <w:bookmarkEnd w:id="4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8"/>
    <w:bookmarkEnd w:id="19"/>
    <w:bookmarkEnd w:id="20"/>
    <w:bookmarkEnd w:id="21"/>
    <w:p w14:paraId="1CB59267" w14:textId="77777777" w:rsidR="0006644D" w:rsidRDefault="00F87A07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lastRenderedPageBreak/>
        <w:drawing>
          <wp:inline distT="0" distB="0" distL="0" distR="0" wp14:anchorId="2C4B20D0" wp14:editId="5936A447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BE494A" w14:textId="75D04025" w:rsidR="0006644D" w:rsidRPr="00BD3D1B" w:rsidRDefault="00F87A07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23" w:name="_Hlk198701779"/>
      <w:bookmarkStart w:id="24" w:name="OLE_LINK7"/>
      <w:bookmarkStart w:id="25" w:name="_Hlk197233888"/>
      <w:bookmarkStart w:id="26" w:name="_Hlk159995000"/>
      <w:bookmarkStart w:id="27" w:name="_Hlk126273475"/>
      <w:bookmarkStart w:id="28" w:name="_Hlk167944242"/>
      <w:bookmarkStart w:id="29" w:name="_GoBack"/>
      <w:r w:rsidRPr="00BD3D1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</w:t>
      </w:r>
      <w:r w:rsidR="00BD3D1B" w:rsidRPr="00BD3D1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</w:t>
      </w:r>
      <w:r w:rsidR="00BD3D1B" w:rsidRPr="00BD3D1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日</w:t>
      </w:r>
      <w:r w:rsidR="00BD3D1B" w:rsidRPr="00BD3D1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我省部分地方</w:t>
      </w:r>
      <w:r w:rsidR="00762D31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将出现新一轮</w:t>
      </w:r>
      <w:r w:rsidR="00BD3D1B" w:rsidRPr="00BD3D1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降水天气</w:t>
      </w:r>
    </w:p>
    <w:p w14:paraId="6864A24F" w14:textId="5D424C45" w:rsidR="0006644D" w:rsidRDefault="00F87A07">
      <w:pPr>
        <w:spacing w:line="540" w:lineRule="exact"/>
        <w:ind w:firstLineChars="200" w:firstLine="643"/>
        <w:rPr>
          <w:rFonts w:ascii="仿宋_GB2312" w:eastAsia="仿宋_GB2312" w:hAnsi="Times New Roman"/>
          <w:b/>
          <w:bCs/>
          <w:sz w:val="32"/>
          <w:szCs w:val="32"/>
        </w:rPr>
      </w:pPr>
      <w:bookmarkStart w:id="30" w:name="OLE_LINK15"/>
      <w:bookmarkStart w:id="31" w:name="_Hlk198701922"/>
      <w:bookmarkEnd w:id="23"/>
      <w:bookmarkEnd w:id="29"/>
      <w:r w:rsidRPr="0099170B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24"/>
      <w:bookmarkEnd w:id="25"/>
      <w:bookmarkEnd w:id="30"/>
      <w:bookmarkEnd w:id="31"/>
      <w:r w:rsidRPr="0099170B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BD3D1B" w:rsidRPr="0099170B">
        <w:rPr>
          <w:rFonts w:ascii="仿宋_GB2312" w:eastAsia="仿宋_GB2312" w:hAnsi="Times New Roman" w:hint="eastAsia"/>
          <w:sz w:val="32"/>
          <w:szCs w:val="32"/>
        </w:rPr>
        <w:t>全省阴天间多云。关中西部、陕南中西部有分散性小雨（0.1</w:t>
      </w:r>
      <w:r w:rsidR="0099170B" w:rsidRPr="0099170B">
        <w:rPr>
          <w:rFonts w:ascii="仿宋_GB2312" w:eastAsia="仿宋_GB2312" w:hAnsi="Times New Roman" w:hint="eastAsia"/>
          <w:sz w:val="32"/>
          <w:szCs w:val="32"/>
        </w:rPr>
        <w:t>～</w:t>
      </w:r>
      <w:r w:rsidR="00BD3D1B" w:rsidRPr="0099170B">
        <w:rPr>
          <w:rFonts w:ascii="仿宋_GB2312" w:eastAsia="仿宋_GB2312" w:hAnsi="Times New Roman" w:hint="eastAsia"/>
          <w:sz w:val="32"/>
          <w:szCs w:val="32"/>
        </w:rPr>
        <w:t>5</w:t>
      </w:r>
      <w:r w:rsidR="0099170B" w:rsidRPr="0099170B">
        <w:rPr>
          <w:rFonts w:ascii="仿宋_GB2312" w:eastAsia="仿宋_GB2312" w:hAnsi="Times New Roman" w:hint="eastAsia"/>
          <w:sz w:val="32"/>
          <w:szCs w:val="32"/>
        </w:rPr>
        <w:t>毫米</w:t>
      </w:r>
      <w:r w:rsidR="00BD3D1B" w:rsidRPr="0099170B">
        <w:rPr>
          <w:rFonts w:ascii="仿宋_GB2312" w:eastAsia="仿宋_GB2312" w:hAnsi="Times New Roman" w:hint="eastAsia"/>
          <w:sz w:val="32"/>
          <w:szCs w:val="32"/>
        </w:rPr>
        <w:t>）。陕北西部有4级（5.5～7.9米/秒）左右东南风，阵风可达6级（10.8～13.8米/秒）。清晨陕北部分地方、关中北部和东部部分地方有雾。</w:t>
      </w:r>
      <w:r w:rsidRPr="0099170B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BD3D1B" w:rsidRPr="0099170B">
        <w:rPr>
          <w:rFonts w:ascii="仿宋_GB2312" w:eastAsia="仿宋_GB2312" w:hAnsi="Times New Roman" w:hint="eastAsia"/>
          <w:sz w:val="32"/>
          <w:szCs w:val="32"/>
        </w:rPr>
        <w:t>全省阴天。陕北西部和南部部分、关中东部、陕南东部有分散性小雨（0.1</w:t>
      </w:r>
      <w:r w:rsidR="0099170B" w:rsidRPr="0099170B">
        <w:rPr>
          <w:rFonts w:ascii="仿宋_GB2312" w:eastAsia="仿宋_GB2312" w:hAnsi="Times New Roman" w:hint="eastAsia"/>
          <w:sz w:val="32"/>
          <w:szCs w:val="32"/>
        </w:rPr>
        <w:t>～</w:t>
      </w:r>
      <w:r w:rsidR="00BD3D1B" w:rsidRPr="0099170B">
        <w:rPr>
          <w:rFonts w:ascii="仿宋_GB2312" w:eastAsia="仿宋_GB2312" w:hAnsi="Times New Roman" w:hint="eastAsia"/>
          <w:sz w:val="32"/>
          <w:szCs w:val="32"/>
        </w:rPr>
        <w:t>5</w:t>
      </w:r>
      <w:r w:rsidR="0099170B" w:rsidRPr="0099170B">
        <w:rPr>
          <w:rFonts w:ascii="仿宋_GB2312" w:eastAsia="仿宋_GB2312" w:hAnsi="Times New Roman" w:hint="eastAsia"/>
          <w:sz w:val="32"/>
          <w:szCs w:val="32"/>
        </w:rPr>
        <w:t>毫米</w:t>
      </w:r>
      <w:r w:rsidR="00BD3D1B" w:rsidRPr="0099170B">
        <w:rPr>
          <w:rFonts w:ascii="仿宋_GB2312" w:eastAsia="仿宋_GB2312" w:hAnsi="Times New Roman" w:hint="eastAsia"/>
          <w:sz w:val="32"/>
          <w:szCs w:val="32"/>
        </w:rPr>
        <w:t>），关中西部、陕南西部、秦巴山区有小雨（1</w:t>
      </w:r>
      <w:r w:rsidR="0099170B" w:rsidRPr="0099170B">
        <w:rPr>
          <w:rFonts w:ascii="仿宋_GB2312" w:eastAsia="仿宋_GB2312" w:hAnsi="Times New Roman" w:hint="eastAsia"/>
          <w:sz w:val="32"/>
          <w:szCs w:val="32"/>
        </w:rPr>
        <w:t>～</w:t>
      </w:r>
      <w:r w:rsidR="00BD3D1B" w:rsidRPr="0099170B">
        <w:rPr>
          <w:rFonts w:ascii="仿宋_GB2312" w:eastAsia="仿宋_GB2312" w:hAnsi="Times New Roman" w:hint="eastAsia"/>
          <w:sz w:val="32"/>
          <w:szCs w:val="32"/>
        </w:rPr>
        <w:t>5</w:t>
      </w:r>
      <w:r w:rsidR="0099170B" w:rsidRPr="0099170B">
        <w:rPr>
          <w:rFonts w:ascii="仿宋_GB2312" w:eastAsia="仿宋_GB2312" w:hAnsi="Times New Roman" w:hint="eastAsia"/>
          <w:sz w:val="32"/>
          <w:szCs w:val="32"/>
        </w:rPr>
        <w:t>毫米</w:t>
      </w:r>
      <w:r w:rsidR="00BD3D1B" w:rsidRPr="0099170B">
        <w:rPr>
          <w:rFonts w:ascii="仿宋_GB2312" w:eastAsia="仿宋_GB2312" w:hAnsi="Times New Roman" w:hint="eastAsia"/>
          <w:sz w:val="32"/>
          <w:szCs w:val="32"/>
        </w:rPr>
        <w:t>），局地中雨（5</w:t>
      </w:r>
      <w:r w:rsidR="0099170B" w:rsidRPr="0099170B">
        <w:rPr>
          <w:rFonts w:ascii="仿宋_GB2312" w:eastAsia="仿宋_GB2312" w:hAnsi="Times New Roman" w:hint="eastAsia"/>
          <w:sz w:val="32"/>
          <w:szCs w:val="32"/>
        </w:rPr>
        <w:t>～</w:t>
      </w:r>
      <w:r w:rsidR="00BD3D1B" w:rsidRPr="0099170B">
        <w:rPr>
          <w:rFonts w:ascii="仿宋_GB2312" w:eastAsia="仿宋_GB2312" w:hAnsi="Times New Roman" w:hint="eastAsia"/>
          <w:sz w:val="32"/>
          <w:szCs w:val="32"/>
        </w:rPr>
        <w:t>10</w:t>
      </w:r>
      <w:r w:rsidR="0099170B" w:rsidRPr="0099170B">
        <w:rPr>
          <w:rFonts w:ascii="仿宋_GB2312" w:eastAsia="仿宋_GB2312" w:hAnsi="Times New Roman" w:hint="eastAsia"/>
          <w:sz w:val="32"/>
          <w:szCs w:val="32"/>
        </w:rPr>
        <w:t>毫米</w:t>
      </w:r>
      <w:r w:rsidR="00BD3D1B" w:rsidRPr="0099170B">
        <w:rPr>
          <w:rFonts w:ascii="仿宋_GB2312" w:eastAsia="仿宋_GB2312" w:hAnsi="Times New Roman" w:hint="eastAsia"/>
          <w:sz w:val="32"/>
          <w:szCs w:val="32"/>
        </w:rPr>
        <w:t>）。陕北西部有4级（5.5～7.9米/秒）左右偏南风，关中东部有4级（5.5～7.9米/秒）左右偏东风，阵风可达6级（10.8～13.8米/秒）以上</w:t>
      </w:r>
      <w:r w:rsidR="0047047A" w:rsidRPr="0099170B">
        <w:rPr>
          <w:rFonts w:ascii="仿宋_GB2312" w:eastAsia="仿宋_GB2312" w:hAnsi="Times New Roman" w:hint="eastAsia"/>
          <w:sz w:val="32"/>
          <w:szCs w:val="32"/>
        </w:rPr>
        <w:t>（图</w:t>
      </w:r>
      <w:r w:rsidR="0099170B" w:rsidRPr="0099170B">
        <w:rPr>
          <w:rFonts w:ascii="仿宋_GB2312" w:eastAsia="仿宋_GB2312" w:hAnsi="Times New Roman" w:hint="eastAsia"/>
          <w:sz w:val="32"/>
          <w:szCs w:val="32"/>
        </w:rPr>
        <w:t>2</w:t>
      </w:r>
      <w:r w:rsidR="0047047A" w:rsidRPr="0099170B">
        <w:rPr>
          <w:rFonts w:ascii="仿宋_GB2312" w:eastAsia="仿宋_GB2312" w:hAnsi="Times New Roman" w:hint="eastAsia"/>
          <w:sz w:val="32"/>
          <w:szCs w:val="32"/>
        </w:rPr>
        <w:t>）。</w:t>
      </w:r>
    </w:p>
    <w:p w14:paraId="77B3A0CA" w14:textId="59BA9C3A" w:rsidR="0006644D" w:rsidRDefault="00BD3D1B">
      <w:pPr>
        <w:jc w:val="center"/>
        <w:rPr>
          <w:rFonts w:ascii="仿宋_GB2312" w:eastAsia="仿宋_GB2312" w:hAnsi="Times New Roman"/>
          <w:bCs/>
          <w:sz w:val="32"/>
          <w:szCs w:val="32"/>
          <w:highlight w:val="yellow"/>
        </w:rPr>
      </w:pPr>
      <w:r>
        <w:rPr>
          <w:rFonts w:ascii="宋体" w:hAnsi="宋体" w:hint="eastAsia"/>
          <w:b/>
          <w:noProof/>
          <w:sz w:val="28"/>
          <w:szCs w:val="28"/>
        </w:rPr>
        <w:drawing>
          <wp:inline distT="0" distB="0" distL="0" distR="0" wp14:anchorId="7B7F49DA" wp14:editId="62C24585">
            <wp:extent cx="3056890" cy="3474720"/>
            <wp:effectExtent l="0" t="0" r="0" b="0"/>
            <wp:docPr id="4" name="图片 4" descr="图片 - 2025-09-20T062223.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图片 - 2025-09-20T062223.63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3183" cy="3481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2C5B65" w14:textId="43A92929" w:rsidR="0006644D" w:rsidRPr="0099170B" w:rsidRDefault="00F87A07">
      <w:pPr>
        <w:jc w:val="center"/>
        <w:rPr>
          <w:rFonts w:ascii="仿宋_GB2312" w:eastAsia="仿宋_GB2312"/>
          <w:b/>
          <w:bCs/>
          <w:sz w:val="24"/>
          <w:szCs w:val="24"/>
        </w:rPr>
      </w:pPr>
      <w:r w:rsidRPr="0099170B"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99170B" w:rsidRPr="0099170B">
        <w:rPr>
          <w:rFonts w:ascii="仿宋_GB2312" w:eastAsia="仿宋_GB2312"/>
          <w:b/>
          <w:bCs/>
          <w:sz w:val="24"/>
          <w:szCs w:val="24"/>
        </w:rPr>
        <w:t>2</w:t>
      </w:r>
      <w:r w:rsidRPr="0099170B">
        <w:rPr>
          <w:rFonts w:ascii="仿宋_GB2312" w:eastAsia="仿宋_GB2312" w:hint="eastAsia"/>
          <w:b/>
          <w:bCs/>
          <w:sz w:val="24"/>
          <w:szCs w:val="24"/>
        </w:rPr>
        <w:t xml:space="preserve">  9</w:t>
      </w:r>
      <w:r w:rsidRPr="0099170B">
        <w:rPr>
          <w:rFonts w:ascii="仿宋_GB2312" w:eastAsia="仿宋_GB2312"/>
          <w:b/>
          <w:bCs/>
          <w:sz w:val="24"/>
          <w:szCs w:val="24"/>
        </w:rPr>
        <w:t>月</w:t>
      </w:r>
      <w:r w:rsidR="00BA0A23" w:rsidRPr="0099170B">
        <w:rPr>
          <w:rFonts w:ascii="仿宋_GB2312" w:eastAsia="仿宋_GB2312"/>
          <w:b/>
          <w:bCs/>
          <w:sz w:val="24"/>
          <w:szCs w:val="24"/>
        </w:rPr>
        <w:t>20</w:t>
      </w:r>
      <w:r w:rsidRPr="0099170B">
        <w:rPr>
          <w:rFonts w:ascii="仿宋_GB2312" w:eastAsia="仿宋_GB2312"/>
          <w:b/>
          <w:bCs/>
          <w:sz w:val="24"/>
          <w:szCs w:val="24"/>
        </w:rPr>
        <w:t>日08</w:t>
      </w:r>
      <w:r w:rsidRPr="0099170B">
        <w:rPr>
          <w:rFonts w:ascii="仿宋_GB2312" w:eastAsia="仿宋_GB2312" w:hint="eastAsia"/>
          <w:b/>
          <w:bCs/>
          <w:sz w:val="24"/>
          <w:szCs w:val="24"/>
        </w:rPr>
        <w:t>时</w:t>
      </w:r>
      <w:r w:rsidRPr="0099170B">
        <w:rPr>
          <w:rFonts w:ascii="仿宋_GB2312" w:eastAsia="仿宋_GB2312"/>
          <w:b/>
          <w:bCs/>
          <w:sz w:val="24"/>
          <w:szCs w:val="24"/>
        </w:rPr>
        <w:t>-</w:t>
      </w:r>
      <w:r w:rsidR="0075248C" w:rsidRPr="0099170B">
        <w:rPr>
          <w:rFonts w:ascii="仿宋_GB2312" w:eastAsia="仿宋_GB2312" w:hint="eastAsia"/>
          <w:b/>
          <w:bCs/>
          <w:sz w:val="24"/>
          <w:szCs w:val="24"/>
        </w:rPr>
        <w:t>2</w:t>
      </w:r>
      <w:r w:rsidR="00BA0A23" w:rsidRPr="0099170B">
        <w:rPr>
          <w:rFonts w:ascii="仿宋_GB2312" w:eastAsia="仿宋_GB2312"/>
          <w:b/>
          <w:bCs/>
          <w:sz w:val="24"/>
          <w:szCs w:val="24"/>
        </w:rPr>
        <w:t>1</w:t>
      </w:r>
      <w:r w:rsidRPr="0099170B">
        <w:rPr>
          <w:rFonts w:ascii="仿宋_GB2312" w:eastAsia="仿宋_GB2312"/>
          <w:b/>
          <w:bCs/>
          <w:sz w:val="24"/>
          <w:szCs w:val="24"/>
        </w:rPr>
        <w:t>日08</w:t>
      </w:r>
      <w:r w:rsidRPr="0099170B">
        <w:rPr>
          <w:rFonts w:ascii="仿宋_GB2312" w:eastAsia="仿宋_GB2312" w:hint="eastAsia"/>
          <w:b/>
          <w:bCs/>
          <w:sz w:val="24"/>
          <w:szCs w:val="24"/>
        </w:rPr>
        <w:t>时全省降水预报图</w:t>
      </w:r>
    </w:p>
    <w:p w14:paraId="5DBB0ED3" w14:textId="77777777" w:rsidR="0006644D" w:rsidRDefault="00F87A07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183D14">
        <w:rPr>
          <w:rFonts w:ascii="仿宋_GB2312" w:eastAsia="仿宋_GB2312" w:hint="eastAsia"/>
          <w:b/>
          <w:bCs/>
          <w:sz w:val="32"/>
          <w:szCs w:val="32"/>
        </w:rPr>
        <w:t>2</w:t>
      </w:r>
      <w:r w:rsidR="0075248C" w:rsidRPr="00183D14">
        <w:rPr>
          <w:rFonts w:ascii="仿宋_GB2312" w:eastAsia="仿宋_GB2312"/>
          <w:b/>
          <w:bCs/>
          <w:sz w:val="32"/>
          <w:szCs w:val="32"/>
        </w:rPr>
        <w:t>1</w:t>
      </w:r>
      <w:r w:rsidRPr="00183D14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183D14" w:rsidRPr="00183D14">
        <w:rPr>
          <w:rFonts w:ascii="仿宋_GB2312" w:eastAsia="仿宋_GB2312" w:hint="eastAsia"/>
          <w:bCs/>
          <w:sz w:val="32"/>
          <w:szCs w:val="32"/>
        </w:rPr>
        <w:t>全省阴天。陕北中北部有分散性小雨或阵雨（0.1～15毫米），陕北南部有小到中雨（2～20毫米），关中、陕南大部有中到大雨（10～40毫米），西安局地（蓝田县、周至县）、宝鸡</w:t>
      </w:r>
      <w:r w:rsidR="00183D14" w:rsidRPr="00183D14">
        <w:rPr>
          <w:rFonts w:ascii="仿宋_GB2312" w:eastAsia="仿宋_GB2312" w:hint="eastAsia"/>
          <w:bCs/>
          <w:sz w:val="32"/>
          <w:szCs w:val="32"/>
        </w:rPr>
        <w:lastRenderedPageBreak/>
        <w:t>东部局地（眉县、太白县）、渭南南部局地（华州区）有暴雨（50～70毫米）。陕北大部有4级（5.5～7.9米/秒）左右偏南风，关中东部有4级（5.5～7.9米/秒）左右偏东风，阵风可达6级（10.8～13.8米/秒）以上。日平均气温陕北大部、关中东部下降4℃，局地可达6℃以上。</w:t>
      </w:r>
      <w:r w:rsidRPr="00183D14">
        <w:rPr>
          <w:rFonts w:ascii="仿宋_GB2312" w:eastAsia="仿宋_GB2312" w:hint="eastAsia"/>
          <w:b/>
          <w:bCs/>
          <w:sz w:val="32"/>
          <w:szCs w:val="32"/>
        </w:rPr>
        <w:t>2</w:t>
      </w:r>
      <w:r w:rsidR="0075248C" w:rsidRPr="00183D14">
        <w:rPr>
          <w:rFonts w:ascii="仿宋_GB2312" w:eastAsia="仿宋_GB2312"/>
          <w:b/>
          <w:bCs/>
          <w:sz w:val="32"/>
          <w:szCs w:val="32"/>
        </w:rPr>
        <w:t>2</w:t>
      </w:r>
      <w:r w:rsidRPr="00183D14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183D14" w:rsidRPr="00183D14">
        <w:rPr>
          <w:rFonts w:ascii="仿宋_GB2312" w:eastAsia="仿宋_GB2312" w:hint="eastAsia"/>
          <w:bCs/>
          <w:sz w:val="32"/>
          <w:szCs w:val="32"/>
        </w:rPr>
        <w:t>全省阴天有小到中雨（1～25毫米），关中南部、陕南大部有大雨（25～50毫米），安康南部局地（</w:t>
      </w:r>
      <w:proofErr w:type="gramStart"/>
      <w:r w:rsidR="00183D14" w:rsidRPr="00183D14">
        <w:rPr>
          <w:rFonts w:ascii="仿宋_GB2312" w:eastAsia="仿宋_GB2312" w:hint="eastAsia"/>
          <w:bCs/>
          <w:sz w:val="32"/>
          <w:szCs w:val="32"/>
        </w:rPr>
        <w:t>汉滨区</w:t>
      </w:r>
      <w:proofErr w:type="gramEnd"/>
      <w:r w:rsidR="00183D14" w:rsidRPr="00183D14">
        <w:rPr>
          <w:rFonts w:ascii="仿宋_GB2312" w:eastAsia="仿宋_GB2312" w:hint="eastAsia"/>
          <w:bCs/>
          <w:sz w:val="32"/>
          <w:szCs w:val="32"/>
        </w:rPr>
        <w:t>、紫阳县、岚皋县）有暴雨（50～70毫米）。</w:t>
      </w:r>
      <w:r w:rsidRPr="00183D14">
        <w:rPr>
          <w:rFonts w:ascii="仿宋_GB2312" w:eastAsia="仿宋_GB2312" w:hint="eastAsia"/>
          <w:b/>
          <w:bCs/>
          <w:sz w:val="32"/>
          <w:szCs w:val="32"/>
        </w:rPr>
        <w:t>2</w:t>
      </w:r>
      <w:r w:rsidR="0075248C" w:rsidRPr="00183D14">
        <w:rPr>
          <w:rFonts w:ascii="仿宋_GB2312" w:eastAsia="仿宋_GB2312"/>
          <w:b/>
          <w:bCs/>
          <w:sz w:val="32"/>
          <w:szCs w:val="32"/>
        </w:rPr>
        <w:t>3</w:t>
      </w:r>
      <w:r w:rsidRPr="00183D14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183D14" w:rsidRPr="00183D14">
        <w:rPr>
          <w:rFonts w:ascii="仿宋_GB2312" w:eastAsia="仿宋_GB2312" w:hint="eastAsia"/>
          <w:bCs/>
          <w:sz w:val="32"/>
          <w:szCs w:val="32"/>
        </w:rPr>
        <w:t>陕北、关中阴天转晴天，关中南部部分地方有小雨，陕南阴天转多云，大部分地方有小到中雨，南部局地有大到暴雨。</w:t>
      </w:r>
      <w:r w:rsidRPr="00183D14">
        <w:rPr>
          <w:rFonts w:ascii="仿宋_GB2312" w:eastAsia="仿宋_GB2312" w:hint="eastAsia"/>
          <w:b/>
          <w:bCs/>
          <w:sz w:val="32"/>
          <w:szCs w:val="32"/>
        </w:rPr>
        <w:t>2</w:t>
      </w:r>
      <w:r w:rsidR="0075248C" w:rsidRPr="00183D14">
        <w:rPr>
          <w:rFonts w:ascii="仿宋_GB2312" w:eastAsia="仿宋_GB2312"/>
          <w:b/>
          <w:bCs/>
          <w:sz w:val="32"/>
          <w:szCs w:val="32"/>
        </w:rPr>
        <w:t>4</w:t>
      </w:r>
      <w:r w:rsidRPr="00183D14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183D14" w:rsidRPr="00183D14">
        <w:rPr>
          <w:rFonts w:ascii="仿宋_GB2312" w:eastAsia="仿宋_GB2312" w:hint="eastAsia"/>
          <w:bCs/>
          <w:sz w:val="32"/>
          <w:szCs w:val="32"/>
        </w:rPr>
        <w:t>全省多云间晴天。</w:t>
      </w:r>
      <w:r w:rsidRPr="00183D14">
        <w:rPr>
          <w:rFonts w:ascii="仿宋_GB2312" w:eastAsia="仿宋_GB2312" w:hint="eastAsia"/>
          <w:b/>
          <w:bCs/>
          <w:sz w:val="32"/>
          <w:szCs w:val="32"/>
        </w:rPr>
        <w:t>2</w:t>
      </w:r>
      <w:r w:rsidR="0075248C" w:rsidRPr="00183D14">
        <w:rPr>
          <w:rFonts w:ascii="仿宋_GB2312" w:eastAsia="仿宋_GB2312"/>
          <w:b/>
          <w:bCs/>
          <w:sz w:val="32"/>
          <w:szCs w:val="32"/>
        </w:rPr>
        <w:t>5</w:t>
      </w:r>
      <w:r w:rsidRPr="00183D14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183D14" w:rsidRPr="00183D14">
        <w:rPr>
          <w:rFonts w:ascii="仿宋_GB2312" w:eastAsia="仿宋_GB2312" w:hint="eastAsia"/>
          <w:bCs/>
          <w:sz w:val="32"/>
          <w:szCs w:val="32"/>
        </w:rPr>
        <w:t>全省晴天转多云。</w:t>
      </w:r>
      <w:r w:rsidRPr="00183D14">
        <w:rPr>
          <w:rFonts w:ascii="仿宋_GB2312" w:eastAsia="仿宋_GB2312" w:hint="eastAsia"/>
          <w:b/>
          <w:bCs/>
          <w:sz w:val="32"/>
          <w:szCs w:val="32"/>
        </w:rPr>
        <w:t>2</w:t>
      </w:r>
      <w:r w:rsidR="0075248C" w:rsidRPr="00183D14">
        <w:rPr>
          <w:rFonts w:ascii="仿宋_GB2312" w:eastAsia="仿宋_GB2312"/>
          <w:b/>
          <w:bCs/>
          <w:sz w:val="32"/>
          <w:szCs w:val="32"/>
        </w:rPr>
        <w:t>6</w:t>
      </w:r>
      <w:r w:rsidRPr="00183D14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183D14" w:rsidRPr="00183D14">
        <w:rPr>
          <w:rFonts w:ascii="仿宋_GB2312" w:eastAsia="仿宋_GB2312" w:hint="eastAsia"/>
          <w:bCs/>
          <w:sz w:val="32"/>
          <w:szCs w:val="32"/>
        </w:rPr>
        <w:t>全省晴天间阴天，部分地方有分散性阵雨或雷阵雨。</w:t>
      </w:r>
      <w:r w:rsidRPr="00183D14">
        <w:rPr>
          <w:rFonts w:ascii="仿宋_GB2312" w:eastAsia="仿宋_GB2312" w:hint="eastAsia"/>
          <w:b/>
          <w:sz w:val="32"/>
          <w:szCs w:val="32"/>
        </w:rPr>
        <w:t>2</w:t>
      </w:r>
      <w:r w:rsidR="0075248C" w:rsidRPr="00183D14">
        <w:rPr>
          <w:rFonts w:ascii="仿宋_GB2312" w:eastAsia="仿宋_GB2312"/>
          <w:b/>
          <w:sz w:val="32"/>
          <w:szCs w:val="32"/>
        </w:rPr>
        <w:t>7</w:t>
      </w:r>
      <w:r w:rsidRPr="00183D14">
        <w:rPr>
          <w:rFonts w:ascii="仿宋_GB2312" w:eastAsia="仿宋_GB2312" w:hint="eastAsia"/>
          <w:b/>
          <w:sz w:val="32"/>
          <w:szCs w:val="32"/>
        </w:rPr>
        <w:t>日：</w:t>
      </w:r>
      <w:r w:rsidR="00183D14" w:rsidRPr="00183D14">
        <w:rPr>
          <w:rFonts w:ascii="仿宋_GB2312" w:eastAsia="仿宋_GB2312" w:hint="eastAsia"/>
          <w:bCs/>
          <w:sz w:val="32"/>
          <w:szCs w:val="32"/>
        </w:rPr>
        <w:t>全省多云间晴天，陕南南部局地有小雨。</w:t>
      </w:r>
      <w:r w:rsidR="00BC2866" w:rsidRPr="00183D14">
        <w:rPr>
          <w:rFonts w:ascii="仿宋_GB2312" w:eastAsia="仿宋_GB2312" w:hint="eastAsia"/>
          <w:b/>
          <w:bCs/>
          <w:sz w:val="32"/>
          <w:szCs w:val="32"/>
        </w:rPr>
        <w:t>2</w:t>
      </w:r>
      <w:r w:rsidR="0075248C" w:rsidRPr="00183D14">
        <w:rPr>
          <w:rFonts w:ascii="仿宋_GB2312" w:eastAsia="仿宋_GB2312"/>
          <w:b/>
          <w:bCs/>
          <w:sz w:val="32"/>
          <w:szCs w:val="32"/>
        </w:rPr>
        <w:t>8</w:t>
      </w:r>
      <w:r w:rsidR="00BC2866" w:rsidRPr="00183D14">
        <w:rPr>
          <w:rFonts w:ascii="仿宋_GB2312" w:eastAsia="仿宋_GB2312" w:hint="eastAsia"/>
          <w:b/>
          <w:bCs/>
          <w:sz w:val="32"/>
          <w:szCs w:val="32"/>
        </w:rPr>
        <w:t>日</w:t>
      </w:r>
      <w:r w:rsidR="00BC2866" w:rsidRPr="00183D14">
        <w:rPr>
          <w:rFonts w:ascii="仿宋_GB2312" w:eastAsia="仿宋_GB2312"/>
          <w:b/>
          <w:bCs/>
          <w:sz w:val="32"/>
          <w:szCs w:val="32"/>
        </w:rPr>
        <w:t>：</w:t>
      </w:r>
      <w:r w:rsidR="00183D14" w:rsidRPr="00183D14">
        <w:rPr>
          <w:rFonts w:ascii="仿宋_GB2312" w:eastAsia="仿宋_GB2312" w:hint="eastAsia"/>
          <w:bCs/>
          <w:sz w:val="32"/>
          <w:szCs w:val="32"/>
        </w:rPr>
        <w:t>全省晴天间多云。</w:t>
      </w:r>
      <w:r w:rsidR="00183D14" w:rsidRPr="00183D14">
        <w:rPr>
          <w:rFonts w:ascii="仿宋_GB2312" w:eastAsia="仿宋_GB2312" w:hint="eastAsia"/>
          <w:b/>
          <w:sz w:val="32"/>
          <w:szCs w:val="32"/>
        </w:rPr>
        <w:t>29日:</w:t>
      </w:r>
      <w:r w:rsidR="00183D14" w:rsidRPr="00183D14">
        <w:rPr>
          <w:rFonts w:ascii="仿宋_GB2312" w:eastAsia="仿宋_GB2312" w:hint="eastAsia"/>
          <w:bCs/>
          <w:sz w:val="32"/>
          <w:szCs w:val="32"/>
        </w:rPr>
        <w:t>全省多云间晴天。</w:t>
      </w:r>
      <w:r w:rsidRPr="00183D14">
        <w:rPr>
          <w:rFonts w:ascii="仿宋_GB2312" w:eastAsia="仿宋_GB2312" w:hint="eastAsia"/>
          <w:b/>
          <w:bCs/>
          <w:sz w:val="32"/>
          <w:szCs w:val="32"/>
        </w:rPr>
        <w:t>后期天气趋势（</w:t>
      </w:r>
      <w:r w:rsidR="00BC2866" w:rsidRPr="00183D14">
        <w:rPr>
          <w:rFonts w:ascii="仿宋_GB2312" w:eastAsia="仿宋_GB2312" w:hint="eastAsia"/>
          <w:b/>
          <w:bCs/>
          <w:sz w:val="32"/>
          <w:szCs w:val="32"/>
        </w:rPr>
        <w:t>9月</w:t>
      </w:r>
      <w:r w:rsidR="00183D14" w:rsidRPr="00183D14">
        <w:rPr>
          <w:rFonts w:ascii="仿宋_GB2312" w:eastAsia="仿宋_GB2312"/>
          <w:b/>
          <w:bCs/>
          <w:sz w:val="32"/>
          <w:szCs w:val="32"/>
        </w:rPr>
        <w:t>30</w:t>
      </w:r>
      <w:r w:rsidR="00BC2866" w:rsidRPr="00183D14">
        <w:rPr>
          <w:rFonts w:ascii="仿宋_GB2312" w:eastAsia="仿宋_GB2312" w:hint="eastAsia"/>
          <w:b/>
          <w:bCs/>
          <w:sz w:val="32"/>
          <w:szCs w:val="32"/>
        </w:rPr>
        <w:t>日</w:t>
      </w:r>
      <w:r w:rsidRPr="00183D14">
        <w:rPr>
          <w:rFonts w:ascii="仿宋_GB2312" w:eastAsia="仿宋_GB2312" w:hint="eastAsia"/>
          <w:b/>
          <w:bCs/>
          <w:sz w:val="32"/>
          <w:szCs w:val="32"/>
        </w:rPr>
        <w:t>-</w:t>
      </w:r>
      <w:r w:rsidR="00BC2866" w:rsidRPr="00183D14">
        <w:rPr>
          <w:rFonts w:ascii="仿宋_GB2312" w:eastAsia="仿宋_GB2312"/>
          <w:b/>
          <w:bCs/>
          <w:sz w:val="32"/>
          <w:szCs w:val="32"/>
        </w:rPr>
        <w:t>10</w:t>
      </w:r>
      <w:r w:rsidR="00BC2866" w:rsidRPr="00183D14">
        <w:rPr>
          <w:rFonts w:ascii="仿宋_GB2312" w:eastAsia="仿宋_GB2312" w:hint="eastAsia"/>
          <w:b/>
          <w:bCs/>
          <w:sz w:val="32"/>
          <w:szCs w:val="32"/>
        </w:rPr>
        <w:t>月</w:t>
      </w:r>
      <w:r w:rsidR="00183D14" w:rsidRPr="00183D14">
        <w:rPr>
          <w:rFonts w:ascii="仿宋_GB2312" w:eastAsia="仿宋_GB2312"/>
          <w:b/>
          <w:bCs/>
          <w:sz w:val="32"/>
          <w:szCs w:val="32"/>
        </w:rPr>
        <w:t>3</w:t>
      </w:r>
      <w:r w:rsidRPr="00183D14">
        <w:rPr>
          <w:rFonts w:ascii="仿宋_GB2312" w:eastAsia="仿宋_GB2312" w:hint="eastAsia"/>
          <w:b/>
          <w:bCs/>
          <w:sz w:val="32"/>
          <w:szCs w:val="32"/>
        </w:rPr>
        <w:t>日）：</w:t>
      </w:r>
      <w:r w:rsidR="00183D14" w:rsidRPr="00183D14">
        <w:rPr>
          <w:rFonts w:ascii="仿宋_GB2312" w:eastAsia="仿宋_GB2312" w:hint="eastAsia"/>
          <w:bCs/>
          <w:sz w:val="32"/>
          <w:szCs w:val="32"/>
        </w:rPr>
        <w:t>全省大部以晴天到多云天气为主。</w:t>
      </w:r>
    </w:p>
    <w:p w14:paraId="6C34AC63" w14:textId="77777777" w:rsidR="0006644D" w:rsidRDefault="00F87A07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7"/>
        <w:gridCol w:w="1133"/>
        <w:gridCol w:w="1133"/>
        <w:gridCol w:w="1133"/>
        <w:gridCol w:w="1359"/>
        <w:gridCol w:w="1133"/>
        <w:gridCol w:w="1359"/>
        <w:gridCol w:w="1133"/>
      </w:tblGrid>
      <w:tr w:rsidR="0006644D" w14:paraId="27356E23" w14:textId="77777777" w:rsidTr="007F52AE">
        <w:trPr>
          <w:trHeight w:hRule="exact" w:val="397"/>
          <w:jc w:val="center"/>
        </w:trPr>
        <w:tc>
          <w:tcPr>
            <w:tcW w:w="374" w:type="pct"/>
            <w:vMerge w:val="restart"/>
            <w:vAlign w:val="center"/>
          </w:tcPr>
          <w:p w14:paraId="3BC635D8" w14:textId="77777777"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5" w:type="pct"/>
            <w:vMerge w:val="restart"/>
            <w:vAlign w:val="center"/>
          </w:tcPr>
          <w:p w14:paraId="3E0C7E41" w14:textId="77777777" w:rsidR="0006644D" w:rsidRPr="00FC1D23" w:rsidRDefault="00F87A07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FC1D23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5" w:type="pct"/>
            <w:vMerge w:val="restart"/>
            <w:vAlign w:val="center"/>
          </w:tcPr>
          <w:p w14:paraId="005454D7" w14:textId="77777777" w:rsidR="0006644D" w:rsidRPr="00FC1D23" w:rsidRDefault="00F87A07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FC1D23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5" w:type="pct"/>
            <w:vMerge w:val="restart"/>
            <w:vAlign w:val="center"/>
          </w:tcPr>
          <w:p w14:paraId="3E476BAF" w14:textId="77777777" w:rsidR="0006644D" w:rsidRPr="00FC1D23" w:rsidRDefault="00F87A07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FC1D23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5" w:type="pct"/>
            <w:gridSpan w:val="2"/>
            <w:vAlign w:val="center"/>
          </w:tcPr>
          <w:p w14:paraId="54FAFF87" w14:textId="77777777"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5" w:type="pct"/>
            <w:gridSpan w:val="2"/>
            <w:vAlign w:val="center"/>
          </w:tcPr>
          <w:p w14:paraId="3C29B5EF" w14:textId="77777777"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06644D" w14:paraId="334B4CA6" w14:textId="77777777" w:rsidTr="007F52AE">
        <w:trPr>
          <w:trHeight w:hRule="exact" w:val="397"/>
          <w:jc w:val="center"/>
        </w:trPr>
        <w:tc>
          <w:tcPr>
            <w:tcW w:w="374" w:type="pct"/>
            <w:vMerge/>
            <w:vAlign w:val="center"/>
          </w:tcPr>
          <w:p w14:paraId="47CF0629" w14:textId="77777777" w:rsidR="0006644D" w:rsidRDefault="0006644D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5" w:type="pct"/>
            <w:vMerge/>
            <w:vAlign w:val="center"/>
          </w:tcPr>
          <w:p w14:paraId="6C2C3DBD" w14:textId="77777777" w:rsidR="0006644D" w:rsidRDefault="0006644D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5" w:type="pct"/>
            <w:vMerge/>
            <w:vAlign w:val="center"/>
          </w:tcPr>
          <w:p w14:paraId="78497C9C" w14:textId="77777777" w:rsidR="0006644D" w:rsidRDefault="0006644D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5" w:type="pct"/>
            <w:vMerge/>
            <w:vAlign w:val="center"/>
          </w:tcPr>
          <w:p w14:paraId="363E5DBD" w14:textId="77777777" w:rsidR="0006644D" w:rsidRDefault="0006644D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50" w:type="pct"/>
            <w:vAlign w:val="center"/>
          </w:tcPr>
          <w:p w14:paraId="119EF940" w14:textId="77777777"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5" w:type="pct"/>
            <w:vAlign w:val="center"/>
          </w:tcPr>
          <w:p w14:paraId="1ACCBAB5" w14:textId="77777777"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14:paraId="3B237CE8" w14:textId="77777777"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5" w:type="pct"/>
            <w:vAlign w:val="center"/>
          </w:tcPr>
          <w:p w14:paraId="5B7BB13D" w14:textId="77777777"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BD3D1B" w14:paraId="77624649" w14:textId="77777777" w:rsidTr="00BD3D1B">
        <w:trPr>
          <w:trHeight w:hRule="exact" w:val="397"/>
          <w:jc w:val="center"/>
        </w:trPr>
        <w:tc>
          <w:tcPr>
            <w:tcW w:w="374" w:type="pct"/>
            <w:vAlign w:val="center"/>
          </w:tcPr>
          <w:p w14:paraId="6AC84DD3" w14:textId="77777777" w:rsidR="00BD3D1B" w:rsidRDefault="00BD3D1B" w:rsidP="00BD3D1B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5" w:type="pct"/>
            <w:vAlign w:val="center"/>
          </w:tcPr>
          <w:p w14:paraId="215E8978" w14:textId="2BD6CD47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5" w:type="pct"/>
            <w:vAlign w:val="center"/>
          </w:tcPr>
          <w:p w14:paraId="42CC9723" w14:textId="6A8DF43B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分散性小雨</w:t>
            </w:r>
          </w:p>
        </w:tc>
        <w:tc>
          <w:tcPr>
            <w:tcW w:w="625" w:type="pct"/>
            <w:vAlign w:val="center"/>
          </w:tcPr>
          <w:p w14:paraId="3DCEEBB0" w14:textId="62DF7AA9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14～23℃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48DD6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小雨转中雨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22ED8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17～18℃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C0815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EF1E2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14～15℃</w:t>
            </w:r>
          </w:p>
        </w:tc>
      </w:tr>
      <w:tr w:rsidR="00BD3D1B" w14:paraId="2B9876E9" w14:textId="77777777" w:rsidTr="00BD3D1B">
        <w:trPr>
          <w:trHeight w:hRule="exact" w:val="397"/>
          <w:jc w:val="center"/>
        </w:trPr>
        <w:tc>
          <w:tcPr>
            <w:tcW w:w="374" w:type="pct"/>
            <w:vAlign w:val="center"/>
          </w:tcPr>
          <w:p w14:paraId="102F60E6" w14:textId="77777777" w:rsidR="00BD3D1B" w:rsidRDefault="00BD3D1B" w:rsidP="00BD3D1B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5" w:type="pct"/>
            <w:vAlign w:val="center"/>
          </w:tcPr>
          <w:p w14:paraId="04A50D22" w14:textId="32718F92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5" w:type="pct"/>
            <w:vAlign w:val="center"/>
          </w:tcPr>
          <w:p w14:paraId="4AF57FF5" w14:textId="499D9647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5" w:type="pct"/>
            <w:vAlign w:val="center"/>
          </w:tcPr>
          <w:p w14:paraId="473AB318" w14:textId="3D9AEB26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13～21℃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5786F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A1690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14～19℃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05CCA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4A05A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11～17℃</w:t>
            </w:r>
          </w:p>
        </w:tc>
      </w:tr>
      <w:tr w:rsidR="00BD3D1B" w14:paraId="0D6F3F9A" w14:textId="77777777" w:rsidTr="00BD3D1B">
        <w:trPr>
          <w:trHeight w:hRule="exact" w:val="397"/>
          <w:jc w:val="center"/>
        </w:trPr>
        <w:tc>
          <w:tcPr>
            <w:tcW w:w="374" w:type="pct"/>
            <w:vAlign w:val="center"/>
          </w:tcPr>
          <w:p w14:paraId="131696CC" w14:textId="77777777" w:rsidR="00BD3D1B" w:rsidRDefault="00BD3D1B" w:rsidP="00BD3D1B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5" w:type="pct"/>
            <w:vAlign w:val="center"/>
          </w:tcPr>
          <w:p w14:paraId="64A3D4E4" w14:textId="7B3BE3F9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阴天间多云</w:t>
            </w:r>
          </w:p>
        </w:tc>
        <w:tc>
          <w:tcPr>
            <w:tcW w:w="625" w:type="pct"/>
            <w:vAlign w:val="center"/>
          </w:tcPr>
          <w:p w14:paraId="7C2B2549" w14:textId="43A5B920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5" w:type="pct"/>
            <w:vAlign w:val="center"/>
          </w:tcPr>
          <w:p w14:paraId="1E426865" w14:textId="47BBC93B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10～21℃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B9C5E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AAC65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10～14℃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48E69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小雨转阴天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82564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10～16℃</w:t>
            </w:r>
          </w:p>
        </w:tc>
      </w:tr>
      <w:tr w:rsidR="00BD3D1B" w14:paraId="747D4A90" w14:textId="77777777" w:rsidTr="00BD3D1B">
        <w:trPr>
          <w:trHeight w:hRule="exact" w:val="397"/>
          <w:jc w:val="center"/>
        </w:trPr>
        <w:tc>
          <w:tcPr>
            <w:tcW w:w="374" w:type="pct"/>
            <w:vAlign w:val="center"/>
          </w:tcPr>
          <w:p w14:paraId="7FE7BB5A" w14:textId="77777777" w:rsidR="00BD3D1B" w:rsidRDefault="00BD3D1B" w:rsidP="00BD3D1B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5" w:type="pct"/>
            <w:vAlign w:val="center"/>
          </w:tcPr>
          <w:p w14:paraId="780B65AD" w14:textId="0A23B6A7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5" w:type="pct"/>
            <w:vAlign w:val="center"/>
          </w:tcPr>
          <w:p w14:paraId="684892F5" w14:textId="1722CC75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433ABD9C" w14:textId="2D0A694A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13～16℃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8E622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185BD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15～17℃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45FE7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FFC43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15～16℃</w:t>
            </w:r>
          </w:p>
        </w:tc>
      </w:tr>
      <w:tr w:rsidR="00BD3D1B" w14:paraId="6B70747A" w14:textId="77777777" w:rsidTr="00BD3D1B">
        <w:trPr>
          <w:trHeight w:hRule="exact" w:val="397"/>
          <w:jc w:val="center"/>
        </w:trPr>
        <w:tc>
          <w:tcPr>
            <w:tcW w:w="374" w:type="pct"/>
            <w:vAlign w:val="center"/>
          </w:tcPr>
          <w:p w14:paraId="05A2674F" w14:textId="77777777" w:rsidR="00BD3D1B" w:rsidRDefault="00BD3D1B" w:rsidP="00BD3D1B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5" w:type="pct"/>
            <w:vAlign w:val="center"/>
          </w:tcPr>
          <w:p w14:paraId="4261F1E1" w14:textId="03760BFC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阴天间多云</w:t>
            </w:r>
          </w:p>
        </w:tc>
        <w:tc>
          <w:tcPr>
            <w:tcW w:w="625" w:type="pct"/>
            <w:vAlign w:val="center"/>
          </w:tcPr>
          <w:p w14:paraId="428916B6" w14:textId="62B67CB0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阵雨</w:t>
            </w:r>
          </w:p>
        </w:tc>
        <w:tc>
          <w:tcPr>
            <w:tcW w:w="625" w:type="pct"/>
            <w:vAlign w:val="center"/>
          </w:tcPr>
          <w:p w14:paraId="20391305" w14:textId="0DDA6A58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13～22℃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B648F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小雨转中雨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D8F34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16～17℃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B7BC8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882D8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13～15℃</w:t>
            </w:r>
          </w:p>
        </w:tc>
      </w:tr>
      <w:tr w:rsidR="00BD3D1B" w14:paraId="7E7FE408" w14:textId="77777777" w:rsidTr="00BD3D1B">
        <w:trPr>
          <w:trHeight w:hRule="exact" w:val="397"/>
          <w:jc w:val="center"/>
        </w:trPr>
        <w:tc>
          <w:tcPr>
            <w:tcW w:w="374" w:type="pct"/>
            <w:vAlign w:val="center"/>
          </w:tcPr>
          <w:p w14:paraId="54316E9F" w14:textId="77777777" w:rsidR="00BD3D1B" w:rsidRDefault="00BD3D1B" w:rsidP="00BD3D1B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5" w:type="pct"/>
            <w:vAlign w:val="center"/>
          </w:tcPr>
          <w:p w14:paraId="076D9ECF" w14:textId="0F2E75DB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5" w:type="pct"/>
            <w:vAlign w:val="center"/>
          </w:tcPr>
          <w:p w14:paraId="137224E6" w14:textId="046C1BC4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5" w:type="pct"/>
            <w:vAlign w:val="center"/>
          </w:tcPr>
          <w:p w14:paraId="1CFE39CA" w14:textId="4271F370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13～20℃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BB0A1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小雨转中雨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3FDCF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15～18℃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CC88F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71866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12～14℃</w:t>
            </w:r>
          </w:p>
        </w:tc>
      </w:tr>
      <w:tr w:rsidR="00BD3D1B" w14:paraId="67473336" w14:textId="77777777" w:rsidTr="00BD3D1B">
        <w:trPr>
          <w:trHeight w:hRule="exact" w:val="397"/>
          <w:jc w:val="center"/>
        </w:trPr>
        <w:tc>
          <w:tcPr>
            <w:tcW w:w="374" w:type="pct"/>
            <w:vAlign w:val="center"/>
          </w:tcPr>
          <w:p w14:paraId="0B5C052A" w14:textId="77777777" w:rsidR="00BD3D1B" w:rsidRDefault="00BD3D1B" w:rsidP="00BD3D1B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5" w:type="pct"/>
            <w:vAlign w:val="center"/>
          </w:tcPr>
          <w:p w14:paraId="643ED247" w14:textId="2894E33C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5" w:type="pct"/>
            <w:vAlign w:val="center"/>
          </w:tcPr>
          <w:p w14:paraId="5915EC92" w14:textId="72DE3C93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392183C4" w14:textId="52C6D40E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14～22℃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8D12A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小雨转中雨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D25BB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15～18℃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D38DF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B96DC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12～17℃</w:t>
            </w:r>
          </w:p>
        </w:tc>
      </w:tr>
      <w:tr w:rsidR="00BD3D1B" w14:paraId="3FCDBDC2" w14:textId="77777777" w:rsidTr="00BD3D1B">
        <w:trPr>
          <w:trHeight w:hRule="exact" w:val="397"/>
          <w:jc w:val="center"/>
        </w:trPr>
        <w:tc>
          <w:tcPr>
            <w:tcW w:w="374" w:type="pct"/>
            <w:vAlign w:val="center"/>
          </w:tcPr>
          <w:p w14:paraId="31848EC9" w14:textId="77777777" w:rsidR="00BD3D1B" w:rsidRDefault="00BD3D1B" w:rsidP="00BD3D1B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5" w:type="pct"/>
            <w:vAlign w:val="center"/>
          </w:tcPr>
          <w:p w14:paraId="45668BA3" w14:textId="30C1F248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5" w:type="pct"/>
            <w:vAlign w:val="center"/>
          </w:tcPr>
          <w:p w14:paraId="0A07C529" w14:textId="1B787BCA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5" w:type="pct"/>
            <w:vAlign w:val="center"/>
          </w:tcPr>
          <w:p w14:paraId="67235A4F" w14:textId="7831C0BB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12～19℃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C6D2D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小雨转中雨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54770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13～15℃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289B3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97517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12～13℃</w:t>
            </w:r>
          </w:p>
        </w:tc>
      </w:tr>
      <w:tr w:rsidR="00BD3D1B" w14:paraId="737F160B" w14:textId="77777777" w:rsidTr="00BD3D1B">
        <w:trPr>
          <w:trHeight w:hRule="exact" w:val="397"/>
          <w:jc w:val="center"/>
        </w:trPr>
        <w:tc>
          <w:tcPr>
            <w:tcW w:w="374" w:type="pct"/>
            <w:vAlign w:val="center"/>
          </w:tcPr>
          <w:p w14:paraId="52F5A37A" w14:textId="77777777" w:rsidR="00BD3D1B" w:rsidRDefault="00BD3D1B" w:rsidP="00BD3D1B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5" w:type="pct"/>
            <w:vAlign w:val="center"/>
          </w:tcPr>
          <w:p w14:paraId="348D5DA8" w14:textId="27BBC9A9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2E4EC3CF" w14:textId="6A341875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1EBAA482" w14:textId="6B9B25F4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17～19℃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5CD90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C1250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14～18℃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74A6C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EF662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15～17℃</w:t>
            </w:r>
          </w:p>
        </w:tc>
      </w:tr>
      <w:tr w:rsidR="00BD3D1B" w14:paraId="1AA7916F" w14:textId="77777777" w:rsidTr="00BD3D1B">
        <w:trPr>
          <w:trHeight w:hRule="exact" w:val="397"/>
          <w:jc w:val="center"/>
        </w:trPr>
        <w:tc>
          <w:tcPr>
            <w:tcW w:w="374" w:type="pct"/>
            <w:vAlign w:val="center"/>
          </w:tcPr>
          <w:p w14:paraId="6D7D9B5B" w14:textId="77777777" w:rsidR="00BD3D1B" w:rsidRDefault="00BD3D1B" w:rsidP="00BD3D1B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5" w:type="pct"/>
            <w:vAlign w:val="center"/>
          </w:tcPr>
          <w:p w14:paraId="06BDD98A" w14:textId="3A0BFF99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3C4F30C4" w14:textId="79595118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阵雨</w:t>
            </w:r>
          </w:p>
        </w:tc>
        <w:tc>
          <w:tcPr>
            <w:tcW w:w="625" w:type="pct"/>
            <w:vAlign w:val="center"/>
          </w:tcPr>
          <w:p w14:paraId="450E9A6E" w14:textId="7288EE9E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18～24℃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755E3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6BCD5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20～23℃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70946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BB0BA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18～20℃</w:t>
            </w:r>
          </w:p>
        </w:tc>
      </w:tr>
      <w:tr w:rsidR="00BD3D1B" w14:paraId="115C36B5" w14:textId="77777777" w:rsidTr="00BD3D1B">
        <w:trPr>
          <w:trHeight w:hRule="exact" w:val="397"/>
          <w:jc w:val="center"/>
        </w:trPr>
        <w:tc>
          <w:tcPr>
            <w:tcW w:w="374" w:type="pct"/>
            <w:vAlign w:val="center"/>
          </w:tcPr>
          <w:p w14:paraId="29831C34" w14:textId="77777777" w:rsidR="00BD3D1B" w:rsidRDefault="00BD3D1B" w:rsidP="00BD3D1B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5" w:type="pct"/>
            <w:vAlign w:val="center"/>
          </w:tcPr>
          <w:p w14:paraId="25DDB84E" w14:textId="0A3708A1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5" w:type="pct"/>
            <w:vAlign w:val="center"/>
          </w:tcPr>
          <w:p w14:paraId="45F451C4" w14:textId="7C52CB3F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阵雨</w:t>
            </w:r>
          </w:p>
        </w:tc>
        <w:tc>
          <w:tcPr>
            <w:tcW w:w="625" w:type="pct"/>
            <w:vAlign w:val="center"/>
          </w:tcPr>
          <w:p w14:paraId="48F1A657" w14:textId="0F4C2A06" w:rsidR="00BD3D1B" w:rsidRPr="00BD3D1B" w:rsidRDefault="00BD3D1B" w:rsidP="00BD3D1B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D3D1B">
              <w:rPr>
                <w:rFonts w:ascii="仿宋_GB2312" w:eastAsia="仿宋_GB2312" w:hint="eastAsia"/>
                <w:sz w:val="22"/>
              </w:rPr>
              <w:t>14～23℃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74526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小雨转中雨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4B212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16～17℃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052B3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18806" w14:textId="77777777" w:rsidR="00BD3D1B" w:rsidRPr="00183D14" w:rsidRDefault="00BD3D1B" w:rsidP="00BD3D1B">
            <w:pPr>
              <w:jc w:val="center"/>
              <w:rPr>
                <w:rFonts w:ascii="仿宋_GB2312" w:eastAsia="仿宋_GB2312"/>
                <w:sz w:val="22"/>
              </w:rPr>
            </w:pPr>
            <w:r w:rsidRPr="00183D14">
              <w:rPr>
                <w:rFonts w:ascii="仿宋_GB2312" w:eastAsia="仿宋_GB2312" w:hint="eastAsia"/>
                <w:sz w:val="22"/>
              </w:rPr>
              <w:t>14～16℃</w:t>
            </w:r>
          </w:p>
        </w:tc>
      </w:tr>
    </w:tbl>
    <w:p w14:paraId="19AB8025" w14:textId="77777777" w:rsidR="00F26EC4" w:rsidRDefault="00F26EC4" w:rsidP="00F26EC4">
      <w:pPr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32" w:name="_Hlk117793078"/>
      <w:bookmarkEnd w:id="3"/>
      <w:bookmarkEnd w:id="26"/>
      <w:bookmarkEnd w:id="27"/>
      <w:bookmarkEnd w:id="28"/>
      <w:r>
        <w:rPr>
          <w:rFonts w:ascii="方正小标宋简体" w:eastAsia="方正小标宋简体"/>
          <w:noProof/>
          <w:color w:val="FF0000"/>
          <w:sz w:val="36"/>
          <w:szCs w:val="36"/>
        </w:rPr>
        <w:lastRenderedPageBreak/>
        <w:drawing>
          <wp:inline distT="0" distB="0" distL="0" distR="0" wp14:anchorId="20491408" wp14:editId="2E924163">
            <wp:extent cx="1924050" cy="5143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FBC5E" w14:textId="77777777" w:rsidR="0006644D" w:rsidRPr="004B125A" w:rsidRDefault="00F87A07" w:rsidP="00993BA1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 w:rsidRPr="004B125A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9</w:t>
      </w:r>
      <w:r w:rsidRPr="004B125A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月1</w:t>
      </w:r>
      <w:r w:rsidR="00183D14" w:rsidRPr="004B125A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9</w:t>
      </w:r>
      <w:r w:rsidRPr="004B125A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日省气象局暴雨应急服务情况</w:t>
      </w:r>
    </w:p>
    <w:p w14:paraId="6ACA5370" w14:textId="77777777" w:rsidR="0006644D" w:rsidRPr="00BC2866" w:rsidRDefault="00396FE7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 w:rsidRPr="00396FE7">
        <w:rPr>
          <w:rFonts w:ascii="仿宋_GB2312" w:eastAsia="仿宋_GB2312" w:hAnsi="仿宋" w:hint="eastAsia"/>
          <w:bCs/>
          <w:sz w:val="32"/>
          <w:szCs w:val="32"/>
        </w:rPr>
        <w:t>目前，</w:t>
      </w:r>
      <w:r w:rsidR="00BC2866" w:rsidRPr="00396FE7">
        <w:rPr>
          <w:rFonts w:ascii="仿宋_GB2312" w:eastAsia="仿宋_GB2312" w:hAnsi="仿宋" w:hint="eastAsia"/>
          <w:bCs/>
          <w:sz w:val="32"/>
          <w:szCs w:val="32"/>
        </w:rPr>
        <w:t>陕西</w:t>
      </w:r>
      <w:r w:rsidR="00F87A07" w:rsidRPr="00396FE7">
        <w:rPr>
          <w:rFonts w:ascii="仿宋_GB2312" w:eastAsia="仿宋_GB2312" w:hAnsi="仿宋" w:hint="eastAsia"/>
          <w:bCs/>
          <w:sz w:val="32"/>
          <w:szCs w:val="32"/>
        </w:rPr>
        <w:t>省气象局</w:t>
      </w:r>
      <w:r w:rsidR="00764E06" w:rsidRPr="00396FE7">
        <w:rPr>
          <w:rFonts w:ascii="仿宋_GB2312" w:eastAsia="仿宋_GB2312" w:hAnsi="仿宋" w:hint="eastAsia"/>
          <w:bCs/>
          <w:sz w:val="32"/>
          <w:szCs w:val="32"/>
        </w:rPr>
        <w:t>处于</w:t>
      </w:r>
      <w:r w:rsidR="00BC2866" w:rsidRPr="00396FE7">
        <w:rPr>
          <w:rFonts w:ascii="仿宋_GB2312" w:eastAsia="仿宋_GB2312" w:hAnsi="仿宋" w:hint="eastAsia"/>
          <w:bCs/>
          <w:sz w:val="32"/>
          <w:szCs w:val="32"/>
        </w:rPr>
        <w:t>重大气象灾害（暴雨）Ⅲ级应急响应，</w:t>
      </w:r>
      <w:r w:rsidR="00BC2866" w:rsidRPr="00776B4E">
        <w:rPr>
          <w:rFonts w:ascii="仿宋_GB2312" w:eastAsia="仿宋_GB2312" w:hAnsi="仿宋" w:hint="eastAsia"/>
          <w:bCs/>
          <w:sz w:val="32"/>
          <w:szCs w:val="32"/>
        </w:rPr>
        <w:t>西安</w:t>
      </w:r>
      <w:r w:rsidR="00BC2866" w:rsidRPr="00776B4E">
        <w:rPr>
          <w:rFonts w:ascii="仿宋_GB2312" w:eastAsia="仿宋_GB2312" w:hAnsi="仿宋"/>
          <w:bCs/>
          <w:sz w:val="32"/>
          <w:szCs w:val="32"/>
        </w:rPr>
        <w:t>、咸阳</w:t>
      </w:r>
      <w:r w:rsidR="00BC2866" w:rsidRPr="00776B4E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BC2866" w:rsidRPr="00776B4E">
        <w:rPr>
          <w:rFonts w:ascii="仿宋_GB2312" w:eastAsia="仿宋_GB2312" w:hAnsi="仿宋"/>
          <w:bCs/>
          <w:sz w:val="32"/>
          <w:szCs w:val="32"/>
        </w:rPr>
        <w:t>杨凌</w:t>
      </w:r>
      <w:r w:rsidR="00A41460" w:rsidRPr="00776B4E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A41460" w:rsidRPr="00776B4E">
        <w:rPr>
          <w:rFonts w:ascii="仿宋_GB2312" w:eastAsia="仿宋_GB2312" w:hAnsi="仿宋"/>
          <w:bCs/>
          <w:sz w:val="32"/>
          <w:szCs w:val="32"/>
        </w:rPr>
        <w:t>商洛</w:t>
      </w:r>
      <w:r w:rsidR="00F87A07" w:rsidRPr="00776B4E">
        <w:rPr>
          <w:rFonts w:ascii="仿宋_GB2312" w:eastAsia="仿宋_GB2312" w:hAnsi="仿宋" w:hint="eastAsia"/>
          <w:bCs/>
          <w:sz w:val="32"/>
          <w:szCs w:val="32"/>
        </w:rPr>
        <w:t>处于暴雨Ⅲ级应急</w:t>
      </w:r>
      <w:r w:rsidR="00F87A07" w:rsidRPr="00776B4E">
        <w:rPr>
          <w:rFonts w:ascii="仿宋_GB2312" w:eastAsia="仿宋_GB2312" w:hAnsi="仿宋"/>
          <w:bCs/>
          <w:sz w:val="32"/>
          <w:szCs w:val="32"/>
        </w:rPr>
        <w:t>状态</w:t>
      </w:r>
      <w:r w:rsidR="00FB061F" w:rsidRPr="00776B4E">
        <w:rPr>
          <w:rFonts w:ascii="仿宋_GB2312" w:eastAsia="仿宋_GB2312" w:hAnsi="仿宋" w:hint="eastAsia"/>
          <w:bCs/>
          <w:sz w:val="32"/>
          <w:szCs w:val="32"/>
        </w:rPr>
        <w:t>，</w:t>
      </w:r>
      <w:r w:rsidR="00FB061F" w:rsidRPr="00776B4E">
        <w:rPr>
          <w:rFonts w:ascii="仿宋_GB2312" w:eastAsia="仿宋_GB2312" w:hAnsi="仿宋"/>
          <w:bCs/>
          <w:sz w:val="32"/>
          <w:szCs w:val="32"/>
        </w:rPr>
        <w:t>宝鸡</w:t>
      </w:r>
      <w:r w:rsidR="00FB061F" w:rsidRPr="00776B4E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FB061F" w:rsidRPr="00776B4E">
        <w:rPr>
          <w:rFonts w:ascii="仿宋_GB2312" w:eastAsia="仿宋_GB2312" w:hAnsi="仿宋"/>
          <w:bCs/>
          <w:sz w:val="32"/>
          <w:szCs w:val="32"/>
        </w:rPr>
        <w:t>铜川、渭南、汉中</w:t>
      </w:r>
      <w:r w:rsidR="00FB061F" w:rsidRPr="00776B4E">
        <w:rPr>
          <w:rFonts w:ascii="仿宋_GB2312" w:eastAsia="仿宋_GB2312" w:hAnsi="仿宋" w:hint="eastAsia"/>
          <w:bCs/>
          <w:sz w:val="32"/>
          <w:szCs w:val="32"/>
        </w:rPr>
        <w:t>、安康处于暴雨Ⅳ级应急</w:t>
      </w:r>
      <w:r w:rsidR="00FB061F" w:rsidRPr="00776B4E">
        <w:rPr>
          <w:rFonts w:ascii="仿宋_GB2312" w:eastAsia="仿宋_GB2312" w:hAnsi="仿宋"/>
          <w:bCs/>
          <w:sz w:val="32"/>
          <w:szCs w:val="32"/>
        </w:rPr>
        <w:t>状态</w:t>
      </w:r>
      <w:r w:rsidR="00F87A07" w:rsidRPr="00776B4E">
        <w:rPr>
          <w:rFonts w:ascii="仿宋_GB2312" w:eastAsia="仿宋_GB2312" w:hAnsi="仿宋" w:hint="eastAsia"/>
          <w:bCs/>
          <w:sz w:val="32"/>
          <w:szCs w:val="32"/>
        </w:rPr>
        <w:t>。9月1</w:t>
      </w:r>
      <w:r w:rsidR="00171D3E" w:rsidRPr="00776B4E">
        <w:rPr>
          <w:rFonts w:ascii="仿宋_GB2312" w:eastAsia="仿宋_GB2312" w:hAnsi="仿宋"/>
          <w:bCs/>
          <w:sz w:val="32"/>
          <w:szCs w:val="32"/>
        </w:rPr>
        <w:t>9</w:t>
      </w:r>
      <w:r w:rsidR="00F87A07" w:rsidRPr="00776B4E">
        <w:rPr>
          <w:rFonts w:ascii="仿宋_GB2312" w:eastAsia="仿宋_GB2312" w:hAnsi="仿宋" w:hint="eastAsia"/>
          <w:bCs/>
          <w:sz w:val="32"/>
          <w:szCs w:val="32"/>
        </w:rPr>
        <w:t>日，省气象局向各级防汛责任人、应急联络人、信息员等发</w:t>
      </w:r>
      <w:r w:rsidR="00F87A07" w:rsidRPr="004B125A">
        <w:rPr>
          <w:rFonts w:ascii="仿宋_GB2312" w:eastAsia="仿宋_GB2312" w:hAnsi="仿宋" w:hint="eastAsia"/>
          <w:bCs/>
          <w:sz w:val="32"/>
          <w:szCs w:val="32"/>
        </w:rPr>
        <w:t>布12379短信</w:t>
      </w:r>
      <w:r w:rsidR="004B125A" w:rsidRPr="004B125A">
        <w:rPr>
          <w:rFonts w:ascii="仿宋_GB2312" w:eastAsia="仿宋_GB2312" w:hAnsi="仿宋"/>
          <w:bCs/>
          <w:sz w:val="32"/>
          <w:szCs w:val="32"/>
        </w:rPr>
        <w:t>6.58</w:t>
      </w:r>
      <w:r w:rsidR="00F87A07" w:rsidRPr="004B125A">
        <w:rPr>
          <w:rFonts w:ascii="仿宋_GB2312" w:eastAsia="仿宋_GB2312" w:hAnsi="仿宋" w:hint="eastAsia"/>
          <w:bCs/>
          <w:sz w:val="32"/>
          <w:szCs w:val="32"/>
        </w:rPr>
        <w:t>万人次，通过“绿色通道”发布预警</w:t>
      </w:r>
      <w:r w:rsidR="0014741A" w:rsidRPr="004B125A">
        <w:rPr>
          <w:rFonts w:ascii="仿宋_GB2312" w:eastAsia="仿宋_GB2312" w:hAnsi="仿宋"/>
          <w:bCs/>
          <w:sz w:val="32"/>
          <w:szCs w:val="32"/>
        </w:rPr>
        <w:t>1</w:t>
      </w:r>
      <w:r w:rsidR="00F87A07" w:rsidRPr="004B125A">
        <w:rPr>
          <w:rFonts w:ascii="仿宋_GB2312" w:eastAsia="仿宋_GB2312" w:hAnsi="仿宋" w:hint="eastAsia"/>
          <w:bCs/>
          <w:sz w:val="32"/>
          <w:szCs w:val="32"/>
        </w:rPr>
        <w:t>期，受众</w:t>
      </w:r>
      <w:r w:rsidR="0014741A" w:rsidRPr="004B125A">
        <w:rPr>
          <w:rFonts w:ascii="仿宋_GB2312" w:eastAsia="仿宋_GB2312" w:hAnsi="仿宋"/>
          <w:bCs/>
          <w:sz w:val="32"/>
          <w:szCs w:val="32"/>
        </w:rPr>
        <w:t>21.91</w:t>
      </w:r>
      <w:r w:rsidR="00F87A07" w:rsidRPr="004B125A">
        <w:rPr>
          <w:rFonts w:ascii="仿宋_GB2312" w:eastAsia="仿宋_GB2312" w:hAnsi="仿宋" w:hint="eastAsia"/>
          <w:bCs/>
          <w:sz w:val="32"/>
          <w:szCs w:val="32"/>
        </w:rPr>
        <w:t>万人次；通过“闪信”强制推送技术发布预警</w:t>
      </w:r>
      <w:r w:rsidR="0014741A" w:rsidRPr="004B125A">
        <w:rPr>
          <w:rFonts w:ascii="仿宋_GB2312" w:eastAsia="仿宋_GB2312" w:hAnsi="仿宋"/>
          <w:bCs/>
          <w:sz w:val="32"/>
          <w:szCs w:val="32"/>
        </w:rPr>
        <w:t>1</w:t>
      </w:r>
      <w:r w:rsidR="00F87A07" w:rsidRPr="004B125A">
        <w:rPr>
          <w:rFonts w:ascii="仿宋_GB2312" w:eastAsia="仿宋_GB2312" w:hAnsi="仿宋" w:hint="eastAsia"/>
          <w:bCs/>
          <w:sz w:val="32"/>
          <w:szCs w:val="32"/>
        </w:rPr>
        <w:t>期，触发关键责任人</w:t>
      </w:r>
      <w:r w:rsidR="0014741A" w:rsidRPr="004B125A">
        <w:rPr>
          <w:rFonts w:ascii="仿宋_GB2312" w:eastAsia="仿宋_GB2312" w:hAnsi="仿宋"/>
          <w:bCs/>
          <w:sz w:val="32"/>
          <w:szCs w:val="32"/>
        </w:rPr>
        <w:t>221</w:t>
      </w:r>
      <w:r w:rsidR="00F87A07" w:rsidRPr="004B125A">
        <w:rPr>
          <w:rFonts w:ascii="仿宋_GB2312" w:eastAsia="仿宋_GB2312" w:hAnsi="仿宋" w:hint="eastAsia"/>
          <w:bCs/>
          <w:sz w:val="32"/>
          <w:szCs w:val="32"/>
        </w:rPr>
        <w:t>人次；陕西气象</w:t>
      </w:r>
      <w:proofErr w:type="gramStart"/>
      <w:r w:rsidR="00F87A07" w:rsidRPr="004B125A">
        <w:rPr>
          <w:rFonts w:ascii="仿宋_GB2312" w:eastAsia="仿宋_GB2312" w:hAnsi="仿宋" w:hint="eastAsia"/>
          <w:bCs/>
          <w:sz w:val="32"/>
          <w:szCs w:val="32"/>
        </w:rPr>
        <w:t>微博微信及抖音</w:t>
      </w:r>
      <w:proofErr w:type="gramEnd"/>
      <w:r w:rsidR="00F87A07" w:rsidRPr="004B125A">
        <w:rPr>
          <w:rFonts w:ascii="仿宋_GB2312" w:eastAsia="仿宋_GB2312" w:hAnsi="仿宋" w:hint="eastAsia"/>
          <w:bCs/>
          <w:sz w:val="32"/>
          <w:szCs w:val="32"/>
        </w:rPr>
        <w:t>浏览量分别为</w:t>
      </w:r>
      <w:r w:rsidR="004B125A" w:rsidRPr="004B125A">
        <w:rPr>
          <w:rFonts w:ascii="仿宋_GB2312" w:eastAsia="仿宋_GB2312" w:hAnsi="仿宋"/>
          <w:bCs/>
          <w:sz w:val="32"/>
          <w:szCs w:val="32"/>
        </w:rPr>
        <w:t>20.9</w:t>
      </w:r>
      <w:r w:rsidR="0014741A" w:rsidRPr="004B125A">
        <w:rPr>
          <w:rFonts w:ascii="仿宋_GB2312" w:eastAsia="仿宋_GB2312" w:hAnsi="仿宋" w:hint="eastAsia"/>
          <w:bCs/>
          <w:sz w:val="32"/>
          <w:szCs w:val="32"/>
        </w:rPr>
        <w:t>万人次、1.</w:t>
      </w:r>
      <w:r w:rsidR="004B125A" w:rsidRPr="004B125A">
        <w:rPr>
          <w:rFonts w:ascii="仿宋_GB2312" w:eastAsia="仿宋_GB2312" w:hAnsi="仿宋"/>
          <w:bCs/>
          <w:sz w:val="32"/>
          <w:szCs w:val="32"/>
        </w:rPr>
        <w:t>0</w:t>
      </w:r>
      <w:r w:rsidR="0014741A" w:rsidRPr="004B125A">
        <w:rPr>
          <w:rFonts w:ascii="仿宋_GB2312" w:eastAsia="仿宋_GB2312" w:hAnsi="仿宋" w:hint="eastAsia"/>
          <w:bCs/>
          <w:sz w:val="32"/>
          <w:szCs w:val="32"/>
        </w:rPr>
        <w:t>万人次</w:t>
      </w:r>
      <w:r w:rsidR="00F87A07" w:rsidRPr="004B125A">
        <w:rPr>
          <w:rFonts w:ascii="仿宋_GB2312" w:eastAsia="仿宋_GB2312" w:hAnsi="仿宋" w:hint="eastAsia"/>
          <w:bCs/>
          <w:sz w:val="32"/>
          <w:szCs w:val="32"/>
        </w:rPr>
        <w:t>。</w:t>
      </w:r>
    </w:p>
    <w:p w14:paraId="6EEFE21A" w14:textId="51F1F122" w:rsidR="0006644D" w:rsidRDefault="0006644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49BC7BD2" w14:textId="5EE6F24A"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CE9FA44" w14:textId="1732E66F"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6BF011A" w14:textId="3899EE94"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4627D16" w14:textId="516555E3"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79CB557" w14:textId="11E59636"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FC053A9" w14:textId="00563D29"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774FB4E" w14:textId="2DD995A9"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F4F50B3" w14:textId="70D7A539"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BEA7B20" w14:textId="77777777" w:rsidR="0099170B" w:rsidRDefault="0099170B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14:paraId="3833D20A" w14:textId="77777777" w:rsidR="0006644D" w:rsidRDefault="00F87A0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BE33B92" wp14:editId="17712A4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E4357DA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14:paraId="370D8BF2" w14:textId="77777777" w:rsidR="0006644D" w:rsidRDefault="00F87A07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1DBE933D" w14:textId="77777777" w:rsidR="0006644D" w:rsidRDefault="00F87A07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33235A36" w14:textId="77777777" w:rsidR="0006644D" w:rsidRDefault="00F87A07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B6ECDC3" wp14:editId="14D89CFE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CF096D3" id="直接箭头连接符 1" o:spid="_x0000_s1026" type="#_x0000_t32" style="position:absolute;left:0;text-align:left;margin-left:-.6pt;margin-top:4.1pt;width:456.1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FC1D23">
        <w:rPr>
          <w:rFonts w:ascii="仿宋_GB2312" w:eastAsia="仿宋_GB2312" w:hAnsi="宋体" w:hint="eastAsia"/>
          <w:sz w:val="24"/>
          <w:szCs w:val="24"/>
        </w:rPr>
        <w:t>吴国华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3" w:name="OLE_LINK1"/>
      <w:bookmarkStart w:id="34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3"/>
      <w:bookmarkEnd w:id="34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32"/>
    <w:p w14:paraId="6E48954B" w14:textId="77777777" w:rsidR="0006644D" w:rsidRDefault="004B4890">
      <w:pPr>
        <w:jc w:val="right"/>
      </w:pPr>
      <w:r>
        <w:rPr>
          <w:noProof/>
        </w:rPr>
        <w:drawing>
          <wp:inline distT="0" distB="0" distL="0" distR="0" wp14:anchorId="550B6628" wp14:editId="315AFAFA">
            <wp:extent cx="1786255" cy="403860"/>
            <wp:effectExtent l="0" t="0" r="444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255" cy="40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6644D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C54ECE" w14:textId="77777777" w:rsidR="00BF7643" w:rsidRDefault="00BF7643" w:rsidP="00B51B36">
      <w:r>
        <w:separator/>
      </w:r>
    </w:p>
  </w:endnote>
  <w:endnote w:type="continuationSeparator" w:id="0">
    <w:p w14:paraId="1EA7CB36" w14:textId="77777777" w:rsidR="00BF7643" w:rsidRDefault="00BF7643" w:rsidP="00B51B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FCBA6C" w14:textId="77777777" w:rsidR="00BF7643" w:rsidRDefault="00BF7643" w:rsidP="00B51B36">
      <w:r>
        <w:separator/>
      </w:r>
    </w:p>
  </w:footnote>
  <w:footnote w:type="continuationSeparator" w:id="0">
    <w:p w14:paraId="12058156" w14:textId="77777777" w:rsidR="00BF7643" w:rsidRDefault="00BF7643" w:rsidP="00B51B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3"/>
  <w:bordersDoNotSurroundHeader/>
  <w:bordersDoNotSurroundFooter/>
  <w:proofState w:spelling="clean" w:grammar="clean"/>
  <w:revisionView w:inkAnnotation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738"/>
    <w:rsid w:val="00000C14"/>
    <w:rsid w:val="00006A82"/>
    <w:rsid w:val="00007099"/>
    <w:rsid w:val="000070AB"/>
    <w:rsid w:val="00011873"/>
    <w:rsid w:val="0001361B"/>
    <w:rsid w:val="00014FA4"/>
    <w:rsid w:val="00016AAE"/>
    <w:rsid w:val="00020106"/>
    <w:rsid w:val="000202B9"/>
    <w:rsid w:val="00022D01"/>
    <w:rsid w:val="00031D32"/>
    <w:rsid w:val="000342C0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2AA5"/>
    <w:rsid w:val="0005558A"/>
    <w:rsid w:val="0005603B"/>
    <w:rsid w:val="00057294"/>
    <w:rsid w:val="00060844"/>
    <w:rsid w:val="00062CA0"/>
    <w:rsid w:val="0006350B"/>
    <w:rsid w:val="00064AC1"/>
    <w:rsid w:val="00064D86"/>
    <w:rsid w:val="00065D91"/>
    <w:rsid w:val="0006644D"/>
    <w:rsid w:val="00072D31"/>
    <w:rsid w:val="0007324F"/>
    <w:rsid w:val="000744E5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A097F"/>
    <w:rsid w:val="000A2967"/>
    <w:rsid w:val="000A5B67"/>
    <w:rsid w:val="000A6BDE"/>
    <w:rsid w:val="000B13EA"/>
    <w:rsid w:val="000B1D5B"/>
    <w:rsid w:val="000B2139"/>
    <w:rsid w:val="000B248F"/>
    <w:rsid w:val="000B595A"/>
    <w:rsid w:val="000B6B69"/>
    <w:rsid w:val="000C17B5"/>
    <w:rsid w:val="000C17D0"/>
    <w:rsid w:val="000C1987"/>
    <w:rsid w:val="000C20D5"/>
    <w:rsid w:val="000C303F"/>
    <w:rsid w:val="000C3F5A"/>
    <w:rsid w:val="000C7A7E"/>
    <w:rsid w:val="000D34D0"/>
    <w:rsid w:val="000D37B2"/>
    <w:rsid w:val="000D3A74"/>
    <w:rsid w:val="000D450C"/>
    <w:rsid w:val="000D464F"/>
    <w:rsid w:val="000D7409"/>
    <w:rsid w:val="000E0752"/>
    <w:rsid w:val="000E146D"/>
    <w:rsid w:val="000E614C"/>
    <w:rsid w:val="000E6AE4"/>
    <w:rsid w:val="000F1C2E"/>
    <w:rsid w:val="000F2336"/>
    <w:rsid w:val="000F3044"/>
    <w:rsid w:val="000F3979"/>
    <w:rsid w:val="000F3CB8"/>
    <w:rsid w:val="000F4447"/>
    <w:rsid w:val="000F5BF9"/>
    <w:rsid w:val="001007EB"/>
    <w:rsid w:val="00100AC9"/>
    <w:rsid w:val="00101494"/>
    <w:rsid w:val="0010563A"/>
    <w:rsid w:val="001057D7"/>
    <w:rsid w:val="00105B7A"/>
    <w:rsid w:val="0010663A"/>
    <w:rsid w:val="00107E23"/>
    <w:rsid w:val="00111127"/>
    <w:rsid w:val="00111E3C"/>
    <w:rsid w:val="001141AF"/>
    <w:rsid w:val="001143B9"/>
    <w:rsid w:val="001154DC"/>
    <w:rsid w:val="0011758A"/>
    <w:rsid w:val="00117DC7"/>
    <w:rsid w:val="00121508"/>
    <w:rsid w:val="00121F05"/>
    <w:rsid w:val="001224F8"/>
    <w:rsid w:val="00123DAD"/>
    <w:rsid w:val="00127061"/>
    <w:rsid w:val="00131044"/>
    <w:rsid w:val="00131EB5"/>
    <w:rsid w:val="00133D15"/>
    <w:rsid w:val="0013685E"/>
    <w:rsid w:val="00136BFC"/>
    <w:rsid w:val="00137E2F"/>
    <w:rsid w:val="00137F62"/>
    <w:rsid w:val="001401BE"/>
    <w:rsid w:val="00140A35"/>
    <w:rsid w:val="00141C7B"/>
    <w:rsid w:val="001425C8"/>
    <w:rsid w:val="00143686"/>
    <w:rsid w:val="001452F1"/>
    <w:rsid w:val="0014741A"/>
    <w:rsid w:val="00147821"/>
    <w:rsid w:val="00150D98"/>
    <w:rsid w:val="0015166F"/>
    <w:rsid w:val="00153412"/>
    <w:rsid w:val="001576BA"/>
    <w:rsid w:val="001579CC"/>
    <w:rsid w:val="00160CD4"/>
    <w:rsid w:val="001614BB"/>
    <w:rsid w:val="00163B73"/>
    <w:rsid w:val="00166293"/>
    <w:rsid w:val="00167AEF"/>
    <w:rsid w:val="001712A9"/>
    <w:rsid w:val="0017181E"/>
    <w:rsid w:val="00171D3E"/>
    <w:rsid w:val="001725E2"/>
    <w:rsid w:val="00174424"/>
    <w:rsid w:val="0017663E"/>
    <w:rsid w:val="00176C41"/>
    <w:rsid w:val="001801F3"/>
    <w:rsid w:val="00183734"/>
    <w:rsid w:val="00183D14"/>
    <w:rsid w:val="0018425C"/>
    <w:rsid w:val="00186B76"/>
    <w:rsid w:val="0019068A"/>
    <w:rsid w:val="0019168B"/>
    <w:rsid w:val="0019551A"/>
    <w:rsid w:val="00197147"/>
    <w:rsid w:val="001A1B6D"/>
    <w:rsid w:val="001A2A1F"/>
    <w:rsid w:val="001A34EA"/>
    <w:rsid w:val="001A4848"/>
    <w:rsid w:val="001A517C"/>
    <w:rsid w:val="001A5248"/>
    <w:rsid w:val="001A5802"/>
    <w:rsid w:val="001A6116"/>
    <w:rsid w:val="001B00D6"/>
    <w:rsid w:val="001B322D"/>
    <w:rsid w:val="001B3A1D"/>
    <w:rsid w:val="001B77B5"/>
    <w:rsid w:val="001C086F"/>
    <w:rsid w:val="001C0D65"/>
    <w:rsid w:val="001C1715"/>
    <w:rsid w:val="001C31B1"/>
    <w:rsid w:val="001C3ED9"/>
    <w:rsid w:val="001C5A2C"/>
    <w:rsid w:val="001C5DD9"/>
    <w:rsid w:val="001C5E5D"/>
    <w:rsid w:val="001C5EC8"/>
    <w:rsid w:val="001C73B6"/>
    <w:rsid w:val="001C75D0"/>
    <w:rsid w:val="001D272F"/>
    <w:rsid w:val="001D3852"/>
    <w:rsid w:val="001D5070"/>
    <w:rsid w:val="001D7302"/>
    <w:rsid w:val="001E06EA"/>
    <w:rsid w:val="001E19A3"/>
    <w:rsid w:val="001E2D3D"/>
    <w:rsid w:val="001E36DD"/>
    <w:rsid w:val="001E4658"/>
    <w:rsid w:val="001E4E09"/>
    <w:rsid w:val="001E53CC"/>
    <w:rsid w:val="001E5848"/>
    <w:rsid w:val="001E641D"/>
    <w:rsid w:val="001E7716"/>
    <w:rsid w:val="001F2E49"/>
    <w:rsid w:val="001F3927"/>
    <w:rsid w:val="001F6B37"/>
    <w:rsid w:val="001F7FCB"/>
    <w:rsid w:val="0020064B"/>
    <w:rsid w:val="00205059"/>
    <w:rsid w:val="00207DE3"/>
    <w:rsid w:val="00210FB6"/>
    <w:rsid w:val="00213FF5"/>
    <w:rsid w:val="00214AEC"/>
    <w:rsid w:val="00215A0A"/>
    <w:rsid w:val="00220BD3"/>
    <w:rsid w:val="00223B54"/>
    <w:rsid w:val="002273F6"/>
    <w:rsid w:val="002275C5"/>
    <w:rsid w:val="00227D0C"/>
    <w:rsid w:val="00230C58"/>
    <w:rsid w:val="00232653"/>
    <w:rsid w:val="00233AFC"/>
    <w:rsid w:val="0023480A"/>
    <w:rsid w:val="00234988"/>
    <w:rsid w:val="00235A3C"/>
    <w:rsid w:val="00236252"/>
    <w:rsid w:val="00237496"/>
    <w:rsid w:val="00237672"/>
    <w:rsid w:val="00241952"/>
    <w:rsid w:val="00246F25"/>
    <w:rsid w:val="00250985"/>
    <w:rsid w:val="002535D5"/>
    <w:rsid w:val="00254A87"/>
    <w:rsid w:val="00257D03"/>
    <w:rsid w:val="00261B10"/>
    <w:rsid w:val="002624CE"/>
    <w:rsid w:val="002625BE"/>
    <w:rsid w:val="00262AF8"/>
    <w:rsid w:val="0026343F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0D0A"/>
    <w:rsid w:val="00281421"/>
    <w:rsid w:val="0028412F"/>
    <w:rsid w:val="0028748E"/>
    <w:rsid w:val="0029384D"/>
    <w:rsid w:val="002948D5"/>
    <w:rsid w:val="00295587"/>
    <w:rsid w:val="00295BDA"/>
    <w:rsid w:val="00296C39"/>
    <w:rsid w:val="00297521"/>
    <w:rsid w:val="002A0EB3"/>
    <w:rsid w:val="002A42B1"/>
    <w:rsid w:val="002A4DA9"/>
    <w:rsid w:val="002A7E69"/>
    <w:rsid w:val="002B1B46"/>
    <w:rsid w:val="002B2D19"/>
    <w:rsid w:val="002B2D69"/>
    <w:rsid w:val="002B4AA0"/>
    <w:rsid w:val="002B5374"/>
    <w:rsid w:val="002B55D8"/>
    <w:rsid w:val="002B5E66"/>
    <w:rsid w:val="002C2093"/>
    <w:rsid w:val="002C22A0"/>
    <w:rsid w:val="002C36B4"/>
    <w:rsid w:val="002C3D55"/>
    <w:rsid w:val="002D26EA"/>
    <w:rsid w:val="002D353F"/>
    <w:rsid w:val="002D371C"/>
    <w:rsid w:val="002E14C1"/>
    <w:rsid w:val="002E735F"/>
    <w:rsid w:val="002F2026"/>
    <w:rsid w:val="002F38A9"/>
    <w:rsid w:val="002F43E6"/>
    <w:rsid w:val="002F4D9B"/>
    <w:rsid w:val="002F69B6"/>
    <w:rsid w:val="003043D0"/>
    <w:rsid w:val="00305638"/>
    <w:rsid w:val="00305F99"/>
    <w:rsid w:val="00306B7A"/>
    <w:rsid w:val="00307A61"/>
    <w:rsid w:val="00307B89"/>
    <w:rsid w:val="00307D52"/>
    <w:rsid w:val="0031079F"/>
    <w:rsid w:val="00311143"/>
    <w:rsid w:val="00314CDA"/>
    <w:rsid w:val="00315FCD"/>
    <w:rsid w:val="00320417"/>
    <w:rsid w:val="00321F46"/>
    <w:rsid w:val="00322BCB"/>
    <w:rsid w:val="00323DD1"/>
    <w:rsid w:val="003241C3"/>
    <w:rsid w:val="00325E5A"/>
    <w:rsid w:val="00325F62"/>
    <w:rsid w:val="0032790E"/>
    <w:rsid w:val="00331581"/>
    <w:rsid w:val="00333677"/>
    <w:rsid w:val="0033435E"/>
    <w:rsid w:val="0033688E"/>
    <w:rsid w:val="00343DF4"/>
    <w:rsid w:val="0034438E"/>
    <w:rsid w:val="00351681"/>
    <w:rsid w:val="00351F48"/>
    <w:rsid w:val="00353045"/>
    <w:rsid w:val="0035394E"/>
    <w:rsid w:val="00354097"/>
    <w:rsid w:val="00354C00"/>
    <w:rsid w:val="00354C1A"/>
    <w:rsid w:val="00360AB8"/>
    <w:rsid w:val="00362E6A"/>
    <w:rsid w:val="00373A31"/>
    <w:rsid w:val="00383BD4"/>
    <w:rsid w:val="00384F04"/>
    <w:rsid w:val="00385383"/>
    <w:rsid w:val="00386BB9"/>
    <w:rsid w:val="003903B7"/>
    <w:rsid w:val="00392794"/>
    <w:rsid w:val="00393E2E"/>
    <w:rsid w:val="00396FE7"/>
    <w:rsid w:val="003973AB"/>
    <w:rsid w:val="003A0A0A"/>
    <w:rsid w:val="003A1FE6"/>
    <w:rsid w:val="003A541A"/>
    <w:rsid w:val="003A5F62"/>
    <w:rsid w:val="003A6185"/>
    <w:rsid w:val="003A763C"/>
    <w:rsid w:val="003A7E37"/>
    <w:rsid w:val="003B005C"/>
    <w:rsid w:val="003B185F"/>
    <w:rsid w:val="003B3707"/>
    <w:rsid w:val="003B5C0D"/>
    <w:rsid w:val="003C0292"/>
    <w:rsid w:val="003C0A9A"/>
    <w:rsid w:val="003C34D5"/>
    <w:rsid w:val="003D0823"/>
    <w:rsid w:val="003D35C2"/>
    <w:rsid w:val="003D6826"/>
    <w:rsid w:val="003D6E61"/>
    <w:rsid w:val="003E3335"/>
    <w:rsid w:val="003E35D0"/>
    <w:rsid w:val="003E3943"/>
    <w:rsid w:val="003E4E82"/>
    <w:rsid w:val="003F15FA"/>
    <w:rsid w:val="003F6033"/>
    <w:rsid w:val="003F6771"/>
    <w:rsid w:val="003F6919"/>
    <w:rsid w:val="003F7EA6"/>
    <w:rsid w:val="00402D87"/>
    <w:rsid w:val="00404022"/>
    <w:rsid w:val="0041042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7248"/>
    <w:rsid w:val="00440F5F"/>
    <w:rsid w:val="00441899"/>
    <w:rsid w:val="00446B12"/>
    <w:rsid w:val="004474F1"/>
    <w:rsid w:val="004513FB"/>
    <w:rsid w:val="00451695"/>
    <w:rsid w:val="004534AF"/>
    <w:rsid w:val="00454DF9"/>
    <w:rsid w:val="00455914"/>
    <w:rsid w:val="00457467"/>
    <w:rsid w:val="00457C17"/>
    <w:rsid w:val="00460AB1"/>
    <w:rsid w:val="00461427"/>
    <w:rsid w:val="004633E3"/>
    <w:rsid w:val="0047047A"/>
    <w:rsid w:val="00470E9B"/>
    <w:rsid w:val="00472752"/>
    <w:rsid w:val="00472920"/>
    <w:rsid w:val="00473AF0"/>
    <w:rsid w:val="00474E53"/>
    <w:rsid w:val="00474FE8"/>
    <w:rsid w:val="00475497"/>
    <w:rsid w:val="00476D3F"/>
    <w:rsid w:val="0048471F"/>
    <w:rsid w:val="0049156B"/>
    <w:rsid w:val="004916FB"/>
    <w:rsid w:val="00492E9A"/>
    <w:rsid w:val="00493941"/>
    <w:rsid w:val="004A1608"/>
    <w:rsid w:val="004A18AB"/>
    <w:rsid w:val="004A266E"/>
    <w:rsid w:val="004A2902"/>
    <w:rsid w:val="004A2E95"/>
    <w:rsid w:val="004A3409"/>
    <w:rsid w:val="004A6FEE"/>
    <w:rsid w:val="004A7614"/>
    <w:rsid w:val="004B125A"/>
    <w:rsid w:val="004B133F"/>
    <w:rsid w:val="004B40CE"/>
    <w:rsid w:val="004B4890"/>
    <w:rsid w:val="004B5C47"/>
    <w:rsid w:val="004B6463"/>
    <w:rsid w:val="004B65B7"/>
    <w:rsid w:val="004B6773"/>
    <w:rsid w:val="004C36BA"/>
    <w:rsid w:val="004C6615"/>
    <w:rsid w:val="004C663A"/>
    <w:rsid w:val="004D0340"/>
    <w:rsid w:val="004D5728"/>
    <w:rsid w:val="004E065B"/>
    <w:rsid w:val="004E4068"/>
    <w:rsid w:val="004E63B8"/>
    <w:rsid w:val="004F1501"/>
    <w:rsid w:val="004F1FA1"/>
    <w:rsid w:val="004F57EB"/>
    <w:rsid w:val="004F61AD"/>
    <w:rsid w:val="004F7549"/>
    <w:rsid w:val="004F7CDA"/>
    <w:rsid w:val="00501B24"/>
    <w:rsid w:val="00504FA8"/>
    <w:rsid w:val="005051CA"/>
    <w:rsid w:val="0050543A"/>
    <w:rsid w:val="005063D2"/>
    <w:rsid w:val="0050755A"/>
    <w:rsid w:val="00507DB5"/>
    <w:rsid w:val="00513BB8"/>
    <w:rsid w:val="0051464C"/>
    <w:rsid w:val="00514D16"/>
    <w:rsid w:val="005158CC"/>
    <w:rsid w:val="00520121"/>
    <w:rsid w:val="00520F52"/>
    <w:rsid w:val="00524C95"/>
    <w:rsid w:val="00526BC2"/>
    <w:rsid w:val="0052787D"/>
    <w:rsid w:val="00530E95"/>
    <w:rsid w:val="0053225A"/>
    <w:rsid w:val="00532EF3"/>
    <w:rsid w:val="0053300D"/>
    <w:rsid w:val="00534304"/>
    <w:rsid w:val="00540EFC"/>
    <w:rsid w:val="0054189B"/>
    <w:rsid w:val="00544693"/>
    <w:rsid w:val="0054491F"/>
    <w:rsid w:val="00545D45"/>
    <w:rsid w:val="00550AC2"/>
    <w:rsid w:val="00552EC3"/>
    <w:rsid w:val="00556A0D"/>
    <w:rsid w:val="00561C5A"/>
    <w:rsid w:val="00562528"/>
    <w:rsid w:val="00564262"/>
    <w:rsid w:val="00564DC0"/>
    <w:rsid w:val="005736A4"/>
    <w:rsid w:val="00577CBC"/>
    <w:rsid w:val="005848CC"/>
    <w:rsid w:val="0058569E"/>
    <w:rsid w:val="00586994"/>
    <w:rsid w:val="0059248C"/>
    <w:rsid w:val="0059286C"/>
    <w:rsid w:val="005934E8"/>
    <w:rsid w:val="00593949"/>
    <w:rsid w:val="0059427E"/>
    <w:rsid w:val="00594D89"/>
    <w:rsid w:val="005A1C2C"/>
    <w:rsid w:val="005A741C"/>
    <w:rsid w:val="005A794C"/>
    <w:rsid w:val="005B0C9D"/>
    <w:rsid w:val="005B1515"/>
    <w:rsid w:val="005B1E79"/>
    <w:rsid w:val="005B6281"/>
    <w:rsid w:val="005B63F3"/>
    <w:rsid w:val="005B6C63"/>
    <w:rsid w:val="005B6D0B"/>
    <w:rsid w:val="005C0824"/>
    <w:rsid w:val="005C1DF2"/>
    <w:rsid w:val="005C2704"/>
    <w:rsid w:val="005C3754"/>
    <w:rsid w:val="005C3D64"/>
    <w:rsid w:val="005C5889"/>
    <w:rsid w:val="005D11DA"/>
    <w:rsid w:val="005D4865"/>
    <w:rsid w:val="005D4A27"/>
    <w:rsid w:val="005D4C52"/>
    <w:rsid w:val="005D6FDD"/>
    <w:rsid w:val="005D6FF2"/>
    <w:rsid w:val="005D7C6D"/>
    <w:rsid w:val="005E05B7"/>
    <w:rsid w:val="005E0D17"/>
    <w:rsid w:val="005F1615"/>
    <w:rsid w:val="005F1683"/>
    <w:rsid w:val="005F2BA4"/>
    <w:rsid w:val="005F4487"/>
    <w:rsid w:val="005F4B1E"/>
    <w:rsid w:val="005F66DA"/>
    <w:rsid w:val="006000CC"/>
    <w:rsid w:val="00601CEA"/>
    <w:rsid w:val="00602181"/>
    <w:rsid w:val="006054AD"/>
    <w:rsid w:val="0060612D"/>
    <w:rsid w:val="006062DF"/>
    <w:rsid w:val="0061002E"/>
    <w:rsid w:val="00610156"/>
    <w:rsid w:val="0061318E"/>
    <w:rsid w:val="0061339E"/>
    <w:rsid w:val="006135D5"/>
    <w:rsid w:val="00615E05"/>
    <w:rsid w:val="00617350"/>
    <w:rsid w:val="0061758B"/>
    <w:rsid w:val="00617762"/>
    <w:rsid w:val="00620D58"/>
    <w:rsid w:val="00621348"/>
    <w:rsid w:val="0062346B"/>
    <w:rsid w:val="006235E5"/>
    <w:rsid w:val="006239E7"/>
    <w:rsid w:val="0063134A"/>
    <w:rsid w:val="00631E50"/>
    <w:rsid w:val="00633F71"/>
    <w:rsid w:val="006359AB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71B34"/>
    <w:rsid w:val="00674BB2"/>
    <w:rsid w:val="0067641F"/>
    <w:rsid w:val="00683AFE"/>
    <w:rsid w:val="006845AC"/>
    <w:rsid w:val="00684864"/>
    <w:rsid w:val="006849B9"/>
    <w:rsid w:val="00686367"/>
    <w:rsid w:val="006906FF"/>
    <w:rsid w:val="006916CC"/>
    <w:rsid w:val="0069345D"/>
    <w:rsid w:val="006A11FB"/>
    <w:rsid w:val="006A2B84"/>
    <w:rsid w:val="006A2FCB"/>
    <w:rsid w:val="006A4981"/>
    <w:rsid w:val="006A5615"/>
    <w:rsid w:val="006B2D0D"/>
    <w:rsid w:val="006B3603"/>
    <w:rsid w:val="006B3B7E"/>
    <w:rsid w:val="006B3F48"/>
    <w:rsid w:val="006B3F74"/>
    <w:rsid w:val="006B4C78"/>
    <w:rsid w:val="006B6527"/>
    <w:rsid w:val="006B6597"/>
    <w:rsid w:val="006B6853"/>
    <w:rsid w:val="006B6FB9"/>
    <w:rsid w:val="006C1E99"/>
    <w:rsid w:val="006C3C81"/>
    <w:rsid w:val="006C537D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E76CC"/>
    <w:rsid w:val="006F0C19"/>
    <w:rsid w:val="006F4737"/>
    <w:rsid w:val="00700EC7"/>
    <w:rsid w:val="00701A2D"/>
    <w:rsid w:val="00703644"/>
    <w:rsid w:val="007067C3"/>
    <w:rsid w:val="00706D50"/>
    <w:rsid w:val="00707156"/>
    <w:rsid w:val="00710E75"/>
    <w:rsid w:val="007113FB"/>
    <w:rsid w:val="00715574"/>
    <w:rsid w:val="0071619D"/>
    <w:rsid w:val="00716988"/>
    <w:rsid w:val="00722486"/>
    <w:rsid w:val="00724989"/>
    <w:rsid w:val="00726CF1"/>
    <w:rsid w:val="00733F75"/>
    <w:rsid w:val="007340CE"/>
    <w:rsid w:val="00741BAA"/>
    <w:rsid w:val="00742C70"/>
    <w:rsid w:val="00746817"/>
    <w:rsid w:val="007504F2"/>
    <w:rsid w:val="0075248C"/>
    <w:rsid w:val="007538A1"/>
    <w:rsid w:val="007608CA"/>
    <w:rsid w:val="00761517"/>
    <w:rsid w:val="00762C75"/>
    <w:rsid w:val="00762D31"/>
    <w:rsid w:val="00764E06"/>
    <w:rsid w:val="007669E2"/>
    <w:rsid w:val="00770564"/>
    <w:rsid w:val="0077123B"/>
    <w:rsid w:val="00771907"/>
    <w:rsid w:val="00773E61"/>
    <w:rsid w:val="00775825"/>
    <w:rsid w:val="00775957"/>
    <w:rsid w:val="00776B4E"/>
    <w:rsid w:val="00782299"/>
    <w:rsid w:val="00782C97"/>
    <w:rsid w:val="00782ED5"/>
    <w:rsid w:val="00783251"/>
    <w:rsid w:val="0078745C"/>
    <w:rsid w:val="007923CC"/>
    <w:rsid w:val="00795EC4"/>
    <w:rsid w:val="00797B47"/>
    <w:rsid w:val="00797DAF"/>
    <w:rsid w:val="007A0D3B"/>
    <w:rsid w:val="007A3B8E"/>
    <w:rsid w:val="007A3F3C"/>
    <w:rsid w:val="007B2B8F"/>
    <w:rsid w:val="007B32E8"/>
    <w:rsid w:val="007B5949"/>
    <w:rsid w:val="007B6738"/>
    <w:rsid w:val="007B6F4D"/>
    <w:rsid w:val="007C410D"/>
    <w:rsid w:val="007D031D"/>
    <w:rsid w:val="007D17D5"/>
    <w:rsid w:val="007D3587"/>
    <w:rsid w:val="007D4490"/>
    <w:rsid w:val="007D5D1F"/>
    <w:rsid w:val="007D7446"/>
    <w:rsid w:val="007D7AB5"/>
    <w:rsid w:val="007E4877"/>
    <w:rsid w:val="007E4E0C"/>
    <w:rsid w:val="007E6B80"/>
    <w:rsid w:val="007F1BF1"/>
    <w:rsid w:val="007F22BD"/>
    <w:rsid w:val="007F3D2C"/>
    <w:rsid w:val="007F4633"/>
    <w:rsid w:val="007F52AE"/>
    <w:rsid w:val="007F61F1"/>
    <w:rsid w:val="007F6797"/>
    <w:rsid w:val="00801620"/>
    <w:rsid w:val="00801FC5"/>
    <w:rsid w:val="0081120A"/>
    <w:rsid w:val="008129E8"/>
    <w:rsid w:val="00813C52"/>
    <w:rsid w:val="00816FD6"/>
    <w:rsid w:val="0081797F"/>
    <w:rsid w:val="00820506"/>
    <w:rsid w:val="00824174"/>
    <w:rsid w:val="00824567"/>
    <w:rsid w:val="00824E42"/>
    <w:rsid w:val="00825FE5"/>
    <w:rsid w:val="008269EC"/>
    <w:rsid w:val="00832A2E"/>
    <w:rsid w:val="00833EDA"/>
    <w:rsid w:val="0084270F"/>
    <w:rsid w:val="0084383B"/>
    <w:rsid w:val="008459C4"/>
    <w:rsid w:val="00845E82"/>
    <w:rsid w:val="008501E5"/>
    <w:rsid w:val="0085179C"/>
    <w:rsid w:val="00851866"/>
    <w:rsid w:val="00851988"/>
    <w:rsid w:val="008557D9"/>
    <w:rsid w:val="008578CB"/>
    <w:rsid w:val="00860D34"/>
    <w:rsid w:val="00860E97"/>
    <w:rsid w:val="0086211D"/>
    <w:rsid w:val="00862B5B"/>
    <w:rsid w:val="00866DBE"/>
    <w:rsid w:val="0087022C"/>
    <w:rsid w:val="008736AB"/>
    <w:rsid w:val="00873C8D"/>
    <w:rsid w:val="00875A36"/>
    <w:rsid w:val="00877DD8"/>
    <w:rsid w:val="00877E2B"/>
    <w:rsid w:val="008873A9"/>
    <w:rsid w:val="008915A0"/>
    <w:rsid w:val="00892DF8"/>
    <w:rsid w:val="00895BBB"/>
    <w:rsid w:val="00897FBF"/>
    <w:rsid w:val="008A35AB"/>
    <w:rsid w:val="008A37D8"/>
    <w:rsid w:val="008A576E"/>
    <w:rsid w:val="008A5F86"/>
    <w:rsid w:val="008A681C"/>
    <w:rsid w:val="008A766A"/>
    <w:rsid w:val="008A781F"/>
    <w:rsid w:val="008B0BED"/>
    <w:rsid w:val="008B20CA"/>
    <w:rsid w:val="008B3435"/>
    <w:rsid w:val="008B5999"/>
    <w:rsid w:val="008B729A"/>
    <w:rsid w:val="008C0BFF"/>
    <w:rsid w:val="008C1AFF"/>
    <w:rsid w:val="008C5AFE"/>
    <w:rsid w:val="008C78A1"/>
    <w:rsid w:val="008C7C95"/>
    <w:rsid w:val="008D10CE"/>
    <w:rsid w:val="008D29B4"/>
    <w:rsid w:val="008D36E1"/>
    <w:rsid w:val="008D4DEC"/>
    <w:rsid w:val="008D56AA"/>
    <w:rsid w:val="008D6853"/>
    <w:rsid w:val="008E16E3"/>
    <w:rsid w:val="008E33B7"/>
    <w:rsid w:val="008E7E41"/>
    <w:rsid w:val="008F2050"/>
    <w:rsid w:val="008F2070"/>
    <w:rsid w:val="008F20F6"/>
    <w:rsid w:val="008F3806"/>
    <w:rsid w:val="0090027A"/>
    <w:rsid w:val="00900982"/>
    <w:rsid w:val="00900F37"/>
    <w:rsid w:val="0090124D"/>
    <w:rsid w:val="009016C2"/>
    <w:rsid w:val="00905861"/>
    <w:rsid w:val="009060A3"/>
    <w:rsid w:val="00907213"/>
    <w:rsid w:val="00912F27"/>
    <w:rsid w:val="00920B52"/>
    <w:rsid w:val="00921C82"/>
    <w:rsid w:val="009222C7"/>
    <w:rsid w:val="009229F0"/>
    <w:rsid w:val="0092578F"/>
    <w:rsid w:val="009264E3"/>
    <w:rsid w:val="0092684B"/>
    <w:rsid w:val="0092758A"/>
    <w:rsid w:val="00927A3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584D"/>
    <w:rsid w:val="009511D9"/>
    <w:rsid w:val="0095226A"/>
    <w:rsid w:val="009537E3"/>
    <w:rsid w:val="00953BB1"/>
    <w:rsid w:val="0095445F"/>
    <w:rsid w:val="00954BFC"/>
    <w:rsid w:val="00954EC1"/>
    <w:rsid w:val="00955DD2"/>
    <w:rsid w:val="00956EAE"/>
    <w:rsid w:val="0096156E"/>
    <w:rsid w:val="0097111C"/>
    <w:rsid w:val="009717FE"/>
    <w:rsid w:val="0098238E"/>
    <w:rsid w:val="009846A8"/>
    <w:rsid w:val="0098781F"/>
    <w:rsid w:val="00990984"/>
    <w:rsid w:val="00990CB9"/>
    <w:rsid w:val="0099170B"/>
    <w:rsid w:val="00992BBF"/>
    <w:rsid w:val="00993428"/>
    <w:rsid w:val="00993BA1"/>
    <w:rsid w:val="009A0B8D"/>
    <w:rsid w:val="009A1566"/>
    <w:rsid w:val="009A1962"/>
    <w:rsid w:val="009A30F7"/>
    <w:rsid w:val="009A323F"/>
    <w:rsid w:val="009A4086"/>
    <w:rsid w:val="009B0740"/>
    <w:rsid w:val="009B5F50"/>
    <w:rsid w:val="009C2348"/>
    <w:rsid w:val="009C28DC"/>
    <w:rsid w:val="009D3145"/>
    <w:rsid w:val="009D3299"/>
    <w:rsid w:val="009D36BB"/>
    <w:rsid w:val="009D77E7"/>
    <w:rsid w:val="009E112C"/>
    <w:rsid w:val="009E2F0F"/>
    <w:rsid w:val="009E40B5"/>
    <w:rsid w:val="009E56A1"/>
    <w:rsid w:val="009F4744"/>
    <w:rsid w:val="009F7A8F"/>
    <w:rsid w:val="00A00544"/>
    <w:rsid w:val="00A00DE6"/>
    <w:rsid w:val="00A00F3F"/>
    <w:rsid w:val="00A01C64"/>
    <w:rsid w:val="00A02206"/>
    <w:rsid w:val="00A02C7D"/>
    <w:rsid w:val="00A0449B"/>
    <w:rsid w:val="00A048A9"/>
    <w:rsid w:val="00A067DF"/>
    <w:rsid w:val="00A11408"/>
    <w:rsid w:val="00A12751"/>
    <w:rsid w:val="00A15DB1"/>
    <w:rsid w:val="00A17031"/>
    <w:rsid w:val="00A1769A"/>
    <w:rsid w:val="00A25B08"/>
    <w:rsid w:val="00A25F65"/>
    <w:rsid w:val="00A26A55"/>
    <w:rsid w:val="00A30F3B"/>
    <w:rsid w:val="00A314B2"/>
    <w:rsid w:val="00A31F0E"/>
    <w:rsid w:val="00A328B2"/>
    <w:rsid w:val="00A32AB7"/>
    <w:rsid w:val="00A336A9"/>
    <w:rsid w:val="00A34B69"/>
    <w:rsid w:val="00A3594E"/>
    <w:rsid w:val="00A41460"/>
    <w:rsid w:val="00A4312E"/>
    <w:rsid w:val="00A439B8"/>
    <w:rsid w:val="00A444D9"/>
    <w:rsid w:val="00A50E34"/>
    <w:rsid w:val="00A52663"/>
    <w:rsid w:val="00A57D44"/>
    <w:rsid w:val="00A63340"/>
    <w:rsid w:val="00A64960"/>
    <w:rsid w:val="00A64EA7"/>
    <w:rsid w:val="00A65273"/>
    <w:rsid w:val="00A65A78"/>
    <w:rsid w:val="00A66A12"/>
    <w:rsid w:val="00A724B8"/>
    <w:rsid w:val="00A743B7"/>
    <w:rsid w:val="00A74B63"/>
    <w:rsid w:val="00A81553"/>
    <w:rsid w:val="00A82709"/>
    <w:rsid w:val="00A834DE"/>
    <w:rsid w:val="00A84CFB"/>
    <w:rsid w:val="00A858B0"/>
    <w:rsid w:val="00A906E3"/>
    <w:rsid w:val="00A90D7F"/>
    <w:rsid w:val="00A913C0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5974"/>
    <w:rsid w:val="00AC6061"/>
    <w:rsid w:val="00AD0706"/>
    <w:rsid w:val="00AD131A"/>
    <w:rsid w:val="00AD19C8"/>
    <w:rsid w:val="00AD490C"/>
    <w:rsid w:val="00AD4F6F"/>
    <w:rsid w:val="00AD551F"/>
    <w:rsid w:val="00AE1C2C"/>
    <w:rsid w:val="00AE3944"/>
    <w:rsid w:val="00AE4E49"/>
    <w:rsid w:val="00AE6586"/>
    <w:rsid w:val="00AE7203"/>
    <w:rsid w:val="00AF2AC0"/>
    <w:rsid w:val="00AF2B40"/>
    <w:rsid w:val="00AF5198"/>
    <w:rsid w:val="00AF5D94"/>
    <w:rsid w:val="00AF6859"/>
    <w:rsid w:val="00AF6B0A"/>
    <w:rsid w:val="00AF77DF"/>
    <w:rsid w:val="00B0065D"/>
    <w:rsid w:val="00B0159B"/>
    <w:rsid w:val="00B02025"/>
    <w:rsid w:val="00B045DE"/>
    <w:rsid w:val="00B04EA4"/>
    <w:rsid w:val="00B07252"/>
    <w:rsid w:val="00B074E5"/>
    <w:rsid w:val="00B10276"/>
    <w:rsid w:val="00B225B9"/>
    <w:rsid w:val="00B23A13"/>
    <w:rsid w:val="00B24150"/>
    <w:rsid w:val="00B24BA8"/>
    <w:rsid w:val="00B25E36"/>
    <w:rsid w:val="00B30180"/>
    <w:rsid w:val="00B31EC2"/>
    <w:rsid w:val="00B33602"/>
    <w:rsid w:val="00B373EE"/>
    <w:rsid w:val="00B40681"/>
    <w:rsid w:val="00B42A35"/>
    <w:rsid w:val="00B43536"/>
    <w:rsid w:val="00B43E60"/>
    <w:rsid w:val="00B44910"/>
    <w:rsid w:val="00B46DAA"/>
    <w:rsid w:val="00B46F64"/>
    <w:rsid w:val="00B46FA1"/>
    <w:rsid w:val="00B50322"/>
    <w:rsid w:val="00B51119"/>
    <w:rsid w:val="00B51B36"/>
    <w:rsid w:val="00B5220D"/>
    <w:rsid w:val="00B612C4"/>
    <w:rsid w:val="00B640DF"/>
    <w:rsid w:val="00B65638"/>
    <w:rsid w:val="00B6644C"/>
    <w:rsid w:val="00B678A3"/>
    <w:rsid w:val="00B7341D"/>
    <w:rsid w:val="00B7796E"/>
    <w:rsid w:val="00B80666"/>
    <w:rsid w:val="00B8246E"/>
    <w:rsid w:val="00B833B6"/>
    <w:rsid w:val="00B84CC6"/>
    <w:rsid w:val="00B85929"/>
    <w:rsid w:val="00B8735F"/>
    <w:rsid w:val="00B879C8"/>
    <w:rsid w:val="00B979F6"/>
    <w:rsid w:val="00BA0A23"/>
    <w:rsid w:val="00BA127B"/>
    <w:rsid w:val="00BA1939"/>
    <w:rsid w:val="00BA2096"/>
    <w:rsid w:val="00BA22C5"/>
    <w:rsid w:val="00BA4803"/>
    <w:rsid w:val="00BA511B"/>
    <w:rsid w:val="00BA5718"/>
    <w:rsid w:val="00BA5AC2"/>
    <w:rsid w:val="00BA63DB"/>
    <w:rsid w:val="00BB0ECE"/>
    <w:rsid w:val="00BB5555"/>
    <w:rsid w:val="00BB688B"/>
    <w:rsid w:val="00BC2866"/>
    <w:rsid w:val="00BC7499"/>
    <w:rsid w:val="00BD2BDD"/>
    <w:rsid w:val="00BD2DEB"/>
    <w:rsid w:val="00BD3D1B"/>
    <w:rsid w:val="00BD4965"/>
    <w:rsid w:val="00BD5D90"/>
    <w:rsid w:val="00BD61B9"/>
    <w:rsid w:val="00BE4D0D"/>
    <w:rsid w:val="00BE5793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126D"/>
    <w:rsid w:val="00C0209F"/>
    <w:rsid w:val="00C114CF"/>
    <w:rsid w:val="00C17492"/>
    <w:rsid w:val="00C20E48"/>
    <w:rsid w:val="00C21654"/>
    <w:rsid w:val="00C216B1"/>
    <w:rsid w:val="00C21CD0"/>
    <w:rsid w:val="00C23E81"/>
    <w:rsid w:val="00C23FDA"/>
    <w:rsid w:val="00C25046"/>
    <w:rsid w:val="00C27696"/>
    <w:rsid w:val="00C3341D"/>
    <w:rsid w:val="00C40E5E"/>
    <w:rsid w:val="00C420F7"/>
    <w:rsid w:val="00C4325C"/>
    <w:rsid w:val="00C43C9C"/>
    <w:rsid w:val="00C45625"/>
    <w:rsid w:val="00C50893"/>
    <w:rsid w:val="00C52F12"/>
    <w:rsid w:val="00C53CAC"/>
    <w:rsid w:val="00C5434D"/>
    <w:rsid w:val="00C6069E"/>
    <w:rsid w:val="00C62E71"/>
    <w:rsid w:val="00C62F34"/>
    <w:rsid w:val="00C63D69"/>
    <w:rsid w:val="00C64D8A"/>
    <w:rsid w:val="00C669D8"/>
    <w:rsid w:val="00C6706E"/>
    <w:rsid w:val="00C6769A"/>
    <w:rsid w:val="00C70C18"/>
    <w:rsid w:val="00C71B82"/>
    <w:rsid w:val="00C72227"/>
    <w:rsid w:val="00C72253"/>
    <w:rsid w:val="00C759FC"/>
    <w:rsid w:val="00C814C7"/>
    <w:rsid w:val="00C822C9"/>
    <w:rsid w:val="00C85122"/>
    <w:rsid w:val="00C873D2"/>
    <w:rsid w:val="00C92EC2"/>
    <w:rsid w:val="00C96248"/>
    <w:rsid w:val="00CA0466"/>
    <w:rsid w:val="00CA0CA5"/>
    <w:rsid w:val="00CA1144"/>
    <w:rsid w:val="00CA4110"/>
    <w:rsid w:val="00CA4F48"/>
    <w:rsid w:val="00CA622F"/>
    <w:rsid w:val="00CB0B48"/>
    <w:rsid w:val="00CB0DC9"/>
    <w:rsid w:val="00CB19AF"/>
    <w:rsid w:val="00CB3BD1"/>
    <w:rsid w:val="00CB5862"/>
    <w:rsid w:val="00CB7A9F"/>
    <w:rsid w:val="00CC26B8"/>
    <w:rsid w:val="00CC4264"/>
    <w:rsid w:val="00CC6669"/>
    <w:rsid w:val="00CC6842"/>
    <w:rsid w:val="00CD1F54"/>
    <w:rsid w:val="00CD1FF9"/>
    <w:rsid w:val="00CD3E96"/>
    <w:rsid w:val="00CE03C8"/>
    <w:rsid w:val="00CE3DB1"/>
    <w:rsid w:val="00CE782F"/>
    <w:rsid w:val="00CF108A"/>
    <w:rsid w:val="00CF3414"/>
    <w:rsid w:val="00CF3D0C"/>
    <w:rsid w:val="00CF42B7"/>
    <w:rsid w:val="00CF492E"/>
    <w:rsid w:val="00D058FE"/>
    <w:rsid w:val="00D0670D"/>
    <w:rsid w:val="00D068D1"/>
    <w:rsid w:val="00D07928"/>
    <w:rsid w:val="00D102C2"/>
    <w:rsid w:val="00D10313"/>
    <w:rsid w:val="00D14DD9"/>
    <w:rsid w:val="00D2012B"/>
    <w:rsid w:val="00D2367E"/>
    <w:rsid w:val="00D26CDF"/>
    <w:rsid w:val="00D31DD1"/>
    <w:rsid w:val="00D33CE1"/>
    <w:rsid w:val="00D36340"/>
    <w:rsid w:val="00D36575"/>
    <w:rsid w:val="00D36A24"/>
    <w:rsid w:val="00D36FBE"/>
    <w:rsid w:val="00D4154A"/>
    <w:rsid w:val="00D43783"/>
    <w:rsid w:val="00D43CCD"/>
    <w:rsid w:val="00D4646B"/>
    <w:rsid w:val="00D50649"/>
    <w:rsid w:val="00D50C99"/>
    <w:rsid w:val="00D51148"/>
    <w:rsid w:val="00D53A80"/>
    <w:rsid w:val="00D56C18"/>
    <w:rsid w:val="00D5717A"/>
    <w:rsid w:val="00D57D23"/>
    <w:rsid w:val="00D60104"/>
    <w:rsid w:val="00D63DC7"/>
    <w:rsid w:val="00D64410"/>
    <w:rsid w:val="00D6454A"/>
    <w:rsid w:val="00D6664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8665B"/>
    <w:rsid w:val="00D90542"/>
    <w:rsid w:val="00D91CB8"/>
    <w:rsid w:val="00D93371"/>
    <w:rsid w:val="00D93DD8"/>
    <w:rsid w:val="00D9454E"/>
    <w:rsid w:val="00D94DB3"/>
    <w:rsid w:val="00DA0A82"/>
    <w:rsid w:val="00DA0F26"/>
    <w:rsid w:val="00DA1508"/>
    <w:rsid w:val="00DA2F6D"/>
    <w:rsid w:val="00DA401E"/>
    <w:rsid w:val="00DB001F"/>
    <w:rsid w:val="00DB0B32"/>
    <w:rsid w:val="00DB0C0E"/>
    <w:rsid w:val="00DB5B85"/>
    <w:rsid w:val="00DC18A7"/>
    <w:rsid w:val="00DC5EAA"/>
    <w:rsid w:val="00DC6B2D"/>
    <w:rsid w:val="00DC6FF8"/>
    <w:rsid w:val="00DD0E53"/>
    <w:rsid w:val="00DD24BE"/>
    <w:rsid w:val="00DD482E"/>
    <w:rsid w:val="00DD4C63"/>
    <w:rsid w:val="00DD5321"/>
    <w:rsid w:val="00DD5F4C"/>
    <w:rsid w:val="00DD62CC"/>
    <w:rsid w:val="00DE04D2"/>
    <w:rsid w:val="00DE1496"/>
    <w:rsid w:val="00DE1A1B"/>
    <w:rsid w:val="00DE1B35"/>
    <w:rsid w:val="00DE27C6"/>
    <w:rsid w:val="00DE4E73"/>
    <w:rsid w:val="00DE6AB1"/>
    <w:rsid w:val="00DF0CC1"/>
    <w:rsid w:val="00DF2CAE"/>
    <w:rsid w:val="00DF5B04"/>
    <w:rsid w:val="00E00122"/>
    <w:rsid w:val="00E002CA"/>
    <w:rsid w:val="00E01AF2"/>
    <w:rsid w:val="00E028DF"/>
    <w:rsid w:val="00E037D5"/>
    <w:rsid w:val="00E03EFC"/>
    <w:rsid w:val="00E04807"/>
    <w:rsid w:val="00E065AF"/>
    <w:rsid w:val="00E07438"/>
    <w:rsid w:val="00E106AC"/>
    <w:rsid w:val="00E106FF"/>
    <w:rsid w:val="00E1072E"/>
    <w:rsid w:val="00E13011"/>
    <w:rsid w:val="00E15044"/>
    <w:rsid w:val="00E153F7"/>
    <w:rsid w:val="00E15A6B"/>
    <w:rsid w:val="00E15F41"/>
    <w:rsid w:val="00E2201A"/>
    <w:rsid w:val="00E242E5"/>
    <w:rsid w:val="00E3257A"/>
    <w:rsid w:val="00E328FC"/>
    <w:rsid w:val="00E35C3D"/>
    <w:rsid w:val="00E36F85"/>
    <w:rsid w:val="00E42EA1"/>
    <w:rsid w:val="00E43B8F"/>
    <w:rsid w:val="00E46F98"/>
    <w:rsid w:val="00E4733E"/>
    <w:rsid w:val="00E53133"/>
    <w:rsid w:val="00E53A97"/>
    <w:rsid w:val="00E5417F"/>
    <w:rsid w:val="00E55C74"/>
    <w:rsid w:val="00E57D90"/>
    <w:rsid w:val="00E60976"/>
    <w:rsid w:val="00E61528"/>
    <w:rsid w:val="00E74E9B"/>
    <w:rsid w:val="00E7775A"/>
    <w:rsid w:val="00E82738"/>
    <w:rsid w:val="00E87F68"/>
    <w:rsid w:val="00E90B88"/>
    <w:rsid w:val="00E90EAE"/>
    <w:rsid w:val="00E91A02"/>
    <w:rsid w:val="00E920AB"/>
    <w:rsid w:val="00E94176"/>
    <w:rsid w:val="00E966A4"/>
    <w:rsid w:val="00E96747"/>
    <w:rsid w:val="00E97825"/>
    <w:rsid w:val="00EA2794"/>
    <w:rsid w:val="00EA312B"/>
    <w:rsid w:val="00EA541A"/>
    <w:rsid w:val="00EA622C"/>
    <w:rsid w:val="00EA705C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C74B6"/>
    <w:rsid w:val="00ED4533"/>
    <w:rsid w:val="00ED5615"/>
    <w:rsid w:val="00ED73BA"/>
    <w:rsid w:val="00ED7641"/>
    <w:rsid w:val="00EE2E76"/>
    <w:rsid w:val="00EE5174"/>
    <w:rsid w:val="00EF0DA0"/>
    <w:rsid w:val="00EF1629"/>
    <w:rsid w:val="00EF3473"/>
    <w:rsid w:val="00F009F0"/>
    <w:rsid w:val="00F00EBF"/>
    <w:rsid w:val="00F02F38"/>
    <w:rsid w:val="00F06266"/>
    <w:rsid w:val="00F07781"/>
    <w:rsid w:val="00F10E93"/>
    <w:rsid w:val="00F1171C"/>
    <w:rsid w:val="00F14158"/>
    <w:rsid w:val="00F26229"/>
    <w:rsid w:val="00F26EC4"/>
    <w:rsid w:val="00F31E6F"/>
    <w:rsid w:val="00F34FC5"/>
    <w:rsid w:val="00F3517F"/>
    <w:rsid w:val="00F3526C"/>
    <w:rsid w:val="00F3576A"/>
    <w:rsid w:val="00F3754B"/>
    <w:rsid w:val="00F40988"/>
    <w:rsid w:val="00F44396"/>
    <w:rsid w:val="00F4721D"/>
    <w:rsid w:val="00F4721F"/>
    <w:rsid w:val="00F52D1C"/>
    <w:rsid w:val="00F53A03"/>
    <w:rsid w:val="00F547B9"/>
    <w:rsid w:val="00F620A4"/>
    <w:rsid w:val="00F62482"/>
    <w:rsid w:val="00F62E36"/>
    <w:rsid w:val="00F65388"/>
    <w:rsid w:val="00F75B15"/>
    <w:rsid w:val="00F75C7B"/>
    <w:rsid w:val="00F76D24"/>
    <w:rsid w:val="00F807DE"/>
    <w:rsid w:val="00F81CE7"/>
    <w:rsid w:val="00F82F28"/>
    <w:rsid w:val="00F85671"/>
    <w:rsid w:val="00F864AD"/>
    <w:rsid w:val="00F87A07"/>
    <w:rsid w:val="00F90164"/>
    <w:rsid w:val="00F901AE"/>
    <w:rsid w:val="00F909C7"/>
    <w:rsid w:val="00F90AE3"/>
    <w:rsid w:val="00F96265"/>
    <w:rsid w:val="00F975C6"/>
    <w:rsid w:val="00F97BDC"/>
    <w:rsid w:val="00FA1AF4"/>
    <w:rsid w:val="00FA31C4"/>
    <w:rsid w:val="00FA7661"/>
    <w:rsid w:val="00FA79E8"/>
    <w:rsid w:val="00FB061F"/>
    <w:rsid w:val="00FB271C"/>
    <w:rsid w:val="00FB3ABF"/>
    <w:rsid w:val="00FB4A8D"/>
    <w:rsid w:val="00FB653C"/>
    <w:rsid w:val="00FB741D"/>
    <w:rsid w:val="00FB7B92"/>
    <w:rsid w:val="00FC1039"/>
    <w:rsid w:val="00FC1D23"/>
    <w:rsid w:val="00FD36F6"/>
    <w:rsid w:val="00FD5D1C"/>
    <w:rsid w:val="00FE05E0"/>
    <w:rsid w:val="00FE370C"/>
    <w:rsid w:val="00FE39A8"/>
    <w:rsid w:val="00FE614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8D5567E"/>
    <w:rsid w:val="08E50B6E"/>
    <w:rsid w:val="095E43A1"/>
    <w:rsid w:val="09B94653"/>
    <w:rsid w:val="0C6311F3"/>
    <w:rsid w:val="0D1F0517"/>
    <w:rsid w:val="0E2624D8"/>
    <w:rsid w:val="15233C15"/>
    <w:rsid w:val="169052DA"/>
    <w:rsid w:val="17CF30E0"/>
    <w:rsid w:val="18216222"/>
    <w:rsid w:val="183E2945"/>
    <w:rsid w:val="1ACB6E64"/>
    <w:rsid w:val="1CA27B15"/>
    <w:rsid w:val="1DB554F3"/>
    <w:rsid w:val="1EB000B2"/>
    <w:rsid w:val="203211B0"/>
    <w:rsid w:val="20BB73F7"/>
    <w:rsid w:val="26137C5B"/>
    <w:rsid w:val="27743E5C"/>
    <w:rsid w:val="27D01156"/>
    <w:rsid w:val="29AB625B"/>
    <w:rsid w:val="2BE47802"/>
    <w:rsid w:val="30BC10E1"/>
    <w:rsid w:val="31F44517"/>
    <w:rsid w:val="32A41A99"/>
    <w:rsid w:val="34DD3E47"/>
    <w:rsid w:val="35EC25CA"/>
    <w:rsid w:val="371A4A20"/>
    <w:rsid w:val="37386830"/>
    <w:rsid w:val="3C2449E2"/>
    <w:rsid w:val="3D111306"/>
    <w:rsid w:val="3E950E30"/>
    <w:rsid w:val="40AF5F7A"/>
    <w:rsid w:val="466162F1"/>
    <w:rsid w:val="46B9030C"/>
    <w:rsid w:val="4BFD23B0"/>
    <w:rsid w:val="4C101AF6"/>
    <w:rsid w:val="4C8349A1"/>
    <w:rsid w:val="4DF2534D"/>
    <w:rsid w:val="4EC217CD"/>
    <w:rsid w:val="4F55712C"/>
    <w:rsid w:val="4F8E345D"/>
    <w:rsid w:val="502D73C5"/>
    <w:rsid w:val="52F201A7"/>
    <w:rsid w:val="53622239"/>
    <w:rsid w:val="53973EFF"/>
    <w:rsid w:val="5A93401E"/>
    <w:rsid w:val="5AC3630F"/>
    <w:rsid w:val="5AD14B46"/>
    <w:rsid w:val="5E7B0F20"/>
    <w:rsid w:val="60D15992"/>
    <w:rsid w:val="61957002"/>
    <w:rsid w:val="63113C32"/>
    <w:rsid w:val="6374103A"/>
    <w:rsid w:val="64634A61"/>
    <w:rsid w:val="651C6006"/>
    <w:rsid w:val="668C4743"/>
    <w:rsid w:val="67900263"/>
    <w:rsid w:val="67CC6DC1"/>
    <w:rsid w:val="68E02B24"/>
    <w:rsid w:val="69314FFF"/>
    <w:rsid w:val="6BDD334B"/>
    <w:rsid w:val="6D91263F"/>
    <w:rsid w:val="70FF2630"/>
    <w:rsid w:val="717958C4"/>
    <w:rsid w:val="73B646ED"/>
    <w:rsid w:val="74B80EDA"/>
    <w:rsid w:val="755328D0"/>
    <w:rsid w:val="75F53987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6997724"/>
  <w15:docId w15:val="{4F2DF6F0-BC2E-4534-9855-106CB4FA9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DEA6B5-82B5-48B8-9E49-149056AB1C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5</Pages>
  <Words>391</Words>
  <Characters>2231</Characters>
  <Application>Microsoft Office Word</Application>
  <DocSecurity>0</DocSecurity>
  <Lines>18</Lines>
  <Paragraphs>5</Paragraphs>
  <ScaleCrop>false</ScaleCrop>
  <Company>Lenovo</Company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吴 国华</cp:lastModifiedBy>
  <cp:revision>11</cp:revision>
  <cp:lastPrinted>2025-09-19T23:02:00Z</cp:lastPrinted>
  <dcterms:created xsi:type="dcterms:W3CDTF">2025-09-19T01:29:00Z</dcterms:created>
  <dcterms:modified xsi:type="dcterms:W3CDTF">2025-09-19T23:06:00Z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F72ABBCD1D9243B993383A0DF65880D2_13</vt:lpwstr>
  </property>
</Properties>
</file>